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294D99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294D99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AF6E" w14:textId="19332E98" w:rsidR="0003732B" w:rsidRDefault="006B722F" w:rsidP="00187EC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722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HVAC </w:t>
            </w:r>
            <w:r w:rsidR="00CC0512" w:rsidRPr="00CC0512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SWITCHGEAR BUILDING – W046S</w:t>
            </w:r>
            <w:r w:rsidRPr="006B722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5CEAE08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8B293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B4757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976FC" w:rsidRPr="000E2E1E" w14:paraId="1FE8D7B8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286527C2" w:rsidR="00E976FC" w:rsidRPr="000E2E1E" w:rsidRDefault="00E976FC" w:rsidP="00E976F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31A880E2" w:rsidR="00E976FC" w:rsidRPr="000E2E1E" w:rsidRDefault="00E976FC" w:rsidP="00E976FC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314EA8A5" w:rsidR="00E976FC" w:rsidRPr="000E2E1E" w:rsidRDefault="00E976FC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529B77C5" w:rsidR="00E976FC" w:rsidRPr="000E2E1E" w:rsidRDefault="00E976FC" w:rsidP="006B685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53FE01E4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16FBC695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E976FC" w:rsidRPr="000E2E1E" w:rsidRDefault="00E976FC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7114F" w:rsidRPr="000E2E1E" w14:paraId="42F0ECE2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1B4D3413" w:rsidR="00E7114F" w:rsidRPr="000E2E1E" w:rsidRDefault="00E7114F" w:rsidP="00E7114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18CC971D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24973CD5" w:rsidR="00E7114F" w:rsidRPr="000E2E1E" w:rsidRDefault="00232DA8" w:rsidP="00A06891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2A8DB343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1922DF91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69E7896D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698FD45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321C421D" w:rsidR="00E7114F" w:rsidRPr="000E2E1E" w:rsidRDefault="00E7114F" w:rsidP="00355EB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0B3465D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E7114F" w:rsidRPr="00CF5EC9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E7114F" w:rsidRPr="00FB14E1" w14:paraId="41C4D8F9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E7114F" w:rsidRPr="00FB14E1" w:rsidRDefault="00E7114F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10724E1F" w:rsidR="00E7114F" w:rsidRPr="0045129D" w:rsidRDefault="00E7114F" w:rsidP="00F313B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A1719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F0Z-707608</w:t>
            </w:r>
          </w:p>
        </w:tc>
      </w:tr>
      <w:tr w:rsidR="00E7114F" w:rsidRPr="00FB14E1" w14:paraId="65653F7F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E7114F" w:rsidRPr="00FB14E1" w:rsidRDefault="00E7114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E7114F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E7114F" w:rsidRPr="00C10E61" w:rsidRDefault="00E7114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5EC868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E7114F" w:rsidRPr="00C10E61" w:rsidRDefault="00E7114F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E7114F" w:rsidRPr="003B1A41" w:rsidRDefault="00E7114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634BCB4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114F" w:rsidRPr="005F03BB" w14:paraId="0EAA63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5B3C577E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504E0F90" w:rsidR="00E7114F" w:rsidRPr="004C1A5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22B1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A3E6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34F563E0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5CA9430D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F557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11134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45055FD1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D83C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D5E56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7A39ADCA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56637A44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AA4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36B52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11CD088F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507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5C9E4D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E7114F" w:rsidRPr="00290A4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01CE1844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F7F8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3B97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A8592A9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63A0C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7DB1A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515852CF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415678A4" w:rsidR="00E7114F" w:rsidRPr="004C1A5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BE7E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8BB4E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446DB1E1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2D5F01AC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BAB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F3451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3F4DE70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E896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F75B6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2AA576D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A13C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0B1C7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28CC50B9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820CA" w14:textId="30CFF20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4EA29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5A04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41419B6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AD160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3F83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B685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0CF3A23A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4B1552" w14:textId="4B8D448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DAA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168A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79A33C72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B376D0" w14:textId="058BB79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1FA2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3A91A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0652D628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25EEA7" w14:textId="5C0F7BB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157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3F775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32EE7002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4F7A6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16640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A5A2D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004BCE6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B758E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998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869D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7739F871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722EF7" w14:textId="590AF7F9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094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F6B44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94EB" w14:textId="386D92D4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DC40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FE373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48DAF" w14:textId="5EA69226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CA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FC773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F9AD" w14:textId="3741B26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52F4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D00AC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6995F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B73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92EF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37D20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E7114F" w:rsidRPr="00F05A6F" w:rsidRDefault="00E7114F" w:rsidP="00F05A6F">
            <w:pPr>
              <w:pStyle w:val="Heading2"/>
            </w:pPr>
            <w:bookmarkStart w:id="1" w:name="_Toc98069456"/>
            <w:bookmarkStart w:id="2" w:name="_Toc98069533"/>
            <w:bookmarkStart w:id="3" w:name="_Toc114050576"/>
            <w:r w:rsidRPr="00F05A6F">
              <w:t>X</w:t>
            </w:r>
            <w:bookmarkEnd w:id="1"/>
            <w:bookmarkEnd w:id="2"/>
            <w:bookmarkEnd w:id="3"/>
          </w:p>
        </w:tc>
        <w:tc>
          <w:tcPr>
            <w:tcW w:w="576" w:type="dxa"/>
            <w:vAlign w:val="center"/>
          </w:tcPr>
          <w:p w14:paraId="27046F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155FD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E7114F" w:rsidRPr="00F05A6F" w:rsidRDefault="00E7114F" w:rsidP="00F05A6F">
            <w:pPr>
              <w:pStyle w:val="Heading2"/>
            </w:pPr>
            <w:bookmarkStart w:id="4" w:name="_Toc98069457"/>
            <w:bookmarkStart w:id="5" w:name="_Toc98069534"/>
            <w:bookmarkStart w:id="6" w:name="_Toc114050577"/>
            <w:r w:rsidRPr="00F05A6F">
              <w:t>X</w:t>
            </w:r>
            <w:bookmarkEnd w:id="4"/>
            <w:bookmarkEnd w:id="5"/>
            <w:bookmarkEnd w:id="6"/>
          </w:p>
        </w:tc>
        <w:tc>
          <w:tcPr>
            <w:tcW w:w="576" w:type="dxa"/>
            <w:vAlign w:val="center"/>
          </w:tcPr>
          <w:p w14:paraId="73CA23C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245D3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E7114F" w:rsidRPr="00F05A6F" w:rsidRDefault="00E7114F" w:rsidP="00F05A6F">
            <w:pPr>
              <w:pStyle w:val="Heading2"/>
            </w:pPr>
            <w:bookmarkStart w:id="7" w:name="_Toc98069458"/>
            <w:bookmarkStart w:id="8" w:name="_Toc98069535"/>
            <w:bookmarkStart w:id="9" w:name="_Toc114050578"/>
            <w:r w:rsidRPr="00F05A6F">
              <w:t>X</w:t>
            </w:r>
            <w:bookmarkEnd w:id="7"/>
            <w:bookmarkEnd w:id="8"/>
            <w:bookmarkEnd w:id="9"/>
          </w:p>
        </w:tc>
        <w:tc>
          <w:tcPr>
            <w:tcW w:w="576" w:type="dxa"/>
            <w:vAlign w:val="center"/>
          </w:tcPr>
          <w:p w14:paraId="455E1B9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24D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E7114F" w:rsidRPr="00F05A6F" w:rsidRDefault="00E7114F" w:rsidP="00F05A6F">
            <w:pPr>
              <w:pStyle w:val="Heading2"/>
            </w:pPr>
            <w:bookmarkStart w:id="10" w:name="_Toc98069459"/>
            <w:bookmarkStart w:id="11" w:name="_Toc98069536"/>
            <w:bookmarkStart w:id="12" w:name="_Toc114050579"/>
            <w:r w:rsidRPr="00F05A6F">
              <w:t>X</w:t>
            </w:r>
            <w:bookmarkEnd w:id="10"/>
            <w:bookmarkEnd w:id="11"/>
            <w:bookmarkEnd w:id="12"/>
          </w:p>
        </w:tc>
        <w:tc>
          <w:tcPr>
            <w:tcW w:w="576" w:type="dxa"/>
            <w:vAlign w:val="center"/>
          </w:tcPr>
          <w:p w14:paraId="4FE63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B1632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E7114F" w:rsidRPr="00F05A6F" w:rsidRDefault="00E7114F" w:rsidP="00F05A6F">
            <w:pPr>
              <w:pStyle w:val="Heading2"/>
            </w:pPr>
            <w:bookmarkStart w:id="13" w:name="_Toc98069460"/>
            <w:bookmarkStart w:id="14" w:name="_Toc98069537"/>
            <w:bookmarkStart w:id="15" w:name="_Toc114050580"/>
            <w:r w:rsidRPr="00F05A6F">
              <w:t>X</w:t>
            </w:r>
            <w:bookmarkEnd w:id="13"/>
            <w:bookmarkEnd w:id="14"/>
            <w:bookmarkEnd w:id="15"/>
          </w:p>
        </w:tc>
        <w:tc>
          <w:tcPr>
            <w:tcW w:w="576" w:type="dxa"/>
            <w:vAlign w:val="center"/>
          </w:tcPr>
          <w:p w14:paraId="42180D5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4AB88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E7114F" w:rsidRPr="00F05A6F" w:rsidRDefault="00E7114F" w:rsidP="00F05A6F">
            <w:pPr>
              <w:pStyle w:val="Heading2"/>
            </w:pPr>
            <w:bookmarkStart w:id="16" w:name="_Toc98069461"/>
            <w:bookmarkStart w:id="17" w:name="_Toc98069538"/>
            <w:bookmarkStart w:id="18" w:name="_Toc114050581"/>
            <w:r w:rsidRPr="00F05A6F">
              <w:t>X</w:t>
            </w:r>
            <w:bookmarkEnd w:id="16"/>
            <w:bookmarkEnd w:id="17"/>
            <w:bookmarkEnd w:id="18"/>
          </w:p>
        </w:tc>
        <w:tc>
          <w:tcPr>
            <w:tcW w:w="576" w:type="dxa"/>
            <w:vAlign w:val="center"/>
          </w:tcPr>
          <w:p w14:paraId="196608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891CB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F2A4F29" w:rsidR="00E7114F" w:rsidRPr="00F05A6F" w:rsidRDefault="00E7114F" w:rsidP="00F05A6F">
            <w:pPr>
              <w:pStyle w:val="Heading2"/>
            </w:pPr>
            <w:r w:rsidRPr="00F05A6F">
              <w:t xml:space="preserve"> </w:t>
            </w:r>
            <w:bookmarkStart w:id="19" w:name="_Toc98069462"/>
            <w:bookmarkStart w:id="20" w:name="_Toc98069539"/>
            <w:bookmarkStart w:id="21" w:name="_Toc114050582"/>
            <w:r w:rsidRPr="00F05A6F">
              <w:t>X</w:t>
            </w:r>
            <w:bookmarkEnd w:id="19"/>
            <w:bookmarkEnd w:id="20"/>
            <w:bookmarkEnd w:id="21"/>
          </w:p>
        </w:tc>
        <w:tc>
          <w:tcPr>
            <w:tcW w:w="576" w:type="dxa"/>
            <w:vAlign w:val="center"/>
          </w:tcPr>
          <w:p w14:paraId="54068FC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F99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E7114F" w:rsidRPr="00F05A6F" w:rsidRDefault="00E7114F" w:rsidP="00F05A6F">
            <w:pPr>
              <w:pStyle w:val="Heading2"/>
            </w:pPr>
            <w:bookmarkStart w:id="22" w:name="_Toc98069463"/>
            <w:bookmarkStart w:id="23" w:name="_Toc98069540"/>
            <w:bookmarkStart w:id="24" w:name="_Toc114050583"/>
            <w:r w:rsidRPr="00F05A6F">
              <w:t>X</w:t>
            </w:r>
            <w:bookmarkEnd w:id="22"/>
            <w:bookmarkEnd w:id="23"/>
            <w:bookmarkEnd w:id="24"/>
          </w:p>
        </w:tc>
        <w:tc>
          <w:tcPr>
            <w:tcW w:w="576" w:type="dxa"/>
            <w:vAlign w:val="center"/>
          </w:tcPr>
          <w:p w14:paraId="3F0E5F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31894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3ED35FEC" w:rsidR="00E7114F" w:rsidRPr="00F05A6F" w:rsidRDefault="00E7114F" w:rsidP="00F05A6F">
            <w:pPr>
              <w:pStyle w:val="Heading2"/>
            </w:pPr>
            <w:r w:rsidRPr="00F05A6F">
              <w:t xml:space="preserve"> </w:t>
            </w:r>
            <w:bookmarkStart w:id="25" w:name="_Toc98069464"/>
            <w:bookmarkStart w:id="26" w:name="_Toc98069541"/>
            <w:bookmarkStart w:id="27" w:name="_Toc114050584"/>
            <w:r w:rsidRPr="00F05A6F">
              <w:t>X</w:t>
            </w:r>
            <w:bookmarkEnd w:id="25"/>
            <w:bookmarkEnd w:id="26"/>
            <w:bookmarkEnd w:id="27"/>
          </w:p>
        </w:tc>
        <w:tc>
          <w:tcPr>
            <w:tcW w:w="576" w:type="dxa"/>
            <w:vAlign w:val="center"/>
          </w:tcPr>
          <w:p w14:paraId="682620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F9A89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1F299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8F5A3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5B29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64D3A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9F565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A7341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F5F7C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AB24E3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00483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79AB0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62D1C2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C9E64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46F324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687CC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ED96C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8DF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E2198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E6C80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FE573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58851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322F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336F4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75952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04773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C3AAE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3D204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CEC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D699D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E595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FBB13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EDB78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03BE5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84D10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682A1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A314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D64A5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FE6ED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46BF7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A808B59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FF5EA5E" w14:textId="4E283569" w:rsidR="00770E81" w:rsidRDefault="00220558" w:rsidP="00770E8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</w:p>
    <w:p w14:paraId="782CF309" w14:textId="77777777" w:rsidR="00770E81" w:rsidRDefault="00B9129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585" w:history="1">
        <w:r w:rsidR="00770E81" w:rsidRPr="007B576D">
          <w:rPr>
            <w:rStyle w:val="Hyperlink"/>
          </w:rPr>
          <w:t>1.0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</w:rPr>
          <w:t>INTRODUCTION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_Toc114050585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FB7912">
          <w:rPr>
            <w:webHidden/>
          </w:rPr>
          <w:t>4</w:t>
        </w:r>
        <w:r w:rsidR="00770E81">
          <w:rPr>
            <w:webHidden/>
          </w:rPr>
          <w:fldChar w:fldCharType="end"/>
        </w:r>
      </w:hyperlink>
    </w:p>
    <w:p w14:paraId="6F7486C5" w14:textId="77777777" w:rsidR="00770E81" w:rsidRDefault="00B9129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586" w:history="1">
        <w:r w:rsidR="00770E81" w:rsidRPr="007B576D">
          <w:rPr>
            <w:rStyle w:val="Hyperlink"/>
          </w:rPr>
          <w:t>2.0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</w:rPr>
          <w:t>Scope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_Toc114050586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FB7912">
          <w:rPr>
            <w:webHidden/>
          </w:rPr>
          <w:t>4</w:t>
        </w:r>
        <w:r w:rsidR="00770E81">
          <w:rPr>
            <w:webHidden/>
          </w:rPr>
          <w:fldChar w:fldCharType="end"/>
        </w:r>
      </w:hyperlink>
    </w:p>
    <w:p w14:paraId="64631FFC" w14:textId="77777777" w:rsidR="00770E81" w:rsidRDefault="00B9129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587" w:history="1">
        <w:r w:rsidR="00770E81" w:rsidRPr="007B576D">
          <w:rPr>
            <w:rStyle w:val="Hyperlink"/>
          </w:rPr>
          <w:t>3.0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</w:rPr>
          <w:t>NORMATIVE REFERENCES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_Toc114050587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FB7912">
          <w:rPr>
            <w:webHidden/>
          </w:rPr>
          <w:t>5</w:t>
        </w:r>
        <w:r w:rsidR="00770E81">
          <w:rPr>
            <w:webHidden/>
          </w:rPr>
          <w:fldChar w:fldCharType="end"/>
        </w:r>
      </w:hyperlink>
    </w:p>
    <w:p w14:paraId="49CF0074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588" w:history="1">
        <w:r w:rsidR="00770E81" w:rsidRPr="007B576D">
          <w:rPr>
            <w:rStyle w:val="Hyperlink"/>
            <w:noProof/>
          </w:rPr>
          <w:t>3.1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Local Codes and Standards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_Toc114050588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5</w:t>
        </w:r>
        <w:r w:rsidR="00770E81">
          <w:rPr>
            <w:noProof/>
            <w:webHidden/>
          </w:rPr>
          <w:fldChar w:fldCharType="end"/>
        </w:r>
      </w:hyperlink>
    </w:p>
    <w:p w14:paraId="2551504A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589" w:history="1">
        <w:r w:rsidR="00770E81" w:rsidRPr="007B576D">
          <w:rPr>
            <w:rStyle w:val="Hyperlink"/>
            <w:noProof/>
          </w:rPr>
          <w:t>3.2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International Codes and Standards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_Toc114050589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5</w:t>
        </w:r>
        <w:r w:rsidR="00770E81">
          <w:rPr>
            <w:noProof/>
            <w:webHidden/>
          </w:rPr>
          <w:fldChar w:fldCharType="end"/>
        </w:r>
      </w:hyperlink>
    </w:p>
    <w:p w14:paraId="3B81DACF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590" w:history="1">
        <w:r w:rsidR="00770E81" w:rsidRPr="007B576D">
          <w:rPr>
            <w:rStyle w:val="Hyperlink"/>
            <w:noProof/>
          </w:rPr>
          <w:t>3.3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ENVIRONMENTAL DATA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_Toc114050590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5</w:t>
        </w:r>
        <w:r w:rsidR="00770E81">
          <w:rPr>
            <w:noProof/>
            <w:webHidden/>
          </w:rPr>
          <w:fldChar w:fldCharType="end"/>
        </w:r>
      </w:hyperlink>
    </w:p>
    <w:p w14:paraId="7FB40C50" w14:textId="77777777" w:rsidR="00770E81" w:rsidRDefault="00B9129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591" w:history="1">
        <w:r w:rsidR="00770E81" w:rsidRPr="007B576D">
          <w:rPr>
            <w:rStyle w:val="Hyperlink"/>
            <w:rFonts w:asciiTheme="minorBidi" w:hAnsiTheme="minorBidi"/>
            <w:lang w:bidi="fa-IR"/>
          </w:rPr>
          <w:t>4.0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  <w:rFonts w:asciiTheme="minorBidi" w:hAnsiTheme="minorBidi"/>
          </w:rPr>
          <w:t>HVAC CALCULATION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_Toc114050591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FB7912">
          <w:rPr>
            <w:webHidden/>
          </w:rPr>
          <w:t>6</w:t>
        </w:r>
        <w:r w:rsidR="00770E81">
          <w:rPr>
            <w:webHidden/>
          </w:rPr>
          <w:fldChar w:fldCharType="end"/>
        </w:r>
      </w:hyperlink>
    </w:p>
    <w:p w14:paraId="39496674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592" w:history="1">
        <w:r w:rsidR="00770E81" w:rsidRPr="007B576D">
          <w:rPr>
            <w:rStyle w:val="Hyperlink"/>
            <w:noProof/>
          </w:rPr>
          <w:t>4.1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Design weather Parameters: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_Toc114050592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6</w:t>
        </w:r>
        <w:r w:rsidR="00770E81">
          <w:rPr>
            <w:noProof/>
            <w:webHidden/>
          </w:rPr>
          <w:fldChar w:fldCharType="end"/>
        </w:r>
      </w:hyperlink>
    </w:p>
    <w:p w14:paraId="3822A782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595" w:history="1">
        <w:r w:rsidR="00770E81" w:rsidRPr="007B576D">
          <w:rPr>
            <w:rStyle w:val="Hyperlink"/>
            <w:noProof/>
          </w:rPr>
          <w:t>4.2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CONSTRUCTIONS U-VALUE: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_Toc114050595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8</w:t>
        </w:r>
        <w:r w:rsidR="00770E81">
          <w:rPr>
            <w:noProof/>
            <w:webHidden/>
          </w:rPr>
          <w:fldChar w:fldCharType="end"/>
        </w:r>
      </w:hyperlink>
    </w:p>
    <w:p w14:paraId="2480EC5D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596" w:history="1">
        <w:r w:rsidR="00770E81" w:rsidRPr="007B576D">
          <w:rPr>
            <w:rStyle w:val="Hyperlink"/>
            <w:noProof/>
          </w:rPr>
          <w:t>4.3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SPACE INPUT DATA: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_Toc114050596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9</w:t>
        </w:r>
        <w:r w:rsidR="00770E81">
          <w:rPr>
            <w:noProof/>
            <w:webHidden/>
          </w:rPr>
          <w:fldChar w:fldCharType="end"/>
        </w:r>
      </w:hyperlink>
    </w:p>
    <w:p w14:paraId="00F85FDD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597" w:history="1">
        <w:r w:rsidR="00770E81" w:rsidRPr="007B576D">
          <w:rPr>
            <w:rStyle w:val="Hyperlink"/>
            <w:noProof/>
          </w:rPr>
          <w:t>4.4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SYSTEM INPUT DATA: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_Toc114050597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11</w:t>
        </w:r>
        <w:r w:rsidR="00770E81">
          <w:rPr>
            <w:noProof/>
            <w:webHidden/>
          </w:rPr>
          <w:fldChar w:fldCharType="end"/>
        </w:r>
      </w:hyperlink>
    </w:p>
    <w:p w14:paraId="53825DFA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598" w:history="1">
        <w:r w:rsidR="00770E81" w:rsidRPr="007B576D">
          <w:rPr>
            <w:rStyle w:val="Hyperlink"/>
            <w:noProof/>
          </w:rPr>
          <w:t>4.5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AIR SYSTEM DESIGN LOAD SAMMARY: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_Toc114050598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14</w:t>
        </w:r>
        <w:r w:rsidR="00770E81">
          <w:rPr>
            <w:noProof/>
            <w:webHidden/>
          </w:rPr>
          <w:fldChar w:fldCharType="end"/>
        </w:r>
      </w:hyperlink>
    </w:p>
    <w:p w14:paraId="4B5C1E9B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599" w:history="1">
        <w:r w:rsidR="00770E81" w:rsidRPr="007B576D">
          <w:rPr>
            <w:rStyle w:val="Hyperlink"/>
            <w:noProof/>
          </w:rPr>
          <w:t>4.6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ZONE DESIGN LOAD SAMMARY: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_Toc114050599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15</w:t>
        </w:r>
        <w:r w:rsidR="00770E81">
          <w:rPr>
            <w:noProof/>
            <w:webHidden/>
          </w:rPr>
          <w:fldChar w:fldCharType="end"/>
        </w:r>
      </w:hyperlink>
    </w:p>
    <w:p w14:paraId="280EFCFF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600" w:history="1">
        <w:r w:rsidR="00770E81" w:rsidRPr="007B576D">
          <w:rPr>
            <w:rStyle w:val="Hyperlink"/>
            <w:noProof/>
          </w:rPr>
          <w:t>4.7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SPACE DESIGN LOAD SAMMARY: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_Toc114050600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16</w:t>
        </w:r>
        <w:r w:rsidR="00770E81">
          <w:rPr>
            <w:noProof/>
            <w:webHidden/>
          </w:rPr>
          <w:fldChar w:fldCharType="end"/>
        </w:r>
      </w:hyperlink>
    </w:p>
    <w:p w14:paraId="620C908F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601" w:history="1">
        <w:r w:rsidR="00770E81" w:rsidRPr="007B576D">
          <w:rPr>
            <w:rStyle w:val="Hyperlink"/>
            <w:noProof/>
          </w:rPr>
          <w:t>4.8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noProof/>
          </w:rPr>
          <w:t>SYSTEM PSYCHROMETRICS: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_Toc114050601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17</w:t>
        </w:r>
        <w:r w:rsidR="00770E81">
          <w:rPr>
            <w:noProof/>
            <w:webHidden/>
          </w:rPr>
          <w:fldChar w:fldCharType="end"/>
        </w:r>
      </w:hyperlink>
    </w:p>
    <w:p w14:paraId="1712BA8F" w14:textId="77777777" w:rsidR="00770E81" w:rsidRDefault="00B9129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0602" w:history="1">
        <w:r w:rsidR="00770E81" w:rsidRPr="007B576D">
          <w:rPr>
            <w:rStyle w:val="Hyperlink"/>
            <w:rFonts w:asciiTheme="minorBidi" w:hAnsiTheme="minorBidi"/>
          </w:rPr>
          <w:t>5.0</w:t>
        </w:r>
        <w:r w:rsidR="00770E8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70E81" w:rsidRPr="007B576D">
          <w:rPr>
            <w:rStyle w:val="Hyperlink"/>
            <w:rFonts w:asciiTheme="minorBidi" w:hAnsiTheme="minorBidi"/>
          </w:rPr>
          <w:t>Equipment Selection</w:t>
        </w:r>
        <w:r w:rsidR="00770E81">
          <w:rPr>
            <w:webHidden/>
          </w:rPr>
          <w:tab/>
        </w:r>
        <w:r w:rsidR="00770E81">
          <w:rPr>
            <w:webHidden/>
          </w:rPr>
          <w:fldChar w:fldCharType="begin"/>
        </w:r>
        <w:r w:rsidR="00770E81">
          <w:rPr>
            <w:webHidden/>
          </w:rPr>
          <w:instrText xml:space="preserve"> PAGEREF _Toc114050602 \h </w:instrText>
        </w:r>
        <w:r w:rsidR="00770E81">
          <w:rPr>
            <w:webHidden/>
          </w:rPr>
        </w:r>
        <w:r w:rsidR="00770E81">
          <w:rPr>
            <w:webHidden/>
          </w:rPr>
          <w:fldChar w:fldCharType="separate"/>
        </w:r>
        <w:r w:rsidR="00FB7912">
          <w:rPr>
            <w:webHidden/>
          </w:rPr>
          <w:t>18</w:t>
        </w:r>
        <w:r w:rsidR="00770E81">
          <w:rPr>
            <w:webHidden/>
          </w:rPr>
          <w:fldChar w:fldCharType="end"/>
        </w:r>
      </w:hyperlink>
    </w:p>
    <w:p w14:paraId="448BB60C" w14:textId="77777777" w:rsidR="00770E81" w:rsidRDefault="00B9129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0603" w:history="1">
        <w:r w:rsidR="00770E81" w:rsidRPr="007B576D">
          <w:rPr>
            <w:rStyle w:val="Hyperlink"/>
            <w:rFonts w:asciiTheme="minorBidi" w:hAnsiTheme="minorBidi"/>
            <w:noProof/>
          </w:rPr>
          <w:t>5.1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rFonts w:asciiTheme="minorBidi" w:hAnsiTheme="minorBidi"/>
            <w:noProof/>
          </w:rPr>
          <w:t>Air Conditioning Unit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_Toc114050603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18</w:t>
        </w:r>
        <w:r w:rsidR="00770E81">
          <w:rPr>
            <w:noProof/>
            <w:webHidden/>
          </w:rPr>
          <w:fldChar w:fldCharType="end"/>
        </w:r>
      </w:hyperlink>
    </w:p>
    <w:p w14:paraId="3ED3C9BE" w14:textId="77777777" w:rsidR="00770E81" w:rsidRDefault="00B9129E">
      <w:pPr>
        <w:pStyle w:val="TOC2"/>
        <w:rPr>
          <w:noProof/>
        </w:rPr>
      </w:pPr>
      <w:hyperlink w:anchor="_Toc114050604" w:history="1">
        <w:r w:rsidR="00770E81" w:rsidRPr="007B576D">
          <w:rPr>
            <w:rStyle w:val="Hyperlink"/>
            <w:rFonts w:asciiTheme="minorBidi" w:hAnsiTheme="minorBidi"/>
            <w:noProof/>
          </w:rPr>
          <w:t>5.2</w:t>
        </w:r>
        <w:r w:rsidR="00770E8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70E81" w:rsidRPr="007B576D">
          <w:rPr>
            <w:rStyle w:val="Hyperlink"/>
            <w:rFonts w:asciiTheme="minorBidi" w:hAnsiTheme="minorBidi"/>
            <w:noProof/>
          </w:rPr>
          <w:t>Exhaust fan selection</w:t>
        </w:r>
        <w:r w:rsidR="00770E81">
          <w:rPr>
            <w:noProof/>
            <w:webHidden/>
          </w:rPr>
          <w:tab/>
        </w:r>
        <w:r w:rsidR="00770E81">
          <w:rPr>
            <w:noProof/>
            <w:webHidden/>
          </w:rPr>
          <w:fldChar w:fldCharType="begin"/>
        </w:r>
        <w:r w:rsidR="00770E81">
          <w:rPr>
            <w:noProof/>
            <w:webHidden/>
          </w:rPr>
          <w:instrText xml:space="preserve"> PAGEREF _Toc114050604 \h </w:instrText>
        </w:r>
        <w:r w:rsidR="00770E81">
          <w:rPr>
            <w:noProof/>
            <w:webHidden/>
          </w:rPr>
        </w:r>
        <w:r w:rsidR="00770E81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18</w:t>
        </w:r>
        <w:r w:rsidR="00770E81">
          <w:rPr>
            <w:noProof/>
            <w:webHidden/>
          </w:rPr>
          <w:fldChar w:fldCharType="end"/>
        </w:r>
      </w:hyperlink>
    </w:p>
    <w:p w14:paraId="7D09A0D3" w14:textId="37886F67" w:rsidR="00124382" w:rsidRDefault="00B9129E" w:rsidP="00124382">
      <w:pPr>
        <w:pStyle w:val="TOC2"/>
        <w:rPr>
          <w:noProof/>
        </w:rPr>
      </w:pPr>
      <w:hyperlink w:anchor="_Toc114050604" w:history="1">
        <w:r w:rsidR="00124382" w:rsidRPr="007B576D">
          <w:rPr>
            <w:rStyle w:val="Hyperlink"/>
            <w:rFonts w:asciiTheme="minorBidi" w:hAnsiTheme="minorBidi"/>
            <w:noProof/>
          </w:rPr>
          <w:t>5.</w:t>
        </w:r>
        <w:r w:rsidR="00124382">
          <w:rPr>
            <w:rStyle w:val="Hyperlink"/>
            <w:rFonts w:asciiTheme="minorBidi" w:hAnsiTheme="minorBidi"/>
            <w:noProof/>
          </w:rPr>
          <w:t>3</w:t>
        </w:r>
        <w:r w:rsidR="0012438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24382">
          <w:rPr>
            <w:rStyle w:val="Hyperlink"/>
            <w:rFonts w:asciiTheme="minorBidi" w:hAnsiTheme="minorBidi"/>
            <w:noProof/>
          </w:rPr>
          <w:t>Sand Trap Louver</w:t>
        </w:r>
        <w:r w:rsidR="00124382" w:rsidRPr="007B576D">
          <w:rPr>
            <w:rStyle w:val="Hyperlink"/>
            <w:rFonts w:asciiTheme="minorBidi" w:hAnsiTheme="minorBidi"/>
            <w:noProof/>
          </w:rPr>
          <w:t xml:space="preserve"> selection</w:t>
        </w:r>
        <w:r w:rsidR="00124382">
          <w:rPr>
            <w:noProof/>
            <w:webHidden/>
          </w:rPr>
          <w:tab/>
        </w:r>
        <w:r w:rsidR="00124382">
          <w:rPr>
            <w:noProof/>
            <w:webHidden/>
          </w:rPr>
          <w:fldChar w:fldCharType="begin"/>
        </w:r>
        <w:r w:rsidR="00124382">
          <w:rPr>
            <w:noProof/>
            <w:webHidden/>
          </w:rPr>
          <w:instrText xml:space="preserve"> PAGEREF _Toc114050604 \h </w:instrText>
        </w:r>
        <w:r w:rsidR="00124382">
          <w:rPr>
            <w:noProof/>
            <w:webHidden/>
          </w:rPr>
        </w:r>
        <w:r w:rsidR="00124382">
          <w:rPr>
            <w:noProof/>
            <w:webHidden/>
          </w:rPr>
          <w:fldChar w:fldCharType="separate"/>
        </w:r>
        <w:r w:rsidR="00FB7912">
          <w:rPr>
            <w:noProof/>
            <w:webHidden/>
          </w:rPr>
          <w:t>18</w:t>
        </w:r>
        <w:r w:rsidR="00124382">
          <w:rPr>
            <w:noProof/>
            <w:webHidden/>
          </w:rPr>
          <w:fldChar w:fldCharType="end"/>
        </w:r>
      </w:hyperlink>
    </w:p>
    <w:p w14:paraId="116223F1" w14:textId="77777777" w:rsidR="00124382" w:rsidRPr="00124382" w:rsidRDefault="00124382" w:rsidP="00124382"/>
    <w:p w14:paraId="101C5D65" w14:textId="1CFAC005" w:rsidR="00124382" w:rsidRPr="00124382" w:rsidRDefault="00124382" w:rsidP="00124382">
      <w:pPr>
        <w:bidi w:val="0"/>
        <w:jc w:val="right"/>
        <w:rPr>
          <w:rFonts w:eastAsiaTheme="minorEastAsia"/>
        </w:rPr>
      </w:pPr>
    </w:p>
    <w:p w14:paraId="7433945C" w14:textId="77777777" w:rsidR="0057759A" w:rsidRDefault="00220558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D813E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8" w:name="_Toc343327774"/>
      <w:bookmarkStart w:id="29" w:name="_Toc325006571"/>
      <w:bookmarkStart w:id="30" w:name="_Toc328298189"/>
      <w:bookmarkStart w:id="31" w:name="_Toc11405058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28"/>
      <w:bookmarkEnd w:id="29"/>
      <w:bookmarkEnd w:id="30"/>
      <w:bookmarkEnd w:id="31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32" w:name="_Toc343001687"/>
      <w:bookmarkStart w:id="33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32"/>
      <w:bookmarkEnd w:id="33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proofErr w:type="gramStart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CONTRACTOR(</w:t>
            </w:r>
            <w:proofErr w:type="gramEnd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4" w:name="_Toc343327080"/>
      <w:bookmarkStart w:id="35" w:name="_Toc343327777"/>
      <w:bookmarkStart w:id="36" w:name="_Toc328298191"/>
      <w:bookmarkStart w:id="37" w:name="_Toc114050586"/>
      <w:bookmarkStart w:id="38" w:name="_Toc259347570"/>
      <w:bookmarkStart w:id="39" w:name="_Toc292715166"/>
      <w:bookmarkStart w:id="40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34"/>
      <w:bookmarkEnd w:id="35"/>
      <w:bookmarkEnd w:id="36"/>
      <w:bookmarkEnd w:id="37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41" w:name="_Toc328298192"/>
      <w:bookmarkEnd w:id="38"/>
      <w:bookmarkEnd w:id="39"/>
      <w:bookmarkEnd w:id="40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2" w:name="_Toc343327081"/>
      <w:bookmarkStart w:id="43" w:name="_Toc343327778"/>
      <w:bookmarkStart w:id="44" w:name="_Toc114050587"/>
      <w:bookmarkEnd w:id="41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42"/>
      <w:bookmarkEnd w:id="43"/>
      <w:bookmarkEnd w:id="44"/>
    </w:p>
    <w:p w14:paraId="56777BBB" w14:textId="77777777" w:rsidR="00855832" w:rsidRPr="00E508B2" w:rsidRDefault="00855832" w:rsidP="005105E5">
      <w:pPr>
        <w:pStyle w:val="Heading2"/>
      </w:pPr>
      <w:bookmarkStart w:id="45" w:name="_Toc343001691"/>
      <w:bookmarkStart w:id="46" w:name="_Toc343327082"/>
      <w:bookmarkStart w:id="47" w:name="_Toc343327779"/>
      <w:bookmarkStart w:id="48" w:name="_Toc76975388"/>
      <w:bookmarkStart w:id="49" w:name="_Toc76998564"/>
      <w:bookmarkStart w:id="50" w:name="_Toc114050588"/>
      <w:bookmarkStart w:id="51" w:name="OLE_LINK4"/>
      <w:bookmarkStart w:id="52" w:name="_Toc325006576"/>
      <w:r w:rsidRPr="00E508B2">
        <w:t>Local Codes and Standards</w:t>
      </w:r>
      <w:bookmarkEnd w:id="45"/>
      <w:bookmarkEnd w:id="46"/>
      <w:bookmarkEnd w:id="47"/>
      <w:bookmarkEnd w:id="48"/>
      <w:bookmarkEnd w:id="49"/>
      <w:bookmarkEnd w:id="50"/>
    </w:p>
    <w:bookmarkEnd w:id="51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5105E5">
      <w:pPr>
        <w:pStyle w:val="Heading2"/>
      </w:pPr>
      <w:bookmarkStart w:id="53" w:name="_Toc343001692"/>
      <w:bookmarkStart w:id="54" w:name="_Toc343327083"/>
      <w:bookmarkStart w:id="55" w:name="_Toc343327780"/>
      <w:bookmarkStart w:id="56" w:name="_Toc76975389"/>
      <w:bookmarkStart w:id="57" w:name="_Toc76998565"/>
      <w:bookmarkStart w:id="58" w:name="_Toc114050589"/>
      <w:r w:rsidRPr="00E508B2">
        <w:t>International Codes and Standards</w:t>
      </w:r>
      <w:bookmarkEnd w:id="53"/>
      <w:bookmarkEnd w:id="54"/>
      <w:bookmarkEnd w:id="55"/>
      <w:bookmarkEnd w:id="56"/>
      <w:bookmarkEnd w:id="57"/>
      <w:bookmarkEnd w:id="58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10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5105E5">
      <w:pPr>
        <w:pStyle w:val="Heading2"/>
      </w:pPr>
      <w:bookmarkStart w:id="59" w:name="_Toc341278664"/>
      <w:bookmarkStart w:id="60" w:name="_Toc341280195"/>
      <w:bookmarkStart w:id="61" w:name="_Toc343327085"/>
      <w:bookmarkStart w:id="62" w:name="_Toc343327782"/>
      <w:bookmarkStart w:id="63" w:name="_Toc518745783"/>
      <w:bookmarkStart w:id="64" w:name="_Toc114050590"/>
      <w:r w:rsidRPr="00B32163">
        <w:t>ENVIRONMENTAL DATA</w:t>
      </w:r>
      <w:bookmarkEnd w:id="59"/>
      <w:bookmarkEnd w:id="60"/>
      <w:bookmarkEnd w:id="61"/>
      <w:bookmarkEnd w:id="62"/>
      <w:bookmarkEnd w:id="63"/>
      <w:bookmarkEnd w:id="64"/>
    </w:p>
    <w:p w14:paraId="01E66B70" w14:textId="0D81E7C4" w:rsidR="008B293D" w:rsidRPr="005B684A" w:rsidRDefault="005B684A" w:rsidP="00F42933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</w:t>
      </w:r>
      <w:proofErr w:type="gramStart"/>
      <w:r w:rsidRPr="00B32163">
        <w:rPr>
          <w:rFonts w:ascii="Arial" w:hAnsi="Arial" w:cs="Arial"/>
          <w:sz w:val="22"/>
          <w:szCs w:val="22"/>
          <w:lang w:bidi="fa-IR"/>
        </w:rPr>
        <w:t>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</w:t>
      </w:r>
      <w:proofErr w:type="gramEnd"/>
      <w:r w:rsidR="00F42933" w:rsidRPr="00F42933">
        <w:rPr>
          <w:rFonts w:ascii="Arial" w:hAnsi="Arial" w:cs="Arial"/>
          <w:sz w:val="22"/>
          <w:szCs w:val="22"/>
          <w:lang w:bidi="fa-IR"/>
        </w:rPr>
        <w:t>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7FB45D1C" w14:textId="4EAA2500" w:rsidR="00F179E0" w:rsidRDefault="00054B9B" w:rsidP="001125BF">
      <w:pPr>
        <w:widowControl w:val="0"/>
        <w:autoSpaceDE w:val="0"/>
        <w:autoSpaceDN w:val="0"/>
        <w:bidi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br/>
      </w:r>
    </w:p>
    <w:p w14:paraId="16921D23" w14:textId="3A6FA870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65" w:name="_Toc114050591"/>
      <w:bookmarkEnd w:id="52"/>
      <w:r w:rsidRPr="006C6370">
        <w:rPr>
          <w:rFonts w:asciiTheme="minorBidi" w:hAnsiTheme="minorBidi" w:cstheme="minorBidi"/>
          <w:b/>
          <w:bCs/>
          <w:sz w:val="22"/>
          <w:szCs w:val="22"/>
        </w:rPr>
        <w:t>HVAC CALCULATION</w:t>
      </w:r>
      <w:bookmarkEnd w:id="65"/>
    </w:p>
    <w:p w14:paraId="436856B1" w14:textId="6C53E094" w:rsidR="006C6370" w:rsidRDefault="00137959" w:rsidP="005105E5">
      <w:pPr>
        <w:pStyle w:val="Heading2"/>
      </w:pPr>
      <w:bookmarkStart w:id="66" w:name="_Toc114050592"/>
      <w:r w:rsidRPr="00137959">
        <w:t xml:space="preserve">Design </w:t>
      </w:r>
      <w:r>
        <w:t xml:space="preserve">weather </w:t>
      </w:r>
      <w:r w:rsidRPr="00137959">
        <w:t>Parameters:</w:t>
      </w:r>
      <w:bookmarkEnd w:id="66"/>
    </w:p>
    <w:p w14:paraId="7E74757E" w14:textId="77777777" w:rsidR="006C6370" w:rsidRPr="006C6370" w:rsidRDefault="006C6370" w:rsidP="00E00508">
      <w:pPr>
        <w:bidi w:val="0"/>
        <w:rPr>
          <w:lang w:val="en-GB"/>
        </w:rPr>
      </w:pPr>
    </w:p>
    <w:p w14:paraId="7C703F40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67" w:name="_Toc114050593"/>
      <w:bookmarkStart w:id="68" w:name="OLE_LINK6"/>
      <w:bookmarkStart w:id="69" w:name="OLE_LINK5"/>
      <w:r w:rsidRPr="000A26AC">
        <w:t>Design Parameters:</w:t>
      </w:r>
      <w:bookmarkEnd w:id="67"/>
    </w:p>
    <w:p w14:paraId="79376A1D" w14:textId="6F8544FE" w:rsid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5DEEE214" w14:textId="77777777" w:rsidR="00137959" w:rsidRDefault="00137959" w:rsidP="00137959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5092C207" w14:textId="226092CF" w:rsidR="00137959" w:rsidRDefault="00137959" w:rsidP="00137959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proofErr w:type="spellStart"/>
      <w:r>
        <w:rPr>
          <w:rFonts w:ascii="Arial" w:hAnsi="Arial"/>
          <w:b/>
        </w:rPr>
        <w:t>bink</w:t>
      </w:r>
      <w:proofErr w:type="spellEnd"/>
    </w:p>
    <w:p w14:paraId="789AF08F" w14:textId="18D603EF" w:rsidR="00600052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 w:rsidR="00600052">
        <w:rPr>
          <w:rFonts w:ascii="Arial" w:hAnsi="Arial"/>
          <w:b/>
        </w:rPr>
        <w:t>IRA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1"/>
        </w:rPr>
        <w:t xml:space="preserve"> </w:t>
      </w:r>
    </w:p>
    <w:p w14:paraId="306409BC" w14:textId="1BB8F8DF" w:rsidR="00137959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7B0BAA">
        <w:rPr>
          <w:rFonts w:ascii="Arial" w:hAnsi="Arial"/>
          <w:b/>
        </w:rPr>
        <w:t>30.5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0.20</w:t>
      </w:r>
    </w:p>
    <w:p w14:paraId="08D63D6D" w14:textId="74A24E47" w:rsidR="00137959" w:rsidRDefault="00137959" w:rsidP="00137959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</w:t>
      </w:r>
      <w:proofErr w:type="gramStart"/>
      <w:r>
        <w:t>/(</w:t>
      </w:r>
      <w:proofErr w:type="gramEnd"/>
      <w:r>
        <w:t>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</w:t>
      </w:r>
      <w:r w:rsidR="0060005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N/A</w:t>
      </w:r>
    </w:p>
    <w:p w14:paraId="1DFF470E" w14:textId="77777777" w:rsidR="00137959" w:rsidRDefault="00137959" w:rsidP="00137959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14:paraId="6555B05C" w14:textId="77777777" w:rsidR="00137959" w:rsidRDefault="00137959" w:rsidP="00137959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14:paraId="235BB62E" w14:textId="77777777" w:rsidR="00137959" w:rsidRDefault="00137959" w:rsidP="00137959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2472B517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5F9A0A92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3946D5D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D4B22A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08C3EB0C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EFE1FD0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26174FE5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6760DC3B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09EDADAF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5F1CF384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1BE877F" w14:textId="77777777" w:rsidR="000A26AC" w:rsidRDefault="000A26AC" w:rsidP="000A26AC">
      <w:pPr>
        <w:pStyle w:val="BodyText"/>
        <w:bidi w:val="0"/>
        <w:rPr>
          <w:rFonts w:ascii="Arial"/>
          <w:b/>
          <w:sz w:val="16"/>
        </w:rPr>
      </w:pPr>
    </w:p>
    <w:p w14:paraId="74B6E5B8" w14:textId="1788F52A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70" w:name="_Toc114050594"/>
      <w:r w:rsidRPr="000A26AC">
        <w:t>Design Day Maximum Solar Heat Gains</w:t>
      </w:r>
      <w:bookmarkEnd w:id="70"/>
    </w:p>
    <w:p w14:paraId="38FF875A" w14:textId="603458F5" w:rsidR="00137959" w:rsidRP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137959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</w:t>
      </w:r>
      <w:proofErr w:type="gramStart"/>
      <w:r>
        <w:t>m²</w:t>
      </w:r>
      <w:r>
        <w:rPr>
          <w:spacing w:val="-2"/>
        </w:rPr>
        <w:t xml:space="preserve"> </w:t>
      </w:r>
      <w:r>
        <w:t>)</w:t>
      </w:r>
      <w:proofErr w:type="gramEnd"/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30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7E0603" w:rsidRPr="007E0603" w14:paraId="753293A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bookmarkEnd w:id="68"/>
          <w:bookmarkEnd w:id="69"/>
          <w:p w14:paraId="5627EBE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921EB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B0260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AE7C3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E0C00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34535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6D24C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29357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F51F9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C9223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</w:t>
            </w:r>
          </w:p>
        </w:tc>
      </w:tr>
      <w:tr w:rsidR="007E0603" w:rsidRPr="007E0603" w14:paraId="1FF810A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9C8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B7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E01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CFB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4E8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BA4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8C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A65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42B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FC6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764.0</w:t>
            </w:r>
          </w:p>
        </w:tc>
      </w:tr>
      <w:tr w:rsidR="007E0603" w:rsidRPr="007E0603" w14:paraId="241D30F1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D65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57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B5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EFA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E45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5E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30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FE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3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31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674.9</w:t>
            </w:r>
          </w:p>
        </w:tc>
      </w:tr>
      <w:tr w:rsidR="007E0603" w:rsidRPr="007E0603" w14:paraId="617CFCF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A8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CF3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93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7DC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FB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929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6A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2D3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137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595.4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CB0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528.1</w:t>
            </w:r>
          </w:p>
        </w:tc>
      </w:tr>
      <w:tr w:rsidR="007E0603" w:rsidRPr="007E0603" w14:paraId="2657748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B1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B0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438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381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8E5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436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F8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D0B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FD4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422.9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963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334.5</w:t>
            </w:r>
          </w:p>
        </w:tc>
      </w:tr>
      <w:tr w:rsidR="007E0603" w:rsidRPr="007E0603" w14:paraId="72B69E2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247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712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89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58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D5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481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32E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C47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6B5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AFF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209.6</w:t>
            </w:r>
          </w:p>
        </w:tc>
      </w:tr>
      <w:tr w:rsidR="007E0603" w:rsidRPr="007E0603" w14:paraId="7E9F884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141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372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97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480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BB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B32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AE7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5A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6D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240.6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3C0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172.3</w:t>
            </w:r>
          </w:p>
        </w:tc>
      </w:tr>
      <w:tr w:rsidR="007E0603" w:rsidRPr="007E0603" w14:paraId="79C798A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DA0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3B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A4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A71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BD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42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CFC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2D0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CD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E13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203.3</w:t>
            </w:r>
          </w:p>
        </w:tc>
      </w:tr>
      <w:tr w:rsidR="007E0603" w:rsidRPr="007E0603" w14:paraId="2910880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BE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EDF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5C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A9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CAE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48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B0A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8D3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910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407.2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B2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322.5</w:t>
            </w:r>
          </w:p>
        </w:tc>
      </w:tr>
      <w:tr w:rsidR="007E0603" w:rsidRPr="007E0603" w14:paraId="7271227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5D7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36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A3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D11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7FE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10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B24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78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6F8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F7B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517.4</w:t>
            </w:r>
          </w:p>
        </w:tc>
      </w:tr>
      <w:tr w:rsidR="007E0603" w:rsidRPr="007E0603" w14:paraId="55477AB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256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86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30A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2F5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FF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84F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3F8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BC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B59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84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660.0</w:t>
            </w:r>
          </w:p>
        </w:tc>
      </w:tr>
      <w:tr w:rsidR="007E0603" w:rsidRPr="007E0603" w14:paraId="3ED3573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D08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327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E94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3D4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98.3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9E6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4D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C0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03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B67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98E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756.1</w:t>
            </w:r>
          </w:p>
        </w:tc>
      </w:tr>
      <w:tr w:rsidR="007E0603" w:rsidRPr="007E0603" w14:paraId="5879C4B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0D1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B81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6C0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E0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9C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A7A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98F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AD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7EC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795.0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E4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786.8</w:t>
            </w:r>
          </w:p>
        </w:tc>
      </w:tr>
      <w:tr w:rsidR="007E0603" w:rsidRPr="007E0603" w14:paraId="2984CAF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7D67E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08735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3EC48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07222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WSW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B6E0B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D82B3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WNW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FFC40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10774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BD52E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HOR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22863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Mult</w:t>
            </w:r>
          </w:p>
        </w:tc>
      </w:tr>
      <w:tr w:rsidR="007E0603" w:rsidRPr="007E0603" w14:paraId="07AD1E5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84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DB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FB5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2E1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15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D40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2C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6AB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4A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579.3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78A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499EA42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26B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84F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76D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C27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D2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ECA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51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42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372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48E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473BAE1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3F8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DB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665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CD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F1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8B4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00C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E38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A67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809.9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7AC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526AB56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3A2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C5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9B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F85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26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D49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1A5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7B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8F8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863.7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7A3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6D6755D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C7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086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794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0C7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90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99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90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B8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BE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877.6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72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3F88000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B4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49C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EE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AB1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30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477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A2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D8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1AC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873.7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3E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08C3187A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4A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6E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023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E5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89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C9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FE5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445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3C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863.9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248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14C3118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B41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EA4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FB9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5F6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89B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47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57C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94D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8EE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1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75A26D1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9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AD5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4A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4AA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E48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C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94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43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A5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6E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5C67BF4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EB2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508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DDC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49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67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87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3E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175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FA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C7F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380A5C8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6A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3A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E3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F0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30F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5EE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DD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CB4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2E4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579.1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B72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52ED6B9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9F3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A19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188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724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CE5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00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B3D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350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96F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910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</w:tbl>
    <w:p w14:paraId="177C8D7D" w14:textId="77777777" w:rsidR="007C6474" w:rsidRDefault="007C6474" w:rsidP="005105E5">
      <w:pPr>
        <w:pStyle w:val="Heading2"/>
        <w:numPr>
          <w:ilvl w:val="0"/>
          <w:numId w:val="0"/>
        </w:numPr>
        <w:ind w:left="1440"/>
      </w:pPr>
    </w:p>
    <w:p w14:paraId="0783B70C" w14:textId="77777777" w:rsidR="007C6474" w:rsidRDefault="007C6474" w:rsidP="005105E5">
      <w:pPr>
        <w:pStyle w:val="Heading2"/>
        <w:numPr>
          <w:ilvl w:val="0"/>
          <w:numId w:val="0"/>
        </w:numPr>
        <w:ind w:left="720"/>
      </w:pPr>
    </w:p>
    <w:p w14:paraId="17762978" w14:textId="77777777" w:rsidR="007C6474" w:rsidRDefault="007C6474" w:rsidP="007C6474">
      <w:pPr>
        <w:rPr>
          <w:lang w:val="en-GB"/>
        </w:rPr>
      </w:pPr>
    </w:p>
    <w:p w14:paraId="2B21A83A" w14:textId="77777777" w:rsidR="007C6474" w:rsidRDefault="007C6474" w:rsidP="007C6474">
      <w:pPr>
        <w:rPr>
          <w:lang w:val="en-GB"/>
        </w:rPr>
      </w:pPr>
    </w:p>
    <w:p w14:paraId="453F856C" w14:textId="77777777" w:rsidR="007C6474" w:rsidRDefault="007C6474" w:rsidP="007C6474">
      <w:pPr>
        <w:rPr>
          <w:lang w:val="en-GB"/>
        </w:rPr>
      </w:pPr>
    </w:p>
    <w:p w14:paraId="30EE5D99" w14:textId="77777777" w:rsidR="007C6474" w:rsidRDefault="007C6474" w:rsidP="007C6474">
      <w:pPr>
        <w:rPr>
          <w:lang w:val="en-GB"/>
        </w:rPr>
      </w:pPr>
    </w:p>
    <w:p w14:paraId="4389767F" w14:textId="77777777" w:rsidR="007C6474" w:rsidRDefault="007C6474" w:rsidP="007C6474">
      <w:pPr>
        <w:rPr>
          <w:lang w:val="en-GB"/>
        </w:rPr>
      </w:pPr>
    </w:p>
    <w:p w14:paraId="0B93BDA8" w14:textId="77777777" w:rsidR="007C6474" w:rsidRDefault="007C6474" w:rsidP="007C6474">
      <w:pPr>
        <w:rPr>
          <w:lang w:val="en-GB"/>
        </w:rPr>
      </w:pPr>
    </w:p>
    <w:p w14:paraId="3DDF8F80" w14:textId="7905BEEC" w:rsidR="007C6474" w:rsidRDefault="00DE5DF6" w:rsidP="007C6474">
      <w:p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1CDFBF03" w14:textId="77777777" w:rsidR="007C6474" w:rsidRDefault="007C6474" w:rsidP="007C6474">
      <w:pPr>
        <w:rPr>
          <w:lang w:val="en-GB"/>
        </w:rPr>
      </w:pPr>
    </w:p>
    <w:p w14:paraId="3BFE522A" w14:textId="71F2B037" w:rsidR="00FB040F" w:rsidRDefault="00FB040F" w:rsidP="005105E5">
      <w:pPr>
        <w:pStyle w:val="Heading2"/>
      </w:pPr>
      <w:bookmarkStart w:id="71" w:name="_Toc114050595"/>
      <w:bookmarkStart w:id="72" w:name="OLE_LINK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71"/>
    </w:p>
    <w:bookmarkEnd w:id="72"/>
    <w:p w14:paraId="7CD48C0E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10DEFBF" w14:textId="77777777" w:rsidR="00FB040F" w:rsidRPr="00FB040F" w:rsidRDefault="00FB040F" w:rsidP="00FB040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14:paraId="0EB33334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BC009F1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614A1C6E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Outside Surface Color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FB040F">
        <w:rPr>
          <w:rFonts w:ascii="Arial" w:eastAsia="Calibri" w:hAnsi="Arial" w:cs="Arial"/>
          <w:sz w:val="16"/>
          <w:szCs w:val="16"/>
        </w:rPr>
        <w:tab/>
      </w:r>
    </w:p>
    <w:p w14:paraId="7331A128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Absorptivity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FB040F">
        <w:rPr>
          <w:rFonts w:ascii="Arial" w:eastAsia="Calibri" w:hAnsi="Arial" w:cs="Arial"/>
          <w:sz w:val="16"/>
          <w:szCs w:val="16"/>
        </w:rPr>
        <w:tab/>
      </w:r>
    </w:p>
    <w:p w14:paraId="5200610F" w14:textId="483B1046" w:rsidR="00FB040F" w:rsidRPr="00FB040F" w:rsidRDefault="00FB040F" w:rsidP="00403D50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Overall U-Value </w:t>
      </w:r>
      <w:r w:rsidRPr="00FB040F">
        <w:rPr>
          <w:rFonts w:ascii="Arial" w:eastAsia="Calibri" w:hAnsi="Arial" w:cs="Arial"/>
          <w:sz w:val="16"/>
          <w:szCs w:val="16"/>
        </w:rPr>
        <w:tab/>
      </w:r>
      <w:r w:rsidR="00403D50">
        <w:rPr>
          <w:rFonts w:ascii="Arial" w:eastAsia="Calibri" w:hAnsi="Arial" w:cs="Arial"/>
          <w:b/>
          <w:bCs/>
          <w:sz w:val="16"/>
          <w:szCs w:val="16"/>
        </w:rPr>
        <w:t>0.328</w:t>
      </w:r>
      <w:r w:rsidRPr="00FB040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sz w:val="16"/>
          <w:szCs w:val="16"/>
        </w:rPr>
        <w:t>m²-°K)</w:t>
      </w:r>
    </w:p>
    <w:p w14:paraId="73985B15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6EB1E47" w14:textId="77777777" w:rsidR="00FB040F" w:rsidRDefault="00FB040F" w:rsidP="00FB040F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p w14:paraId="2B6E4502" w14:textId="77777777" w:rsidR="002003E1" w:rsidRPr="00FB040F" w:rsidRDefault="002003E1" w:rsidP="002003E1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2003E1" w:rsidRPr="002003E1" w14:paraId="732F9A3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24F872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5BF666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085762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0D2A83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24AA3F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A417BE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2003E1" w:rsidRPr="002003E1" w14:paraId="04F5A9B0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3CAAD8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72D90B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FD33CB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B8C072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BBBD1E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52EA5D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2003E1" w:rsidRPr="002003E1" w14:paraId="15C0172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6561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D08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49DE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D22C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3A9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A4A4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2003E1" w:rsidRPr="002003E1" w14:paraId="436233E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D20B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concrete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D2E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B57E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7D11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3EF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0.35018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C87D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121.7</w:t>
            </w:r>
          </w:p>
        </w:tc>
      </w:tr>
      <w:tr w:rsidR="002003E1" w:rsidRPr="002003E1" w14:paraId="6B3E844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4217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FCA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50.800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4481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32.0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E6D3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FDF2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2.44598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030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1.6</w:t>
            </w:r>
          </w:p>
        </w:tc>
      </w:tr>
      <w:tr w:rsidR="002003E1" w:rsidRPr="002003E1" w14:paraId="30C0C7D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14F2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5A6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7410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4CB8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36EA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0.07504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8374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2003E1" w:rsidRPr="002003E1" w14:paraId="5B3D4B7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C1F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E13E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C44B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30A4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AA52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BBBF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2003E1" w:rsidRPr="002003E1" w14:paraId="18A5FD7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847C67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A55E66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350.800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2346DF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62AE5A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C7AEA0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3.05047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831AC0" w14:textId="77777777" w:rsidR="002003E1" w:rsidRPr="002003E1" w:rsidRDefault="002003E1" w:rsidP="002003E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003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323.6</w:t>
            </w:r>
          </w:p>
        </w:tc>
      </w:tr>
    </w:tbl>
    <w:p w14:paraId="6E30744E" w14:textId="2B69658C" w:rsidR="007C6474" w:rsidRPr="002003E1" w:rsidRDefault="00D82F63" w:rsidP="007C6474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  <w:r>
        <w:rPr>
          <w:rFonts w:ascii="Arial" w:eastAsia="Calibri" w:hAnsi="Arial" w:cs="Arial"/>
          <w:sz w:val="16"/>
          <w:szCs w:val="16"/>
        </w:rPr>
        <w:br w:type="textWrapping" w:clear="all"/>
      </w:r>
    </w:p>
    <w:p w14:paraId="7033C2F8" w14:textId="77777777" w:rsidR="007C6474" w:rsidRDefault="007C6474" w:rsidP="007C6474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50763CC" w14:textId="77777777" w:rsidR="00BC5F13" w:rsidRPr="00FB040F" w:rsidRDefault="00BC5F13" w:rsidP="00BC5F13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0B05C54" w14:textId="77777777" w:rsidR="00FB040F" w:rsidRPr="00FB040F" w:rsidRDefault="00FB040F" w:rsidP="00FB040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14:paraId="58D2AB6D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507552F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255BA4B9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Outside Surface Color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FB040F">
        <w:rPr>
          <w:rFonts w:ascii="Arial" w:eastAsia="Calibri" w:hAnsi="Arial" w:cs="Arial"/>
          <w:sz w:val="16"/>
          <w:szCs w:val="16"/>
        </w:rPr>
        <w:tab/>
      </w:r>
    </w:p>
    <w:p w14:paraId="47CB0CF9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Absorptivity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FB040F">
        <w:rPr>
          <w:rFonts w:ascii="Arial" w:eastAsia="Calibri" w:hAnsi="Arial" w:cs="Arial"/>
          <w:sz w:val="16"/>
          <w:szCs w:val="16"/>
        </w:rPr>
        <w:tab/>
      </w:r>
    </w:p>
    <w:p w14:paraId="53BD7609" w14:textId="00E3208A" w:rsidR="00FB040F" w:rsidRPr="00FB040F" w:rsidRDefault="00FB040F" w:rsidP="000F5FC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Overall U-Value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337FA1">
        <w:rPr>
          <w:rFonts w:ascii="Arial" w:eastAsia="Calibri" w:hAnsi="Arial" w:cs="Arial"/>
          <w:b/>
          <w:bCs/>
          <w:sz w:val="16"/>
          <w:szCs w:val="16"/>
        </w:rPr>
        <w:t>0.</w:t>
      </w:r>
      <w:r w:rsidR="007B0BAA">
        <w:rPr>
          <w:rFonts w:ascii="Arial" w:eastAsia="Calibri" w:hAnsi="Arial" w:cs="Arial"/>
          <w:b/>
          <w:bCs/>
          <w:sz w:val="16"/>
          <w:szCs w:val="16"/>
        </w:rPr>
        <w:t>4</w:t>
      </w:r>
      <w:r w:rsidR="00337FA1">
        <w:rPr>
          <w:rFonts w:ascii="Arial" w:eastAsia="Calibri" w:hAnsi="Arial" w:cs="Arial"/>
          <w:b/>
          <w:bCs/>
          <w:sz w:val="16"/>
          <w:szCs w:val="16"/>
        </w:rPr>
        <w:t>95</w:t>
      </w:r>
      <w:r w:rsidR="00353AE1">
        <w:rPr>
          <w:rFonts w:ascii="Arial" w:eastAsia="Calibri" w:hAnsi="Arial" w:cs="Arial"/>
          <w:b/>
          <w:bCs/>
          <w:sz w:val="16"/>
          <w:szCs w:val="16"/>
        </w:rPr>
        <w:t>6</w:t>
      </w:r>
      <w:r w:rsidRPr="00FB040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sz w:val="16"/>
          <w:szCs w:val="16"/>
        </w:rPr>
        <w:t>m²-°K)</w:t>
      </w:r>
    </w:p>
    <w:p w14:paraId="26661F59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6CD5846" w14:textId="77777777" w:rsidR="00FB040F" w:rsidRDefault="00FB040F" w:rsidP="00FB040F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p w14:paraId="2A4C9E76" w14:textId="77777777" w:rsidR="007B0BAA" w:rsidRDefault="007B0BAA" w:rsidP="007B0BA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14:paraId="38A8442F" w14:textId="77777777" w:rsidR="007B0BAA" w:rsidRPr="00FB040F" w:rsidRDefault="007B0BAA" w:rsidP="007B0BA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337FA1" w:rsidRPr="00337FA1" w14:paraId="1E55971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376320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E2815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88C1B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7C84E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02D885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396145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337FA1" w:rsidRPr="00337FA1" w14:paraId="0EA1ED2C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9327E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6E7FC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285A8C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266640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2DAAB2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FA5BD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337FA1" w:rsidRPr="00337FA1" w14:paraId="42597C2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EF2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26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45D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FE09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687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D58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7FA1" w:rsidRPr="00337FA1" w14:paraId="7B839D2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C2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gypsum plaster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AEA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EC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720.8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D98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1.34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35AB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0.11111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981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18.0</w:t>
            </w:r>
          </w:p>
        </w:tc>
      </w:tr>
      <w:tr w:rsidR="00337FA1" w:rsidRPr="00337FA1" w14:paraId="5993AF6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9EDE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641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B8F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424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9AB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0.23333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0C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121.7</w:t>
            </w:r>
          </w:p>
        </w:tc>
      </w:tr>
      <w:tr w:rsidR="00337FA1" w:rsidRPr="00337FA1" w14:paraId="6FC9056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C1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cement mortar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EC0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FA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640.7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FE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1C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0.04160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B037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19.2</w:t>
            </w:r>
          </w:p>
        </w:tc>
      </w:tr>
      <w:tr w:rsidR="00337FA1" w:rsidRPr="00337FA1" w14:paraId="36F4F1C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D91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Built-up roofing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7E6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2BF4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171D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ADE5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0.30733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F56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56.1</w:t>
            </w:r>
          </w:p>
        </w:tc>
      </w:tr>
      <w:tr w:rsidR="00337FA1" w:rsidRPr="00337FA1" w14:paraId="172571C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F68C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insulation(rock wood)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817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2E5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99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3A0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1.00000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55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337FA1" w:rsidRPr="00337FA1" w14:paraId="7A2683E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E9E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40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25.400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F5F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AE8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645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0.14680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338C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7FA1" w:rsidRPr="00337FA1" w14:paraId="7629EEB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4E41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D2C7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FADB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FE0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6AE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70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7FA1" w:rsidRPr="00337FA1" w14:paraId="5001D22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B74196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5BFB5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380.400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C74A39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7736F7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84556F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2.01945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CE438A" w14:textId="77777777" w:rsidR="00337FA1" w:rsidRPr="00337FA1" w:rsidRDefault="00337FA1" w:rsidP="00337FA1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7F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327.2</w:t>
            </w:r>
          </w:p>
        </w:tc>
      </w:tr>
    </w:tbl>
    <w:p w14:paraId="6BF7C647" w14:textId="77777777" w:rsidR="00FB040F" w:rsidRPr="00FB040F" w:rsidRDefault="00FB040F" w:rsidP="00FB040F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D80A5C0" w14:textId="77777777" w:rsid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BF824DD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9AAFDBD" w14:textId="07208267" w:rsidR="00FB040F" w:rsidRPr="00FB040F" w:rsidRDefault="00FB040F" w:rsidP="007B0BA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DOOR (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1.0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x 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2.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5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</w:t>
      </w:r>
    </w:p>
    <w:p w14:paraId="6FD51220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C2546FD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1D21515F" w14:textId="1007E17C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Gross Area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7B0BAA">
        <w:rPr>
          <w:rFonts w:ascii="Arial" w:eastAsia="Calibri" w:hAnsi="Arial" w:cs="Arial"/>
          <w:b/>
          <w:bCs/>
          <w:sz w:val="16"/>
          <w:szCs w:val="16"/>
        </w:rPr>
        <w:t>2.5</w:t>
      </w:r>
      <w:r w:rsidRPr="00FB040F">
        <w:rPr>
          <w:rFonts w:ascii="Arial" w:eastAsia="Calibri" w:hAnsi="Arial" w:cs="Arial"/>
          <w:sz w:val="16"/>
          <w:szCs w:val="16"/>
        </w:rPr>
        <w:tab/>
        <w:t>m²</w:t>
      </w:r>
    </w:p>
    <w:p w14:paraId="223B6DD9" w14:textId="53AA5626" w:rsidR="00FB040F" w:rsidRPr="00FB040F" w:rsidRDefault="00FB040F" w:rsidP="00FE781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Door U-Value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FE781E">
        <w:rPr>
          <w:rFonts w:ascii="Arial" w:eastAsia="Calibri" w:hAnsi="Arial" w:cs="Arial"/>
          <w:b/>
          <w:bCs/>
          <w:sz w:val="16"/>
          <w:szCs w:val="16"/>
        </w:rPr>
        <w:t>5.8</w:t>
      </w:r>
      <w:r w:rsidRPr="00FB040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sz w:val="16"/>
          <w:szCs w:val="16"/>
        </w:rPr>
        <w:t>m²-°K)</w:t>
      </w:r>
    </w:p>
    <w:p w14:paraId="5CF1EA7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7BD69E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4895322A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1EB24E46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3971A52D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7DA8FB4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6C7DCDB" w14:textId="77777777" w:rsidR="00FB040F" w:rsidRP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B13C222" w14:textId="65AA9A5F" w:rsidR="0004303F" w:rsidRPr="0004303F" w:rsidRDefault="004E3C2F" w:rsidP="0004303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>DOOR (</w:t>
      </w:r>
      <w:r w:rsidR="0004303F" w:rsidRPr="0004303F">
        <w:rPr>
          <w:rFonts w:ascii="Arial" w:eastAsia="Calibri" w:hAnsi="Arial" w:cs="Arial"/>
          <w:b/>
          <w:bCs/>
          <w:color w:val="008000"/>
          <w:sz w:val="16"/>
          <w:szCs w:val="16"/>
        </w:rPr>
        <w:t>2x 3</w:t>
      </w: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="0004303F" w:rsidRPr="0004303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      </w:t>
      </w:r>
    </w:p>
    <w:p w14:paraId="500B7E06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3EE86B1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50B21E53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Gross Area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sz w:val="16"/>
          <w:szCs w:val="16"/>
        </w:rPr>
        <w:t>6.0</w:t>
      </w:r>
      <w:r w:rsidRPr="0004303F">
        <w:rPr>
          <w:rFonts w:ascii="Arial" w:eastAsia="Calibri" w:hAnsi="Arial" w:cs="Arial"/>
          <w:sz w:val="16"/>
          <w:szCs w:val="16"/>
        </w:rPr>
        <w:tab/>
        <w:t>m²</w:t>
      </w:r>
    </w:p>
    <w:p w14:paraId="5C4230D0" w14:textId="477A0101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Door U-Value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="00FE781E">
        <w:rPr>
          <w:rFonts w:ascii="Arial" w:eastAsia="Calibri" w:hAnsi="Arial" w:cs="Arial"/>
          <w:b/>
          <w:bCs/>
          <w:sz w:val="16"/>
          <w:szCs w:val="16"/>
        </w:rPr>
        <w:t>5.8</w:t>
      </w:r>
      <w:r w:rsidRPr="0004303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sz w:val="16"/>
          <w:szCs w:val="16"/>
        </w:rPr>
        <w:t>m²-°K)</w:t>
      </w:r>
    </w:p>
    <w:p w14:paraId="72579385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4C34E1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73980DC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2B55F0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1AE9CB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F23C6A1" w14:textId="162259C1" w:rsidR="00CA0864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F9B681A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47F59299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3112F6EB" w14:textId="08806D41" w:rsidR="005105E5" w:rsidRPr="00FE43A2" w:rsidRDefault="006C0C74" w:rsidP="00FE43A2">
      <w:pPr>
        <w:pStyle w:val="Heading2"/>
      </w:pPr>
      <w:bookmarkStart w:id="73" w:name="_Toc114050596"/>
      <w:r>
        <w:t>SPACE INPUT</w:t>
      </w:r>
      <w:r w:rsidR="00D75ABA">
        <w:t xml:space="preserve"> DATA:</w:t>
      </w:r>
      <w:bookmarkEnd w:id="73"/>
    </w:p>
    <w:p w14:paraId="326216A4" w14:textId="77777777" w:rsidR="00D75ABA" w:rsidRDefault="00D75ABA" w:rsidP="00D75ABA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5540368A" w14:textId="77777777" w:rsidR="001B2030" w:rsidRDefault="001B2030" w:rsidP="001B2030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SWITCHGEAR ROOM         </w:t>
      </w:r>
    </w:p>
    <w:p w14:paraId="1B792B72" w14:textId="77777777" w:rsidR="001B2030" w:rsidRDefault="001B2030" w:rsidP="001B2030">
      <w:pPr>
        <w:bidi w:val="0"/>
        <w:rPr>
          <w:rFonts w:ascii="Arial" w:hAnsi="Arial" w:cs="Arial"/>
          <w:sz w:val="16"/>
          <w:szCs w:val="16"/>
          <w:lang w:val="af-ZA"/>
        </w:rPr>
      </w:pPr>
    </w:p>
    <w:p w14:paraId="128469B1" w14:textId="77777777" w:rsidR="001B2030" w:rsidRDefault="001B2030" w:rsidP="001B2030">
      <w:pPr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7CD7646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58.0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E33604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400E7F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71D0ECA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713229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232B50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4416C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CFC001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9D075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53068C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D308D0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headerReference w:type="default" r:id="rId11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A9E631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294C296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DDD36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E03CE9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31A3FB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10B31D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3584B1CB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3EA58FAA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853B3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3D40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F010C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EC0458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137744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775934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49FD47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02A613E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8571DE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122E03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3201734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CB052F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6ADF5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606477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EFC78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EC5EA6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49BDFD8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8000.0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18B51AC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6D06D1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4F5619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44AEE402" w14:textId="77777777" w:rsidR="001B2030" w:rsidRDefault="001B2030" w:rsidP="001B2030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90"/>
        <w:gridCol w:w="1560"/>
        <w:gridCol w:w="1027"/>
        <w:gridCol w:w="1027"/>
        <w:gridCol w:w="1027"/>
      </w:tblGrid>
      <w:tr w:rsidR="00270180" w:rsidRPr="00270180" w14:paraId="6AF0F936" w14:textId="77777777" w:rsidTr="00A46D90">
        <w:trPr>
          <w:trHeight w:val="253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8AB77C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AE09CE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BB040B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96FC87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629B6A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270180" w:rsidRPr="00270180" w14:paraId="6E34CE8E" w14:textId="77777777" w:rsidTr="00A46D90">
        <w:trPr>
          <w:trHeight w:val="25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864D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SW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137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28.0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B45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CA10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930A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270180" w:rsidRPr="00270180" w14:paraId="2A09FFC9" w14:textId="77777777" w:rsidTr="00A46D90">
        <w:trPr>
          <w:trHeight w:val="25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1B50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479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28.0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2BE6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FD82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DE1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270180" w:rsidRPr="00270180" w14:paraId="227E064E" w14:textId="77777777" w:rsidTr="00A46D90">
        <w:trPr>
          <w:trHeight w:val="25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CD6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NW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E22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56.0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9DF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7307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A66B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70180" w:rsidRPr="00270180" w14:paraId="4869B277" w14:textId="77777777" w:rsidTr="00A46D90">
        <w:trPr>
          <w:trHeight w:val="25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0FD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BA9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36.0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C63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226E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887" w14:textId="77777777" w:rsidR="00270180" w:rsidRPr="00270180" w:rsidRDefault="00270180" w:rsidP="0027018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01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721A369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2AD073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E</w:t>
      </w:r>
    </w:p>
    <w:p w14:paraId="72FB749E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3B5B9E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2*3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DAA7B8F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052FB35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W</w:t>
      </w:r>
    </w:p>
    <w:p w14:paraId="3A7C0D6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1BDB19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BB13960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8F31C46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19081C6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3.3. Construction Types for Exposure S</w:t>
      </w:r>
    </w:p>
    <w:p w14:paraId="1FCF4254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D30493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0767B64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3.4. Construction Types for Exposure N</w:t>
      </w:r>
    </w:p>
    <w:p w14:paraId="0C68A5D7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AEDBF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03A12D6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0EF16FB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1B2030" w14:paraId="365CD93F" w14:textId="77777777" w:rsidTr="00054B9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5870E3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EF9C64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4F7FB2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E2A18F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1B2030" w14:paraId="121BD579" w14:textId="77777777" w:rsidTr="00054B9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07C0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DA0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6AE7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959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0D94A23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AFE0FF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FB80645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Roof(2)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D56919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32DAA5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49ED9A2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3B3FF1B5" w14:textId="16902426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1.00</w:t>
      </w:r>
      <w:r w:rsidR="0070783C"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1F288C4A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19ABD0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at all hours.</w:t>
      </w:r>
    </w:p>
    <w:p w14:paraId="5853E1E8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50E6C0E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355428B5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8AA7680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58.0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E910908" w14:textId="065DEDD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FE781E"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5D144D8C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28.2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EEFE54C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043C94F7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1CA2E0A" w14:textId="77777777" w:rsidR="00E71006" w:rsidRDefault="00E71006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24550EA6" w14:textId="77777777" w:rsidR="00E71006" w:rsidRDefault="00E71006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6E1FC80D" w14:textId="77777777" w:rsidR="00E71006" w:rsidRDefault="00E71006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232B810D" w14:textId="77777777" w:rsidR="001B2030" w:rsidRDefault="001B2030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702A7D6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BEDADF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08377B7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87D6C0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36.0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D4653C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2.839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E08AC7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23.9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1DCD53C2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6912FCF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23.9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188042A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0B89410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2B9187C2" w14:textId="57AA8664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</w:t>
      </w:r>
    </w:p>
    <w:p w14:paraId="1C282DBE" w14:textId="4C6F8533" w:rsidR="001B2030" w:rsidRDefault="001B2030" w:rsidP="001B2030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>.</w:t>
      </w:r>
    </w:p>
    <w:p w14:paraId="32988D0B" w14:textId="2776AB33" w:rsidR="0004303F" w:rsidRPr="00D75ABA" w:rsidRDefault="00D75ABA" w:rsidP="005105E5">
      <w:pPr>
        <w:pStyle w:val="Heading2"/>
      </w:pPr>
      <w:bookmarkStart w:id="74" w:name="_Toc114050597"/>
      <w:bookmarkStart w:id="75" w:name="OLE_LINK3"/>
      <w:bookmarkStart w:id="76" w:name="OLE_LINK7"/>
      <w:r>
        <w:t>SYSTEM INPUT DATA:</w:t>
      </w:r>
      <w:bookmarkEnd w:id="74"/>
    </w:p>
    <w:bookmarkEnd w:id="75"/>
    <w:bookmarkEnd w:id="76"/>
    <w:p w14:paraId="7E0889A0" w14:textId="77777777" w:rsidR="00350F22" w:rsidRDefault="00350F22" w:rsidP="00DD5094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Air System Information</w:t>
      </w:r>
    </w:p>
    <w:p w14:paraId="2894AB19" w14:textId="77777777" w:rsidR="00350F22" w:rsidRDefault="00350F22" w:rsidP="00DD5094">
      <w:pPr>
        <w:keepLines/>
        <w:bidi w:val="0"/>
        <w:sectPr w:rsidR="00350F22" w:rsidSect="00054B9B">
          <w:headerReference w:type="default" r:id="rId12"/>
          <w:footerReference w:type="default" r:id="rId13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A74AE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Air System Name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SWITCHGEAR BUILDING OF WELL PADS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94AFB39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Equipment Class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TERM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C946B62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Air System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SPLT-FC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E878DA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Number of zones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5710C8D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58.0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CFB506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Location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binak, IRAN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47FDF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4E7E82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FC28CD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Calculation Information</w:t>
      </w:r>
    </w:p>
    <w:p w14:paraId="35A2F2EC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4E0C25" w14:textId="77777777" w:rsidR="00350F22" w:rsidRDefault="00350F22" w:rsidP="00DD5094">
      <w:pPr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834BB1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Jan to Dec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F9239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Sizing Data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Calculated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D6217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Zone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Sum of space airflow rates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2CF41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Space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Individual peak space loads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043ED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1EC136D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8B21B7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3D42FB1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lastRenderedPageBreak/>
        <w:t>Air System Information</w:t>
      </w:r>
    </w:p>
    <w:p w14:paraId="2E36917D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headerReference w:type="default" r:id="rId14"/>
          <w:footerReference w:type="default" r:id="rId15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E78295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Air System Name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SWITCHGEAR BUILDING OF WELL PADS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2D80DD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Equipment Class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TERM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5987D94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Air System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SPLT-FC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6164347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Number of zones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F1FAA38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58.0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CD225B9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Location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binak, IRAN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FDFBF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EB79FF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581EA1B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Calculation Information</w:t>
      </w:r>
    </w:p>
    <w:p w14:paraId="33FEDA03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2FE7483" w14:textId="77777777" w:rsidR="00350F22" w:rsidRDefault="00350F22" w:rsidP="00DD5094">
      <w:pPr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6C8B41D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Jan to Dec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CB26CF0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Sizing Data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Calculated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0A1A10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Zone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Sum of space airflow rates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6BEB58" w14:textId="51DAB565" w:rsidR="00350F22" w:rsidRPr="00054B9B" w:rsidRDefault="00350F22" w:rsidP="00054B9B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  <w:sectPr w:rsidR="00350F22" w:rsidRPr="00054B9B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Space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Individual peak space loads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307804" w14:textId="77777777" w:rsidR="00350F22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C0B2461" w14:textId="2125E812" w:rsidR="00CA1438" w:rsidRDefault="00350F22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</w:p>
    <w:p w14:paraId="50E81657" w14:textId="77777777" w:rsidR="00CA1438" w:rsidRDefault="00CA1438" w:rsidP="00CA14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57924C6" w14:textId="024BDF4A" w:rsidR="00350F22" w:rsidRDefault="006D63AD" w:rsidP="00CA14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CA1438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Zone</w:t>
      </w:r>
      <w:r w:rsidR="00054B9B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Data</w:t>
      </w:r>
    </w:p>
    <w:p w14:paraId="138461F3" w14:textId="77777777" w:rsidR="00350F22" w:rsidRDefault="00350F22" w:rsidP="00DD5094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66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98"/>
        <w:gridCol w:w="919"/>
        <w:gridCol w:w="919"/>
        <w:gridCol w:w="919"/>
        <w:gridCol w:w="1182"/>
        <w:gridCol w:w="919"/>
        <w:gridCol w:w="919"/>
        <w:gridCol w:w="919"/>
      </w:tblGrid>
      <w:tr w:rsidR="007E75BA" w:rsidRPr="007E75BA" w14:paraId="528E55CA" w14:textId="77777777" w:rsidTr="007E75BA">
        <w:trPr>
          <w:trHeight w:val="266"/>
          <w:tblHeader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32521F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8545C4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D251E0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9BBC1E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8C9825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B5CE0F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AEF0CA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5838F9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7E75BA" w:rsidRPr="007E75BA" w14:paraId="2554A165" w14:textId="77777777" w:rsidTr="007E75BA">
        <w:trPr>
          <w:trHeight w:val="266"/>
          <w:tblHeader/>
        </w:trPr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7DFC1A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3D437E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530EA5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65899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5B26F0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F1A5E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77155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Floor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79A250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7E75BA" w:rsidRPr="007E75BA" w14:paraId="3E22E1B1" w14:textId="77777777" w:rsidTr="007E75BA">
        <w:trPr>
          <w:trHeight w:val="266"/>
          <w:tblHeader/>
        </w:trPr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C05A5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575DE2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B94E24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F786E9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FF539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Time of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37860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1C916F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04043A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</w:tr>
      <w:tr w:rsidR="007E75BA" w:rsidRPr="007E75BA" w14:paraId="6A2C872B" w14:textId="77777777" w:rsidTr="007E75BA">
        <w:trPr>
          <w:trHeight w:val="266"/>
          <w:tblHeader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390BC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84DDC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3C0B82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923E42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6B677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Peak Load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6DBD1E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FCDCC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AF6117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L/(s-m²)</w:t>
            </w:r>
          </w:p>
        </w:tc>
      </w:tr>
      <w:tr w:rsidR="007E75BA" w:rsidRPr="007E75BA" w14:paraId="1F16C189" w14:textId="77777777" w:rsidTr="007E75BA">
        <w:trPr>
          <w:trHeight w:val="26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7854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415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12.2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841A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78D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1D2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Jul 1500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08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0.6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7F73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58.0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6A38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10.91</w:t>
            </w:r>
          </w:p>
        </w:tc>
      </w:tr>
    </w:tbl>
    <w:p w14:paraId="231CC918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25B5FCF" w14:textId="24664403" w:rsidR="00350F22" w:rsidRDefault="006D63AD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Terminal Unit Sizing Data - Cooling</w:t>
      </w:r>
    </w:p>
    <w:p w14:paraId="2677439F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tbl>
      <w:tblPr>
        <w:tblW w:w="0" w:type="auto"/>
        <w:tblInd w:w="66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783"/>
        <w:gridCol w:w="1008"/>
        <w:gridCol w:w="1008"/>
        <w:gridCol w:w="1008"/>
        <w:gridCol w:w="1008"/>
        <w:gridCol w:w="1008"/>
        <w:gridCol w:w="1296"/>
      </w:tblGrid>
      <w:tr w:rsidR="00DE25E8" w:rsidRPr="00DE25E8" w14:paraId="67A374C2" w14:textId="77777777" w:rsidTr="00DE25E8">
        <w:trPr>
          <w:trHeight w:val="225"/>
          <w:tblHeader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02A4E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7C96F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B78CC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A026B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FA7A2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2CCFB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292CAC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Time</w:t>
            </w:r>
          </w:p>
        </w:tc>
      </w:tr>
      <w:tr w:rsidR="00DE25E8" w:rsidRPr="00DE25E8" w14:paraId="4E1A073D" w14:textId="77777777" w:rsidTr="00DE25E8">
        <w:trPr>
          <w:trHeight w:val="225"/>
          <w:tblHeader/>
        </w:trPr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C3321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662AC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83B62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F020A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20A33E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236ACC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C4F5E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of</w:t>
            </w:r>
          </w:p>
        </w:tc>
      </w:tr>
      <w:tr w:rsidR="00DE25E8" w:rsidRPr="00DE25E8" w14:paraId="34E62DF6" w14:textId="77777777" w:rsidTr="00DE25E8">
        <w:trPr>
          <w:trHeight w:val="225"/>
          <w:tblHeader/>
        </w:trPr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94A01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CDEED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50843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EC6720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3D253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C9B31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@ 5.6 °K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E7E919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Peak</w:t>
            </w:r>
          </w:p>
        </w:tc>
      </w:tr>
      <w:tr w:rsidR="00DE25E8" w:rsidRPr="00DE25E8" w14:paraId="4CD7A2E8" w14:textId="77777777" w:rsidTr="00DE25E8">
        <w:trPr>
          <w:trHeight w:val="225"/>
          <w:tblHeader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7E13F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D04C7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12160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E39EC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4EED6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F6F36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4352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</w:tr>
      <w:tr w:rsidR="00DE25E8" w:rsidRPr="00DE25E8" w14:paraId="7B4E6A1D" w14:textId="77777777" w:rsidTr="00DE25E8">
        <w:trPr>
          <w:trHeight w:val="22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8FA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65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15.1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1E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11.9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2BF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30.6 / 20.9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2B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15.0 / 14.2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83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40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Jun 1500</w:t>
            </w:r>
          </w:p>
        </w:tc>
      </w:tr>
    </w:tbl>
    <w:p w14:paraId="3BFFAF97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B0019D5" w14:textId="5CD98E9E" w:rsidR="00350F22" w:rsidRDefault="006D63AD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Terminal Unit Sizing Data - Heating, Fan, Ventilation</w:t>
      </w:r>
    </w:p>
    <w:p w14:paraId="2DEBF964" w14:textId="33C1D633" w:rsidR="00350F22" w:rsidRDefault="009C402D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 xml:space="preserve"> </w:t>
      </w:r>
    </w:p>
    <w:tbl>
      <w:tblPr>
        <w:tblW w:w="0" w:type="auto"/>
        <w:tblInd w:w="66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71"/>
        <w:gridCol w:w="931"/>
        <w:gridCol w:w="931"/>
        <w:gridCol w:w="931"/>
        <w:gridCol w:w="931"/>
        <w:gridCol w:w="931"/>
        <w:gridCol w:w="931"/>
        <w:gridCol w:w="931"/>
      </w:tblGrid>
      <w:tr w:rsidR="00DE25E8" w:rsidRPr="00DE25E8" w14:paraId="17EF2FE1" w14:textId="77777777" w:rsidTr="00DE25E8">
        <w:trPr>
          <w:trHeight w:val="267"/>
          <w:tblHeader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74290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5775C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4DDA2F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B8322F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Htg Coil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6A319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FDDCF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1247C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5917B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DE25E8" w:rsidRPr="00DE25E8" w14:paraId="5A6467BD" w14:textId="77777777" w:rsidTr="00DE25E8">
        <w:trPr>
          <w:trHeight w:val="267"/>
          <w:tblHeader/>
        </w:trPr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0C9C5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D661A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6D891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319C2F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41ACF0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944250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C0C9B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070C0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OA Vent</w:t>
            </w:r>
          </w:p>
        </w:tc>
      </w:tr>
      <w:tr w:rsidR="00DE25E8" w:rsidRPr="00DE25E8" w14:paraId="31F6F285" w14:textId="77777777" w:rsidTr="00DE25E8">
        <w:trPr>
          <w:trHeight w:val="267"/>
          <w:tblHeader/>
        </w:trPr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ECB4A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DB08DE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EFE7D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Ent/Lvg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9E0FF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D7C0D0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0CC0F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5439B8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372E4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</w:tr>
      <w:tr w:rsidR="00DE25E8" w:rsidRPr="00DE25E8" w14:paraId="1DF3B026" w14:textId="77777777" w:rsidTr="00DE25E8">
        <w:trPr>
          <w:trHeight w:val="267"/>
          <w:tblHeader/>
        </w:trPr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C2B00E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E8FDD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5E615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DB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C930C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@11.1 °K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612AE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B75C8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663A08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CD103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</w:tr>
      <w:tr w:rsidR="00DE25E8" w:rsidRPr="00DE25E8" w14:paraId="591F6DC8" w14:textId="77777777" w:rsidTr="00DE25E8">
        <w:trPr>
          <w:trHeight w:val="267"/>
          <w:tblHeader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B9750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CC45FE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A60C0C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28FC0F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5A7AC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2602E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(BHP)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496E0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0F82F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</w:tr>
      <w:tr w:rsidR="00DE25E8" w:rsidRPr="00DE25E8" w14:paraId="0BFE99B0" w14:textId="77777777" w:rsidTr="00DE25E8">
        <w:trPr>
          <w:trHeight w:val="26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2C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C43" w14:textId="3C4D191D" w:rsidR="00DE25E8" w:rsidRPr="00DE25E8" w:rsidRDefault="00DE25E8" w:rsidP="00FE1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0.</w:t>
            </w:r>
            <w:r w:rsid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D5FC" w14:textId="58F095BD" w:rsidR="00DE25E8" w:rsidRPr="00DE25E8" w:rsidRDefault="00FE1C02" w:rsidP="00FE1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af-ZA"/>
              </w:rPr>
              <w:t>9.9</w:t>
            </w:r>
            <w:r w:rsidR="00DE25E8"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/ 11.</w:t>
            </w:r>
            <w:r>
              <w:rPr>
                <w:rFonts w:ascii="Arial" w:eastAsia="Calibri" w:hAnsi="Arial" w:cs="Arial"/>
                <w:sz w:val="16"/>
                <w:szCs w:val="16"/>
                <w:lang w:val="af-ZA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F0C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52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78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86A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55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</w:tbl>
    <w:p w14:paraId="4338913C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6CBF189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BC350E2" w14:textId="77777777" w:rsidR="00350F22" w:rsidRDefault="00350F22" w:rsidP="00350F22">
      <w:pPr>
        <w:sectPr w:rsidR="00350F22" w:rsidSect="00054B9B">
          <w:headerReference w:type="default" r:id="rId16"/>
          <w:footerReference w:type="default" r:id="rId17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9E57EF" w14:textId="77777777" w:rsidR="00350F22" w:rsidRDefault="00350F22" w:rsidP="00350F22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val="af-ZA"/>
        </w:rPr>
      </w:pPr>
    </w:p>
    <w:p w14:paraId="20A036D4" w14:textId="77777777" w:rsidR="00350F22" w:rsidRDefault="00350F22" w:rsidP="00350F22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val="af-ZA"/>
        </w:rPr>
      </w:pPr>
    </w:p>
    <w:p w14:paraId="2167ADAD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15879A1F" w14:textId="20ED798C" w:rsidR="00CD1EF2" w:rsidRPr="00CD1EF2" w:rsidRDefault="00CD1EF2" w:rsidP="00F05A6F">
      <w:pPr>
        <w:pStyle w:val="Heading2"/>
      </w:pPr>
      <w:bookmarkStart w:id="77" w:name="_Toc114050598"/>
      <w:r w:rsidRPr="00CD1EF2">
        <w:t>AIR SYSTEM DESIGN LOAD SAM</w:t>
      </w:r>
      <w:r>
        <w:t>M</w:t>
      </w:r>
      <w:r w:rsidRPr="00CD1EF2">
        <w:t>ARY</w:t>
      </w:r>
      <w:r>
        <w:t>:</w:t>
      </w:r>
      <w:bookmarkEnd w:id="77"/>
    </w:p>
    <w:p w14:paraId="2E4A53F9" w14:textId="126D8068" w:rsidR="00F41072" w:rsidRDefault="00F41072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E1C02" w:rsidRPr="00FE1C02" w14:paraId="45AFB01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14516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83647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B0E0D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val="af-ZA"/>
              </w:rPr>
              <w:t>DESIGN HEATING</w:t>
            </w:r>
          </w:p>
        </w:tc>
      </w:tr>
      <w:tr w:rsidR="00FE1C02" w:rsidRPr="00FE1C02" w14:paraId="0A8BD9D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033D7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59F9A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DATA AT Jun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CAC24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DATA AT DES HTG</w:t>
            </w:r>
          </w:p>
        </w:tc>
      </w:tr>
      <w:tr w:rsidR="00FE1C02" w:rsidRPr="00FE1C02" w14:paraId="796366E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3136F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16997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OA DB / WB   40.4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0A4E1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OA DB / WB   6.0 °C / 6.0 °C</w:t>
            </w:r>
          </w:p>
        </w:tc>
      </w:tr>
      <w:tr w:rsidR="00FE1C02" w:rsidRPr="00FE1C02" w14:paraId="035A4C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6EB65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569B3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8CBAC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E680E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EB9CC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EAFC2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D826E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FE1C02" w:rsidRPr="00FE1C02" w14:paraId="79A9C939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2B501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AD833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8E9EA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6A55A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6586D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F3D54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48F9F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FE1C02" w:rsidRPr="00FE1C02" w14:paraId="1142CDC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9C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F9F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84A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D7F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AF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7E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5B7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57DA164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2F0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F00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CC8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414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64E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060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D87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2CB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34BC1C0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79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55F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E4D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423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708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F13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973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DB9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6C8B63B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3A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EAD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3DC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46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ED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808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450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6DF708B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C14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0B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5B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34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DD7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302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54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30FA6BD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6F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27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75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91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255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9D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A8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0411A1A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470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EAE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44D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747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596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D3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D19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F86873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9F2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249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4A2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-625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10D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AF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A4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A17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7127D88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CB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18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E9D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FF8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A23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4A0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386EB5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539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A5C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1392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EE2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1392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473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A6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887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B35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7FB12BB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78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C11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24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AC3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DB6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F3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B1D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7C97AFE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140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D5D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9B6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93C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F2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6E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83D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42ACECF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4B7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F07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61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F8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F87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D53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0A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37A6643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E06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674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D2C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1014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064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2920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05F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DBA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11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5EE9756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832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A8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E84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A11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A26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7DE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02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37CF185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13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9A1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4DE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549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292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C4C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84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332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70F1EED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E58BC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30711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70503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12101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C2DA7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3211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4340A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13F61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1076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D4F61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46D46BB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1B6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C2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580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11908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D17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3211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03B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572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54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57F33ED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24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34B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55E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986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82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A9D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4EE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6CAF750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3C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6B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5DB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36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30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59B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A7D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2B36DB3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DDB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9F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96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1FD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535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63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D4C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52865F8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AFA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C8B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60D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85A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3A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746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84F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2864B37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CAA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95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13B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613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4D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CDF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2FE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1977FC0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FE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53D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9F7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768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CA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32F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86C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6AD2B1B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3E7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E4E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0F9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EAF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1BF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B39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8C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0CE9849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522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D93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098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F46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F3E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E95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5A7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4861BFD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9043E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8A1E2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B4B12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11908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FC712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3211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8E563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8E3C6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948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B0B6C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0F2BF6F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C3F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B0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072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11908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56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3216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08B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00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70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4FBBC79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20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EDD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0FC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04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CE1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341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84D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31EC1CB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E5522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8EBCD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EFC0B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11908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C0742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3216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3425C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9A0C9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948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E12F9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544B9E8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17207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44D8E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Positive values are clg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42232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Positive values are htg loads</w:t>
            </w:r>
          </w:p>
        </w:tc>
      </w:tr>
      <w:tr w:rsidR="00FE1C02" w:rsidRPr="00FE1C02" w14:paraId="170064AB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0CA70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71CF6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Negative values are htg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2D897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Negative values are clg loads</w:t>
            </w:r>
          </w:p>
        </w:tc>
      </w:tr>
    </w:tbl>
    <w:p w14:paraId="40E5AF2A" w14:textId="77777777" w:rsidR="00F41072" w:rsidRDefault="00F41072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ab/>
      </w:r>
    </w:p>
    <w:p w14:paraId="0DE3DE8A" w14:textId="7990BE69" w:rsidR="00F41072" w:rsidRDefault="00F41072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</w:p>
    <w:p w14:paraId="319EC4A5" w14:textId="32EAB38D" w:rsidR="00F41072" w:rsidRDefault="00F41072" w:rsidP="00F41072">
      <w:pPr>
        <w:bidi w:val="0"/>
        <w:rPr>
          <w:rFonts w:eastAsia="Calibri" w:cs="Times New Roman"/>
          <w:sz w:val="24"/>
        </w:rPr>
      </w:pPr>
    </w:p>
    <w:p w14:paraId="70F6F83E" w14:textId="77777777" w:rsidR="00D75ABA" w:rsidRPr="00F41072" w:rsidRDefault="00D75ABA" w:rsidP="00F41072">
      <w:pPr>
        <w:bidi w:val="0"/>
        <w:rPr>
          <w:rFonts w:eastAsia="Calibri" w:cs="Times New Roman"/>
          <w:sz w:val="24"/>
        </w:rPr>
        <w:sectPr w:rsidR="00D75ABA" w:rsidRPr="00F41072">
          <w:headerReference w:type="default" r:id="rId18"/>
          <w:footerReference w:type="default" r:id="rId19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609EBF7E" w14:textId="2222824D" w:rsidR="00CD1EF2" w:rsidRPr="00CD1EF2" w:rsidRDefault="00CD1EF2" w:rsidP="00F05A6F">
      <w:pPr>
        <w:pStyle w:val="Heading2"/>
      </w:pPr>
      <w:bookmarkStart w:id="78" w:name="_Toc114050599"/>
      <w:r>
        <w:lastRenderedPageBreak/>
        <w:t xml:space="preserve">ZONE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78"/>
    </w:p>
    <w:p w14:paraId="4421CBC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E1C02" w:rsidRPr="00FE1C02" w14:paraId="6F82195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A36AF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4B91B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213F3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val="af-ZA"/>
              </w:rPr>
              <w:t>DESIGN HEATING</w:t>
            </w:r>
          </w:p>
        </w:tc>
      </w:tr>
      <w:tr w:rsidR="00FE1C02" w:rsidRPr="00FE1C02" w14:paraId="56336E9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13C11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E3E4D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CE5F8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DATA AT DES HTG</w:t>
            </w:r>
          </w:p>
        </w:tc>
      </w:tr>
      <w:tr w:rsidR="00FE1C02" w:rsidRPr="00FE1C02" w14:paraId="1B9FAFF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26B20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88BD8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OA DB / WB   41.0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DD234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OA DB / WB   6.0 °C / 6.0 °C</w:t>
            </w:r>
          </w:p>
        </w:tc>
      </w:tr>
      <w:tr w:rsidR="00FE1C02" w:rsidRPr="00FE1C02" w14:paraId="2D5532C2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2E67A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4B691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0BF8D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OCCUPIED T-STAT 10.0 °C</w:t>
            </w:r>
          </w:p>
        </w:tc>
      </w:tr>
      <w:tr w:rsidR="00FE1C02" w:rsidRPr="00FE1C02" w14:paraId="1C89262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89053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9A909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A9906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15850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9D2DA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ECCD1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849D0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FE1C02" w:rsidRPr="00FE1C02" w14:paraId="127A2F46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8995B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4238E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8D7CB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F7267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8A975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DCB9B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CDD53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FE1C02" w:rsidRPr="00FE1C02" w14:paraId="3500B64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70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A78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857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7A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6C9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CD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B06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2026A3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CB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32D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478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432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EA7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008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1E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579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26AA417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B0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B1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71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425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D30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750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AA6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DEB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2774813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AA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EB7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48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5A6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B9B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DBF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E3A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0816E45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D9D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C8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E71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4AB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CF4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BD1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92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571D43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54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041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E0E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410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13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D2F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E8A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4A6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F1434E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512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CE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F0E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E71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81D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3C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DB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65C1AFC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938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4CB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965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-625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89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5C2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99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017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FC9E80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5A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C1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130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CA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683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E77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A5D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4E08C1F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43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2A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1392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162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1392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E35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3BE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F3F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B6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2B1C13B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711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20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0E2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C6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DBC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90D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D08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3D182F7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A47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A09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FE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1BF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1CD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E6D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5B1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5C414F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AA5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80F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1D2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910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8E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35E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B6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29934C8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167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1CC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164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1068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109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2805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1E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C3D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873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6CC094B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95D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EE7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F5C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26D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0F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550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F68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0BB73BA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A59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6B5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41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1110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89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281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59E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00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D9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5B251DC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77AEA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73758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71E0B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12211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C5B5F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3086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E2085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66BC0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1076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4780C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</w:tbl>
    <w:p w14:paraId="5E1A7988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B5503E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F93A281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953EC0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094FE2D" w14:textId="77777777" w:rsidR="00D75ABA" w:rsidRPr="00D75ABA" w:rsidRDefault="00D75ABA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D75ABA" w:rsidRPr="00D75ABA">
          <w:headerReference w:type="default" r:id="rId20"/>
          <w:footerReference w:type="default" r:id="rId21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644D4113" w14:textId="721369A4" w:rsidR="00A775A8" w:rsidRPr="003D2D32" w:rsidRDefault="00CD1EF2" w:rsidP="003D2D32">
      <w:pPr>
        <w:pStyle w:val="Heading2"/>
      </w:pPr>
      <w:bookmarkStart w:id="79" w:name="_Toc114050600"/>
      <w:r>
        <w:lastRenderedPageBreak/>
        <w:t xml:space="preserve">SPACE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79"/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798"/>
        <w:gridCol w:w="1161"/>
        <w:gridCol w:w="1161"/>
        <w:gridCol w:w="1176"/>
        <w:gridCol w:w="1161"/>
        <w:gridCol w:w="1161"/>
        <w:gridCol w:w="1176"/>
      </w:tblGrid>
      <w:tr w:rsidR="00FE1C02" w:rsidRPr="00FE1C02" w14:paraId="2982A563" w14:textId="77777777" w:rsidTr="00FE1C02">
        <w:trPr>
          <w:trHeight w:val="260"/>
        </w:trPr>
        <w:tc>
          <w:tcPr>
            <w:tcW w:w="9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B713E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TABLE 1.1.A.    COMPONENT LOADS FOR SPACE  '' SWITCHGEAR ROOM ''  IN ZONE  '' Zone 1 ''</w:t>
            </w:r>
          </w:p>
        </w:tc>
      </w:tr>
      <w:tr w:rsidR="00FE1C02" w:rsidRPr="00FE1C02" w14:paraId="3A936230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0F8A1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31D7B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DESIGN COOLING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2C8FB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lang w:val="af-ZA"/>
              </w:rPr>
              <w:t>DESIGN HEATING</w:t>
            </w:r>
          </w:p>
        </w:tc>
      </w:tr>
      <w:tr w:rsidR="00FE1C02" w:rsidRPr="00FE1C02" w14:paraId="5F4A449A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2A901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E5EB1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DATA AT Jul 1500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77AD9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DATA AT DES HTG</w:t>
            </w:r>
          </w:p>
        </w:tc>
      </w:tr>
      <w:tr w:rsidR="00FE1C02" w:rsidRPr="00FE1C02" w14:paraId="0D9C7BFF" w14:textId="77777777" w:rsidTr="00FE1C02">
        <w:trPr>
          <w:trHeight w:val="260"/>
        </w:trPr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36B93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6D253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 OA DB / WB   41.0 °C / 30.5 °C</w:t>
            </w:r>
          </w:p>
        </w:tc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39707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 OA DB / WB   6.0 °C / 6.0 °C</w:t>
            </w:r>
          </w:p>
        </w:tc>
      </w:tr>
      <w:tr w:rsidR="00FE1C02" w:rsidRPr="00FE1C02" w14:paraId="4102E6D3" w14:textId="77777777" w:rsidTr="00FE1C02">
        <w:trPr>
          <w:trHeight w:val="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4D954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6525C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OCCUPIED T-STAT 30.0 °C</w:t>
            </w:r>
          </w:p>
        </w:tc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68153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OCCUPIED T-STAT 10.0 °C</w:t>
            </w:r>
          </w:p>
        </w:tc>
      </w:tr>
      <w:tr w:rsidR="00FE1C02" w:rsidRPr="00FE1C02" w14:paraId="0593054A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5E12A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FD8C7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03AE1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3A8CE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3C975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86D68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DFA39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FE1C02" w:rsidRPr="00FE1C02" w14:paraId="6E58D8F8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3E94E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SPACE LOADS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E3B53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ABE18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F732F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6ACF3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Details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9C9EF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8B3AB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FE1C02" w:rsidRPr="00FE1C02" w14:paraId="62C7832B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956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&amp; Skylight Solar Loads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A59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D13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E1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FF7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E8D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A0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80A5E2D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FDA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Wall Transmission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0B9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FD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432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918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0DF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140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34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7DD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36D8188C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995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Roof Transmission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8B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CE5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425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4ED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DA3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1B5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9F2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80E06E7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EF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Window Transmission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785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7A6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7E2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D0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AA9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79D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2815CF4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9C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Skylight Transmission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A56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30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0CA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D5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B5C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95D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27F9600B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B0F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Door Loads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F2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73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8E6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6A5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89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46E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1EA6BD46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421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Floor Transmission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39C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934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EA4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8EB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58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146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69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23EDE680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DCA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Partitions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C62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3A0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-625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348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17A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36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0C8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CF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7490BAB5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860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Ceiling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B57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60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D71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A66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m²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CDA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98D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7BED6E69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7F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Overhead Lighting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CB6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1392 W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1E7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1392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775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325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B0E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9FC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53C14209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46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Task Lighting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2A2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 W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39F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638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8DE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A82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693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0AF5C73E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26D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Electric Equipment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7B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8000 W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E50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8000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AC1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BB9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53C8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230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FE1C02" w:rsidRPr="00FE1C02" w14:paraId="7FE2F4DC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BE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People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4D4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7B0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D51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AE2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D60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CE3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628CC65C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6C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Infiltration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327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63C3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1068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09D5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2805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99F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704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389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C7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78AE061F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2F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Miscellaneous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A7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AFAD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9D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465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BBD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C72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3CCC9D51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C2C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Safety Factor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4AB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10% / 10%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32B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1110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77B6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281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389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10%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D609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FC6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FE1C02" w:rsidRPr="00FE1C02" w14:paraId="61024B22" w14:textId="77777777" w:rsidTr="00FE1C02">
        <w:trPr>
          <w:trHeight w:val="2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BBFD5A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&gt;&gt; Total Zone Loads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F31FC4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16734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12211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5132CC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3086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16AB4E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B69817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1076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F59281" w14:textId="77777777" w:rsidR="00FE1C02" w:rsidRPr="00FE1C02" w:rsidRDefault="00FE1C02" w:rsidP="00FE1C02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af-ZA"/>
              </w:rPr>
            </w:pPr>
            <w:r w:rsidRPr="00FE1C02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  <w:lang w:val="af-ZA"/>
              </w:rPr>
              <w:t>0</w:t>
            </w:r>
          </w:p>
        </w:tc>
      </w:tr>
    </w:tbl>
    <w:p w14:paraId="37BDC1CB" w14:textId="77777777" w:rsidR="00A775A8" w:rsidRDefault="00A775A8" w:rsidP="00A775A8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val="af-ZA"/>
        </w:rPr>
      </w:pPr>
    </w:p>
    <w:p w14:paraId="1062D499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198"/>
        <w:gridCol w:w="987"/>
        <w:gridCol w:w="1321"/>
        <w:gridCol w:w="751"/>
        <w:gridCol w:w="1154"/>
        <w:gridCol w:w="1154"/>
        <w:gridCol w:w="1169"/>
      </w:tblGrid>
      <w:tr w:rsidR="00086E64" w:rsidRPr="00086E64" w14:paraId="08E9BC44" w14:textId="77777777" w:rsidTr="00086E64">
        <w:trPr>
          <w:trHeight w:val="258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F638B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TABLE 1.1.B.    ENVELOPE LOADS FOR SPACE  '' SWITCHGEAR ROOM ''  IN ZONE  '' Zone 1 ''</w:t>
            </w:r>
          </w:p>
        </w:tc>
      </w:tr>
      <w:tr w:rsidR="00086E64" w:rsidRPr="00086E64" w14:paraId="58DF51F2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E827A4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45752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AB2F75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8656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663E3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6C8C4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4D8B2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</w:tr>
      <w:tr w:rsidR="00086E64" w:rsidRPr="00086E64" w14:paraId="73C8FA8B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578C68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B21CF0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0D150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U-Value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EB9DD5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Shade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12BF6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44E59F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SOLAR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29E87E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</w:tr>
      <w:tr w:rsidR="00086E64" w:rsidRPr="00086E64" w14:paraId="12317BD5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409F5C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2E3F73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44ED00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(W/(m²-°K))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451980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Coeff.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F0311F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99422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8B045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086E64" w:rsidRPr="00086E64" w14:paraId="1E82F1C3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5D25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SW  EXPOSURE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1D9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BE85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23E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9AC5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2DA9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B223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086E64" w:rsidRPr="00086E64" w14:paraId="077A214A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1DC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B5B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20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0.328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94C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D8E5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8C54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42C3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29</w:t>
            </w:r>
          </w:p>
        </w:tc>
      </w:tr>
      <w:tr w:rsidR="00086E64" w:rsidRPr="00086E64" w14:paraId="69B447EA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D77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72B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66B0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6560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BE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289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35EF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DA94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139</w:t>
            </w:r>
          </w:p>
        </w:tc>
      </w:tr>
      <w:tr w:rsidR="00086E64" w:rsidRPr="00086E64" w14:paraId="7695FE06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C86E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NE  EXPOSURE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F76F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E23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031F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B75F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7BC5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09D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086E64" w:rsidRPr="00086E64" w14:paraId="2B9A77E4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27F5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4E7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26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5859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0.328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0D6C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BFD3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94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874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8C13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33</w:t>
            </w:r>
          </w:p>
        </w:tc>
      </w:tr>
      <w:tr w:rsidR="00086E64" w:rsidRPr="00086E64" w14:paraId="184FB8C5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2823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D68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E778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B247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F7F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5D6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DA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58</w:t>
            </w:r>
          </w:p>
        </w:tc>
      </w:tr>
      <w:tr w:rsidR="00086E64" w:rsidRPr="00086E64" w14:paraId="462DBF16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28A5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NW  EXPOSURE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BED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591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D8AF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A6EA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23B7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12FA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086E64" w:rsidRPr="00086E64" w14:paraId="3AE89B0E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86A8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C8CD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E48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0.328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39E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51F7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139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59C8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1A9C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73</w:t>
            </w:r>
          </w:p>
        </w:tc>
      </w:tr>
      <w:tr w:rsidR="00086E64" w:rsidRPr="00086E64" w14:paraId="75EBA3FD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D66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  EXPOSURE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5634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2EB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D5AB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F914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6D0C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5E1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086E64" w:rsidRPr="00086E64" w14:paraId="31643576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1DBD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CD2D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86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0.328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23B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11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137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500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6A4F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47</w:t>
            </w:r>
          </w:p>
        </w:tc>
      </w:tr>
      <w:tr w:rsidR="00086E64" w:rsidRPr="00086E64" w14:paraId="06D3FF55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4C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  EXPOSURE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3EF6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034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E6C1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481E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DBF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0BB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086E64" w:rsidRPr="00086E64" w14:paraId="04F7217E" w14:textId="77777777" w:rsidTr="00086E64">
        <w:trPr>
          <w:trHeight w:val="25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189A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ROOF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92AD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E2AC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0.495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A29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9CD2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425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FFB3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66F3" w14:textId="77777777" w:rsidR="00086E64" w:rsidRPr="00086E64" w:rsidRDefault="00086E64" w:rsidP="00086E64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086E64">
              <w:rPr>
                <w:rFonts w:ascii="Arial" w:eastAsia="Calibri" w:hAnsi="Arial" w:cs="Arial"/>
                <w:sz w:val="16"/>
                <w:szCs w:val="16"/>
                <w:lang w:val="af-ZA"/>
              </w:rPr>
              <w:t>115</w:t>
            </w:r>
          </w:p>
        </w:tc>
      </w:tr>
    </w:tbl>
    <w:p w14:paraId="3A82B45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C241FD4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0E5F7A9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E0B7D06" w14:textId="40F2EEAC" w:rsidR="00D94F3A" w:rsidRPr="006D63AD" w:rsidRDefault="006D63AD" w:rsidP="006D63AD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  <w:sectPr w:rsidR="00D94F3A" w:rsidRPr="006D63AD">
          <w:headerReference w:type="default" r:id="rId22"/>
          <w:footerReference w:type="default" r:id="rId23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6692596B" w14:textId="77777777" w:rsidR="00D019E0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77D3AB6" w14:textId="3084273B" w:rsidR="00D019E0" w:rsidRPr="00D019E0" w:rsidRDefault="00183CC0" w:rsidP="00F05A6F">
      <w:pPr>
        <w:pStyle w:val="Heading2"/>
      </w:pPr>
      <w:bookmarkStart w:id="80" w:name="_Toc114050601"/>
      <w:r>
        <w:t>SYSTEM PSYCHROMETRICS:</w:t>
      </w:r>
      <w:bookmarkEnd w:id="80"/>
    </w:p>
    <w:p w14:paraId="13113467" w14:textId="77777777" w:rsidR="00D019E0" w:rsidRPr="00D75ABA" w:rsidRDefault="00D019E0" w:rsidP="00D019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sz w:val="18"/>
          <w:szCs w:val="18"/>
        </w:rPr>
        <w:t>July DESIGN COOLING DAY, 1700</w:t>
      </w:r>
    </w:p>
    <w:p w14:paraId="16140A45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3A420D9E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7F0E8D47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6C4ECCF5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31"/>
        <w:gridCol w:w="1093"/>
        <w:gridCol w:w="932"/>
        <w:gridCol w:w="1093"/>
        <w:gridCol w:w="1093"/>
        <w:gridCol w:w="932"/>
        <w:gridCol w:w="1093"/>
        <w:gridCol w:w="1093"/>
      </w:tblGrid>
      <w:tr w:rsidR="00A80723" w:rsidRPr="00A80723" w14:paraId="540A9540" w14:textId="77777777" w:rsidTr="00A80723">
        <w:trPr>
          <w:trHeight w:val="225"/>
          <w:tblHeader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730578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A59EA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C3CF72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Dry-Bulb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FA286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Specific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EC9EA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9059F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D75F7F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77692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A80723" w:rsidRPr="00A80723" w14:paraId="3D5F0439" w14:textId="77777777" w:rsidTr="00A80723">
        <w:trPr>
          <w:trHeight w:val="225"/>
          <w:tblHeader/>
        </w:trPr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0C910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250FD7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DD7177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Temp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56AB37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Humidity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F30D5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526F9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CO2 Level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9088B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D8FC97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</w:t>
            </w:r>
          </w:p>
        </w:tc>
      </w:tr>
      <w:tr w:rsidR="00A80723" w:rsidRPr="00A80723" w14:paraId="39397066" w14:textId="77777777" w:rsidTr="00A80723">
        <w:trPr>
          <w:trHeight w:val="225"/>
          <w:tblHeader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31D09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Component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1C923D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Location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23166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1EAC74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(kg/kg)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CACBD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FAA796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(ppm)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FBECF9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BEF13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A80723" w:rsidRPr="00A80723" w14:paraId="3F1C2737" w14:textId="77777777" w:rsidTr="00A80723">
        <w:trPr>
          <w:trHeight w:val="28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DE9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Ventilation Air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D8B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Inlet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AC4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6.0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E172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0.00580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B00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C4D2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400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77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B0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A80723" w:rsidRPr="00A80723" w14:paraId="56790A24" w14:textId="77777777" w:rsidTr="00A80723">
        <w:trPr>
          <w:trHeight w:val="28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A8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Vent - Return Mixing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3252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Outlet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3E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-17.8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D33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3B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42F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BD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934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A80723" w:rsidRPr="00A80723" w14:paraId="2D48CDA3" w14:textId="77777777" w:rsidTr="00A80723">
        <w:trPr>
          <w:trHeight w:val="28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E5A2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Ventilation Fan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0E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Outlet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B39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-17.8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4D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E5B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89E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104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6C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A80723" w:rsidRPr="00A80723" w14:paraId="31919F25" w14:textId="77777777" w:rsidTr="00A80723">
        <w:trPr>
          <w:trHeight w:val="28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E4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Zone Air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6969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5C8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9.9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ABD2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0.00580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59A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924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450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-948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29C8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A80723" w:rsidRPr="00A80723" w14:paraId="29E2BF2E" w14:textId="77777777" w:rsidTr="00A80723">
        <w:trPr>
          <w:trHeight w:val="28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1ED7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Return Plenum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F42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Outlet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372F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-17.8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CB7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0.00580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8F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317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3D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970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</w:tbl>
    <w:p w14:paraId="18329306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73F09A5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D75ABA">
        <w:rPr>
          <w:rFonts w:ascii="Arial" w:eastAsia="Calibri" w:hAnsi="Arial" w:cs="Arial"/>
          <w:sz w:val="16"/>
          <w:szCs w:val="16"/>
        </w:rPr>
        <w:t>    </w:t>
      </w:r>
      <w:r w:rsidRPr="00D75ABA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D75ABA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D75ABA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14:paraId="7861EF2E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D75ABA">
        <w:rPr>
          <w:rFonts w:ascii="Arial" w:eastAsia="Calibri" w:hAnsi="Arial" w:cs="Arial"/>
          <w:sz w:val="16"/>
          <w:szCs w:val="16"/>
        </w:rPr>
        <w:t>    </w:t>
      </w:r>
      <w:r w:rsidRPr="00D75ABA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D75ABA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D75ABA">
        <w:rPr>
          <w:rFonts w:ascii="Arial" w:eastAsia="Calibri" w:hAnsi="Arial" w:cs="Arial"/>
          <w:i/>
          <w:iCs/>
          <w:sz w:val="16"/>
          <w:szCs w:val="16"/>
        </w:rPr>
        <w:t>L/s)</w:t>
      </w:r>
    </w:p>
    <w:p w14:paraId="6021BBA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D75ABA">
        <w:rPr>
          <w:rFonts w:ascii="Arial" w:eastAsia="Calibri" w:hAnsi="Arial" w:cs="Arial"/>
          <w:sz w:val="16"/>
          <w:szCs w:val="16"/>
        </w:rPr>
        <w:t>    </w:t>
      </w:r>
      <w:r w:rsidRPr="00D75ABA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0929174B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6F4402" w14:textId="77777777" w:rsidR="00D75ABA" w:rsidRDefault="00D75ABA" w:rsidP="00D75ABA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5A83DA16" w14:textId="77777777" w:rsidR="008F34B7" w:rsidRPr="00D75ABA" w:rsidRDefault="008F34B7" w:rsidP="008F34B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46"/>
        <w:gridCol w:w="1099"/>
        <w:gridCol w:w="938"/>
        <w:gridCol w:w="1099"/>
        <w:gridCol w:w="1099"/>
        <w:gridCol w:w="938"/>
        <w:gridCol w:w="1099"/>
        <w:gridCol w:w="1099"/>
      </w:tblGrid>
      <w:tr w:rsidR="00A80723" w:rsidRPr="00A80723" w14:paraId="53727638" w14:textId="77777777" w:rsidTr="00A80723">
        <w:trPr>
          <w:trHeight w:val="220"/>
          <w:tblHeader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00F7F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36BBB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CD343A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Dry-Bulb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59647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Specific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71244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8A2804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2DE1F8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42A9A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Latent</w:t>
            </w:r>
          </w:p>
        </w:tc>
      </w:tr>
      <w:tr w:rsidR="00A80723" w:rsidRPr="00A80723" w14:paraId="50849CA0" w14:textId="77777777" w:rsidTr="00A80723">
        <w:trPr>
          <w:trHeight w:val="220"/>
          <w:tblHeader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2E13CA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BA173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1A0D06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Temp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7269C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Humidity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5200B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F34B0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CO2 Level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90E78A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0F56DF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</w:t>
            </w:r>
          </w:p>
        </w:tc>
      </w:tr>
      <w:tr w:rsidR="00A80723" w:rsidRPr="00A80723" w14:paraId="097FA0DF" w14:textId="77777777" w:rsidTr="00A80723">
        <w:trPr>
          <w:trHeight w:val="220"/>
          <w:tblHeader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798A7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Component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C1664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Location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7E498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D68FE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(kg/kg)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5ACFE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E5D178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(ppm)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A19D32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184E4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A80723" w:rsidRPr="00A80723" w14:paraId="3B91923B" w14:textId="77777777" w:rsidTr="00A80723">
        <w:trPr>
          <w:trHeight w:val="2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471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1   ( Heating 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43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772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1B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445A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142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AE4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97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A80723" w:rsidRPr="00A80723" w14:paraId="7496BF93" w14:textId="77777777" w:rsidTr="00A80723">
        <w:trPr>
          <w:trHeight w:val="2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6C7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Ventilation Air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C5D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7366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C7CD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E2B6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E6D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28D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CC4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A80723" w:rsidRPr="00A80723" w14:paraId="09B0CC59" w14:textId="77777777" w:rsidTr="00A80723">
        <w:trPr>
          <w:trHeight w:val="2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954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Cooling Coil Inlet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055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672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9.9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E8F7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0.00580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150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E04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6CA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AA4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A80723" w:rsidRPr="00A80723" w14:paraId="7340646D" w14:textId="77777777" w:rsidTr="00A80723">
        <w:trPr>
          <w:trHeight w:val="2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32D8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Cooling Coil Outlet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715F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86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9.9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33ED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0.00580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7E6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35D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457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10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  <w:tr w:rsidR="00A80723" w:rsidRPr="00A80723" w14:paraId="6B8D0854" w14:textId="77777777" w:rsidTr="00A80723">
        <w:trPr>
          <w:trHeight w:val="2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D7A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Heating Coil Inlet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C8C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C79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9.9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EB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0.00580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62E3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55FD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953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263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A80723" w:rsidRPr="00A80723" w14:paraId="0125601F" w14:textId="77777777" w:rsidTr="00A80723">
        <w:trPr>
          <w:trHeight w:val="2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94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Heating Coil Outlet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541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11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11.1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2D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0.00580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0176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FCA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CA4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948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DBA0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  <w:tr w:rsidR="00A80723" w:rsidRPr="00A80723" w14:paraId="66A0989B" w14:textId="77777777" w:rsidTr="00A80723">
        <w:trPr>
          <w:trHeight w:val="27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3452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Zone Air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E3F7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4639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9.9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BF7B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0.00580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877C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638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31AE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-948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93B1" w14:textId="77777777" w:rsidR="00A80723" w:rsidRPr="00A80723" w:rsidRDefault="00A80723" w:rsidP="00A8072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A80723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</w:tr>
    </w:tbl>
    <w:p w14:paraId="1C9282EC" w14:textId="77777777" w:rsidR="003D2D32" w:rsidRPr="003D2D32" w:rsidRDefault="003D2D32" w:rsidP="003D2D32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15257EF3" w14:textId="77777777" w:rsidR="008F34B7" w:rsidRPr="008F34B7" w:rsidRDefault="008F34B7" w:rsidP="008F34B7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F90B733" w14:textId="22EB8E43" w:rsidR="006D63AD" w:rsidRDefault="006D63AD" w:rsidP="00D75ABA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75CBEEC8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7CFA6B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209E0AE6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3B4F7A7A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5583019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635EB2B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E62AD37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DF65CF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7392D20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ECAAA75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0C30B7D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A5EEF99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3412E25B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1BD5550" w14:textId="538279AD" w:rsid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1EEDAF0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F561843" w14:textId="7E03B0EF" w:rsidR="006C74A0" w:rsidRDefault="006C74A0" w:rsidP="006D63AD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637D42B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535456C5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B433902" w14:textId="60C867BA" w:rsidR="006C74A0" w:rsidRDefault="006C74A0" w:rsidP="004D3036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3293F74" w14:textId="0E53C74B" w:rsidR="00CC334D" w:rsidRDefault="006C74A0" w:rsidP="00CC334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6C74A0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</w:t>
      </w:r>
      <w:bookmarkStart w:id="81" w:name="_Toc114050602"/>
      <w:r w:rsidRPr="006C74A0">
        <w:rPr>
          <w:rFonts w:asciiTheme="minorBidi" w:hAnsiTheme="minorBidi" w:cstheme="minorBidi"/>
          <w:b/>
          <w:bCs/>
          <w:sz w:val="22"/>
          <w:szCs w:val="22"/>
        </w:rPr>
        <w:t>Equipment Selection</w:t>
      </w:r>
      <w:bookmarkEnd w:id="81"/>
    </w:p>
    <w:p w14:paraId="3F115174" w14:textId="166E9461" w:rsidR="00CC334D" w:rsidRDefault="00CC334D" w:rsidP="00CC334D">
      <w:pPr>
        <w:bidi w:val="0"/>
        <w:rPr>
          <w:rFonts w:asciiTheme="minorBidi" w:hAnsiTheme="minorBidi" w:cstheme="minorBidi"/>
          <w:sz w:val="22"/>
          <w:szCs w:val="22"/>
        </w:rPr>
      </w:pPr>
    </w:p>
    <w:p w14:paraId="2B3EFA6C" w14:textId="0397227D" w:rsidR="00CC334D" w:rsidRDefault="00C035A6" w:rsidP="00D813E6">
      <w:pPr>
        <w:pStyle w:val="Heading2"/>
        <w:rPr>
          <w:rFonts w:asciiTheme="minorBidi" w:hAnsiTheme="minorBidi" w:cstheme="minorBidi"/>
        </w:rPr>
      </w:pPr>
      <w:bookmarkStart w:id="82" w:name="_Toc114050603"/>
      <w:r>
        <w:rPr>
          <w:rFonts w:asciiTheme="minorBidi" w:hAnsiTheme="minorBidi" w:cstheme="minorBidi"/>
        </w:rPr>
        <w:t>Air Conditioning Unit</w:t>
      </w:r>
      <w:bookmarkEnd w:id="82"/>
    </w:p>
    <w:p w14:paraId="764C11DD" w14:textId="77777777" w:rsidR="00C035A6" w:rsidRDefault="00C035A6" w:rsidP="00C035A6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10C91E40" w14:textId="3CD8CED5" w:rsidR="000C1EC7" w:rsidRPr="007E5695" w:rsidRDefault="00672B63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w:r w:rsidR="00C035A6" w:rsidRPr="007E5695">
        <w:rPr>
          <w:rFonts w:ascii="ArialMT" w:eastAsiaTheme="minorEastAsia" w:hAnsi="ArialMT" w:cs="ArialMT"/>
          <w:szCs w:val="20"/>
        </w:rPr>
        <w:t xml:space="preserve">Switchgear </w:t>
      </w:r>
      <w:r w:rsidR="00ED1166" w:rsidRPr="007E5695">
        <w:rPr>
          <w:rFonts w:ascii="ArialMT" w:eastAsiaTheme="minorEastAsia" w:hAnsi="ArialMT" w:cs="ArialMT"/>
          <w:szCs w:val="20"/>
        </w:rPr>
        <w:t xml:space="preserve">Room </w:t>
      </w:r>
      <w:r w:rsidR="00C035A6" w:rsidRPr="007E5695">
        <w:rPr>
          <w:rFonts w:ascii="ArialMT" w:eastAsiaTheme="minorEastAsia" w:hAnsi="ArialMT" w:cs="ArialMT"/>
          <w:szCs w:val="20"/>
        </w:rPr>
        <w:t xml:space="preserve">Total </w:t>
      </w:r>
      <w:r w:rsidR="007C0999" w:rsidRPr="007E5695">
        <w:rPr>
          <w:rFonts w:ascii="ArialMT" w:eastAsiaTheme="minorEastAsia" w:hAnsi="ArialMT" w:cs="ArialMT"/>
          <w:szCs w:val="20"/>
        </w:rPr>
        <w:t>C</w:t>
      </w:r>
      <w:r w:rsidR="00C035A6" w:rsidRPr="007E5695">
        <w:rPr>
          <w:rFonts w:ascii="ArialMT" w:eastAsiaTheme="minorEastAsia" w:hAnsi="ArialMT" w:cs="ArialMT"/>
          <w:szCs w:val="20"/>
        </w:rPr>
        <w:t xml:space="preserve">ooling </w:t>
      </w:r>
      <w:r w:rsidR="007C0999" w:rsidRPr="007E5695">
        <w:rPr>
          <w:rFonts w:ascii="ArialMT" w:eastAsiaTheme="minorEastAsia" w:hAnsi="ArialMT" w:cs="ArialMT"/>
          <w:szCs w:val="20"/>
        </w:rPr>
        <w:t>L</w:t>
      </w:r>
      <w:r w:rsidR="008A1F08">
        <w:rPr>
          <w:rFonts w:ascii="ArialMT" w:eastAsiaTheme="minorEastAsia" w:hAnsi="ArialMT" w:cs="ArialMT"/>
          <w:szCs w:val="20"/>
        </w:rPr>
        <w:t>oad= 15297</w:t>
      </w:r>
      <w:r w:rsidR="00C035A6" w:rsidRPr="007E5695">
        <w:rPr>
          <w:rFonts w:ascii="ArialMT" w:eastAsiaTheme="minorEastAsia" w:hAnsi="ArialMT" w:cs="ArialMT"/>
          <w:szCs w:val="20"/>
        </w:rPr>
        <w:t xml:space="preserve"> </w:t>
      </w:r>
      <w:r w:rsidR="00171230" w:rsidRPr="007E5695">
        <w:rPr>
          <w:rFonts w:ascii="ArialMT" w:eastAsiaTheme="minorEastAsia" w:hAnsi="ArialMT" w:cs="ArialMT"/>
          <w:szCs w:val="20"/>
        </w:rPr>
        <w:t>w</w:t>
      </w:r>
      <w:r w:rsidR="008A1F08">
        <w:rPr>
          <w:rFonts w:ascii="ArialMT" w:eastAsiaTheme="minorEastAsia" w:hAnsi="ArialMT" w:cs="ArialMT"/>
          <w:szCs w:val="20"/>
        </w:rPr>
        <w:t xml:space="preserve"> ≈ 52193</w:t>
      </w:r>
      <w:r w:rsidR="00642C5A"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="00623BED"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="00623BED"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="00623BED" w:rsidRPr="007E5695">
        <w:rPr>
          <w:rFonts w:ascii="ArialMT" w:eastAsiaTheme="minorEastAsia" w:hAnsi="ArialMT" w:cs="ArialMT"/>
          <w:szCs w:val="20"/>
        </w:rPr>
        <w:t>hr</w:t>
      </w:r>
      <w:proofErr w:type="spellEnd"/>
    </w:p>
    <w:p w14:paraId="51EE7436" w14:textId="05533BB6" w:rsidR="00C035A6" w:rsidRDefault="00672B63" w:rsidP="00347D49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</w:t>
      </w:r>
      <w:r w:rsidR="000C1EC7" w:rsidRPr="007E5695">
        <w:rPr>
          <w:rFonts w:ascii="ArialMT" w:eastAsiaTheme="minorEastAsia" w:hAnsi="ArialMT" w:cs="ArialMT"/>
          <w:szCs w:val="20"/>
        </w:rPr>
        <w:t xml:space="preserve">Actual Total Cooling </w:t>
      </w:r>
      <w:r w:rsidR="00DD6A8F" w:rsidRPr="007E5695">
        <w:rPr>
          <w:rFonts w:ascii="ArialMT" w:eastAsiaTheme="minorEastAsia" w:hAnsi="ArialMT" w:cs="ArialMT"/>
          <w:szCs w:val="20"/>
        </w:rPr>
        <w:t xml:space="preserve">Load </w:t>
      </w:r>
      <w:r w:rsidR="000C1EC7" w:rsidRPr="007E5695">
        <w:rPr>
          <w:rFonts w:ascii="ArialMT" w:eastAsiaTheme="minorEastAsia" w:hAnsi="ArialMT" w:cs="ArialMT"/>
          <w:szCs w:val="20"/>
        </w:rPr>
        <w:t xml:space="preserve">with considering 10% over capacity </w:t>
      </w:r>
      <w:r w:rsidR="008A1F08">
        <w:rPr>
          <w:rFonts w:ascii="ArialMT" w:eastAsiaTheme="minorEastAsia" w:hAnsi="ArialMT" w:cs="ArialMT"/>
          <w:szCs w:val="20"/>
        </w:rPr>
        <w:t>= 57412</w:t>
      </w:r>
      <w:r w:rsidR="00623BED"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="00623BED"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="00623BED"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="00623BED"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="00336582" w:rsidRPr="007E5695">
        <w:rPr>
          <w:rFonts w:ascii="ArialMT" w:eastAsiaTheme="minorEastAsia" w:hAnsi="ArialMT" w:cs="ArialMT"/>
          <w:szCs w:val="20"/>
        </w:rPr>
        <w:t xml:space="preserve"> </w:t>
      </w:r>
    </w:p>
    <w:p w14:paraId="67B19AD7" w14:textId="06FCC3A4" w:rsidR="00725C0B" w:rsidRDefault="00725C0B" w:rsidP="00725C0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Actual Total </w:t>
      </w:r>
      <w:r w:rsidR="00F41415">
        <w:rPr>
          <w:rFonts w:ascii="ArialMT" w:eastAsiaTheme="minorEastAsia" w:hAnsi="ArialMT" w:cs="ArialMT"/>
          <w:szCs w:val="20"/>
        </w:rPr>
        <w:t>heat</w:t>
      </w:r>
      <w:r w:rsidRPr="007E5695">
        <w:rPr>
          <w:rFonts w:ascii="ArialMT" w:eastAsiaTheme="minorEastAsia" w:hAnsi="ArialMT" w:cs="ArialMT"/>
          <w:szCs w:val="20"/>
        </w:rPr>
        <w:t xml:space="preserve">ing Load with considering 10% over capacity </w:t>
      </w:r>
      <w:r w:rsidR="00F41415">
        <w:rPr>
          <w:rFonts w:ascii="ArialMT" w:eastAsiaTheme="minorEastAsia" w:hAnsi="ArialMT" w:cs="ArialMT"/>
          <w:szCs w:val="20"/>
        </w:rPr>
        <w:t>= 1076 * 1.1 *3.412=4038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7E5695">
        <w:rPr>
          <w:rFonts w:ascii="ArialMT" w:eastAsiaTheme="minorEastAsia" w:hAnsi="ArialMT" w:cs="ArialMT"/>
          <w:szCs w:val="20"/>
        </w:rPr>
        <w:t xml:space="preserve"> </w:t>
      </w:r>
    </w:p>
    <w:p w14:paraId="18AB4358" w14:textId="59DF76E0" w:rsidR="00C06772" w:rsidRPr="007E5695" w:rsidRDefault="00C06772" w:rsidP="00942458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Split Un</w:t>
      </w:r>
      <w:r w:rsidR="00B35800">
        <w:rPr>
          <w:rFonts w:ascii="ArialMT" w:eastAsiaTheme="minorEastAsia" w:hAnsi="ArialMT" w:cs="ArialMT"/>
          <w:szCs w:val="20"/>
        </w:rPr>
        <w:t>it Actual Cooling</w:t>
      </w:r>
      <w:r w:rsidR="00942458">
        <w:rPr>
          <w:rFonts w:ascii="ArialMT" w:eastAsiaTheme="minorEastAsia" w:hAnsi="ArialMT" w:cs="ArialMT"/>
          <w:szCs w:val="20"/>
        </w:rPr>
        <w:t>/Heating</w:t>
      </w:r>
      <w:r w:rsidR="00B007E6">
        <w:rPr>
          <w:rFonts w:ascii="ArialMT" w:eastAsiaTheme="minorEastAsia" w:hAnsi="ArialMT" w:cs="ArialMT"/>
          <w:szCs w:val="20"/>
        </w:rPr>
        <w:t xml:space="preserve"> Capacity= 19137/1350</w:t>
      </w:r>
      <w:r>
        <w:rPr>
          <w:rFonts w:ascii="ArialMT" w:eastAsiaTheme="minorEastAsia" w:hAnsi="ArialMT" w:cs="ArialMT"/>
          <w:szCs w:val="20"/>
        </w:rPr>
        <w:t xml:space="preserve"> </w:t>
      </w:r>
      <w:proofErr w:type="spellStart"/>
      <w:r>
        <w:rPr>
          <w:rFonts w:ascii="ArialMT" w:eastAsiaTheme="minorEastAsia" w:hAnsi="ArialMT" w:cs="ArialMT"/>
          <w:szCs w:val="20"/>
        </w:rPr>
        <w:t>btu</w:t>
      </w:r>
      <w:proofErr w:type="spellEnd"/>
      <w:r>
        <w:rPr>
          <w:rFonts w:ascii="ArialMT" w:eastAsiaTheme="minorEastAsia" w:hAnsi="ArialMT" w:cs="ArialMT"/>
          <w:szCs w:val="20"/>
        </w:rPr>
        <w:t>/</w:t>
      </w:r>
      <w:proofErr w:type="spellStart"/>
      <w:r>
        <w:rPr>
          <w:rFonts w:ascii="ArialMT" w:eastAsiaTheme="minorEastAsia" w:hAnsi="ArialMT" w:cs="ArialMT"/>
          <w:szCs w:val="20"/>
        </w:rPr>
        <w:t>hr</w:t>
      </w:r>
      <w:proofErr w:type="spellEnd"/>
    </w:p>
    <w:p w14:paraId="0CB9AF55" w14:textId="22E34ED0" w:rsidR="00DF0B4A" w:rsidRPr="00DF0B4A" w:rsidRDefault="00DF0B4A" w:rsidP="00DF0B4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DF0B4A">
        <w:rPr>
          <w:rFonts w:ascii="ArialMT" w:eastAsiaTheme="minorEastAsia" w:hAnsi="ArialMT" w:cs="ArialMT"/>
          <w:szCs w:val="20"/>
        </w:rPr>
        <w:t>Switchgear</w:t>
      </w:r>
      <w:r w:rsidR="00C562D6">
        <w:rPr>
          <w:rFonts w:ascii="ArialMT" w:eastAsiaTheme="minorEastAsia" w:hAnsi="ArialMT" w:cs="ArialMT"/>
          <w:szCs w:val="20"/>
        </w:rPr>
        <w:t xml:space="preserve"> Room</w:t>
      </w:r>
      <w:r w:rsidRPr="00DF0B4A">
        <w:rPr>
          <w:rFonts w:ascii="ArialMT" w:eastAsiaTheme="minorEastAsia" w:hAnsi="ArialMT" w:cs="ArialMT"/>
          <w:szCs w:val="20"/>
        </w:rPr>
        <w:t xml:space="preserve"> load ÷ Quantity </w:t>
      </w:r>
      <w:proofErr w:type="gramStart"/>
      <w:r w:rsidRPr="00DF0B4A">
        <w:rPr>
          <w:rFonts w:ascii="ArialMT" w:eastAsiaTheme="minorEastAsia" w:hAnsi="ArialMT" w:cs="ArialMT"/>
          <w:szCs w:val="20"/>
        </w:rPr>
        <w:t xml:space="preserve">=  </w:t>
      </w:r>
      <w:r>
        <w:rPr>
          <w:rFonts w:ascii="ArialMT" w:eastAsiaTheme="minorEastAsia" w:hAnsi="ArialMT" w:cs="ArialMT"/>
          <w:szCs w:val="20"/>
        </w:rPr>
        <w:t>57412</w:t>
      </w:r>
      <w:proofErr w:type="gramEnd"/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DF0B4A">
        <w:rPr>
          <w:rFonts w:ascii="ArialMT" w:eastAsiaTheme="minorEastAsia" w:hAnsi="ArialMT" w:cs="ArialMT"/>
          <w:szCs w:val="20"/>
        </w:rPr>
        <w:t xml:space="preserve"> ÷ 3 = 19137  </w:t>
      </w:r>
      <w:proofErr w:type="spellStart"/>
      <w:r w:rsidRPr="00DF0B4A">
        <w:rPr>
          <w:rFonts w:ascii="ArialMT" w:eastAsiaTheme="minorEastAsia" w:hAnsi="ArialMT" w:cs="ArialMT"/>
          <w:szCs w:val="20"/>
        </w:rPr>
        <w:t>btu</w:t>
      </w:r>
      <w:proofErr w:type="spellEnd"/>
      <w:r w:rsidRPr="00DF0B4A">
        <w:rPr>
          <w:rFonts w:ascii="ArialMT" w:eastAsiaTheme="minorEastAsia" w:hAnsi="ArialMT" w:cs="ArialMT"/>
          <w:szCs w:val="20"/>
        </w:rPr>
        <w:t>/</w:t>
      </w:r>
      <w:proofErr w:type="spellStart"/>
      <w:r w:rsidRPr="00DF0B4A">
        <w:rPr>
          <w:rFonts w:ascii="ArialMT" w:eastAsiaTheme="minorEastAsia" w:hAnsi="ArialMT" w:cs="ArialMT"/>
          <w:szCs w:val="20"/>
        </w:rPr>
        <w:t>hr</w:t>
      </w:r>
      <w:proofErr w:type="spellEnd"/>
      <w:r w:rsidRPr="00DF0B4A">
        <w:rPr>
          <w:rFonts w:ascii="ArialMT" w:eastAsiaTheme="minorEastAsia" w:hAnsi="ArialMT" w:cs="ArialMT"/>
          <w:szCs w:val="20"/>
        </w:rPr>
        <w:t>→ 3*split unit 24000 nominal load-wall mounted</w:t>
      </w:r>
      <w:r w:rsidR="00347D49">
        <w:rPr>
          <w:rFonts w:ascii="ArialMT" w:eastAsiaTheme="minorEastAsia" w:hAnsi="ArialMT" w:cs="ArialMT"/>
          <w:szCs w:val="20"/>
        </w:rPr>
        <w:t xml:space="preserve"> (Tropical-heat pump type)</w:t>
      </w:r>
    </w:p>
    <w:p w14:paraId="4A88127D" w14:textId="77777777" w:rsidR="00DF0B4A" w:rsidRPr="0097182D" w:rsidRDefault="00DF0B4A" w:rsidP="00DF0B4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b/>
          <w:bCs/>
          <w:szCs w:val="20"/>
        </w:rPr>
      </w:pPr>
      <w:r w:rsidRPr="0097182D">
        <w:rPr>
          <w:rFonts w:ascii="ArialMT" w:eastAsiaTheme="minorEastAsia" w:hAnsi="ArialMT" w:cs="ArialMT"/>
          <w:b/>
          <w:bCs/>
          <w:szCs w:val="20"/>
        </w:rPr>
        <w:t>(</w:t>
      </w:r>
      <w:proofErr w:type="gramStart"/>
      <w:r w:rsidRPr="0097182D">
        <w:rPr>
          <w:rFonts w:ascii="ArialMT" w:eastAsiaTheme="minorEastAsia" w:hAnsi="ArialMT" w:cs="ArialMT"/>
          <w:b/>
          <w:bCs/>
          <w:szCs w:val="20"/>
        </w:rPr>
        <w:t>nominal</w:t>
      </w:r>
      <w:proofErr w:type="gramEnd"/>
      <w:r w:rsidRPr="0097182D">
        <w:rPr>
          <w:rFonts w:ascii="ArialMT" w:eastAsiaTheme="minorEastAsia" w:hAnsi="ArialMT" w:cs="ArialMT"/>
          <w:b/>
          <w:bCs/>
          <w:szCs w:val="20"/>
        </w:rPr>
        <w:t xml:space="preserve"> capacity will be checked by vendor according to ambient temperature)</w:t>
      </w:r>
    </w:p>
    <w:p w14:paraId="68696D64" w14:textId="769AD227" w:rsidR="000532E7" w:rsidRPr="007E5695" w:rsidRDefault="00E80A04" w:rsidP="000C267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 Indoor Unit Equipment No: 1301</w:t>
      </w:r>
      <w:r w:rsidR="000532E7" w:rsidRPr="007E5695">
        <w:rPr>
          <w:rFonts w:ascii="ArialMT" w:eastAsiaTheme="minorEastAsia" w:hAnsi="ArialMT" w:cs="ArialMT"/>
          <w:szCs w:val="20"/>
        </w:rPr>
        <w:t>-SUI-01</w:t>
      </w:r>
      <w:r w:rsidR="000E6E3A" w:rsidRPr="007E5695">
        <w:rPr>
          <w:rFonts w:ascii="ArialMT" w:eastAsiaTheme="minorEastAsia" w:hAnsi="ArialMT" w:cs="ArialMT"/>
          <w:szCs w:val="20"/>
        </w:rPr>
        <w:t xml:space="preserve"> A</w:t>
      </w:r>
      <w:proofErr w:type="gramStart"/>
      <w:r w:rsidR="000E6E3A" w:rsidRPr="007E5695">
        <w:rPr>
          <w:rFonts w:ascii="ArialMT" w:eastAsiaTheme="minorEastAsia" w:hAnsi="ArialMT" w:cs="ArialMT"/>
          <w:szCs w:val="20"/>
        </w:rPr>
        <w:t>,B</w:t>
      </w:r>
      <w:r w:rsidR="00942458">
        <w:rPr>
          <w:rFonts w:ascii="ArialMT" w:eastAsiaTheme="minorEastAsia" w:hAnsi="ArialMT" w:cs="ArialMT"/>
          <w:szCs w:val="20"/>
        </w:rPr>
        <w:t>,C</w:t>
      </w:r>
      <w:proofErr w:type="gramEnd"/>
    </w:p>
    <w:p w14:paraId="2F9681AD" w14:textId="32D76CD7" w:rsidR="000532E7" w:rsidRPr="007E5695" w:rsidRDefault="000532E7" w:rsidP="00942458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Quantity: </w:t>
      </w:r>
      <w:r w:rsidR="00942458">
        <w:rPr>
          <w:rFonts w:ascii="ArialMT" w:eastAsiaTheme="minorEastAsia" w:hAnsi="ArialMT" w:cs="ArialMT"/>
          <w:szCs w:val="20"/>
        </w:rPr>
        <w:t>3</w:t>
      </w:r>
    </w:p>
    <w:p w14:paraId="3BF9965A" w14:textId="77777777" w:rsidR="000532E7" w:rsidRPr="007E5695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gramStart"/>
      <w:r w:rsidRPr="007E5695">
        <w:rPr>
          <w:rFonts w:ascii="ArialMT" w:eastAsiaTheme="minorEastAsia" w:hAnsi="ArialMT" w:cs="ArialMT"/>
          <w:szCs w:val="20"/>
        </w:rPr>
        <w:t>Type :</w:t>
      </w:r>
      <w:proofErr w:type="gramEnd"/>
      <w:r w:rsidRPr="007E5695">
        <w:rPr>
          <w:rFonts w:ascii="ArialMT" w:eastAsiaTheme="minorEastAsia" w:hAnsi="ArialMT" w:cs="ArialMT"/>
          <w:szCs w:val="20"/>
        </w:rPr>
        <w:t xml:space="preserve"> wall mounted</w:t>
      </w:r>
    </w:p>
    <w:p w14:paraId="7109BFA0" w14:textId="336924A8" w:rsidR="000532E7" w:rsidRPr="007E5695" w:rsidRDefault="00E80A04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Outdoor Unit Equipment No: 1301</w:t>
      </w:r>
      <w:r w:rsidR="000532E7" w:rsidRPr="007E5695">
        <w:rPr>
          <w:rFonts w:ascii="ArialMT" w:eastAsiaTheme="minorEastAsia" w:hAnsi="ArialMT" w:cs="ArialMT"/>
          <w:szCs w:val="20"/>
        </w:rPr>
        <w:t>-SUO-0</w:t>
      </w:r>
      <w:r w:rsidR="000E6E3A" w:rsidRPr="007E5695">
        <w:rPr>
          <w:rFonts w:ascii="ArialMT" w:eastAsiaTheme="minorEastAsia" w:hAnsi="ArialMT" w:cs="ArialMT"/>
          <w:szCs w:val="20"/>
        </w:rPr>
        <w:t>1 A</w:t>
      </w:r>
      <w:proofErr w:type="gramStart"/>
      <w:r w:rsidR="000E6E3A" w:rsidRPr="007E5695">
        <w:rPr>
          <w:rFonts w:ascii="ArialMT" w:eastAsiaTheme="minorEastAsia" w:hAnsi="ArialMT" w:cs="ArialMT"/>
          <w:szCs w:val="20"/>
        </w:rPr>
        <w:t>,B</w:t>
      </w:r>
      <w:r w:rsidR="00942458">
        <w:rPr>
          <w:rFonts w:ascii="ArialMT" w:eastAsiaTheme="minorEastAsia" w:hAnsi="ArialMT" w:cs="ArialMT"/>
          <w:szCs w:val="20"/>
        </w:rPr>
        <w:t>,C</w:t>
      </w:r>
      <w:proofErr w:type="gramEnd"/>
    </w:p>
    <w:p w14:paraId="1C32A539" w14:textId="5DF934BA" w:rsidR="000532E7" w:rsidRDefault="000532E7" w:rsidP="000532E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7724C035" w14:textId="7668291A" w:rsidR="00F648E3" w:rsidRPr="00D813E6" w:rsidRDefault="00F648E3" w:rsidP="00D813E6">
      <w:pPr>
        <w:pStyle w:val="Heading2"/>
        <w:rPr>
          <w:rFonts w:asciiTheme="minorBidi" w:hAnsiTheme="minorBidi" w:cstheme="minorBidi"/>
        </w:rPr>
      </w:pPr>
      <w:bookmarkStart w:id="83" w:name="_Toc114050604"/>
      <w:r w:rsidRPr="00D813E6">
        <w:rPr>
          <w:rFonts w:asciiTheme="minorBidi" w:hAnsiTheme="minorBidi" w:cstheme="minorBidi"/>
        </w:rPr>
        <w:t>Exhaust fan selection</w:t>
      </w:r>
      <w:bookmarkEnd w:id="8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</w:tblGrid>
      <w:tr w:rsidR="00D813E6" w14:paraId="66BFA01B" w14:textId="77777777" w:rsidTr="001223F0">
        <w:trPr>
          <w:jc w:val="center"/>
        </w:trPr>
        <w:tc>
          <w:tcPr>
            <w:tcW w:w="2310" w:type="dxa"/>
          </w:tcPr>
          <w:p w14:paraId="609DA0A7" w14:textId="77777777" w:rsidR="00D813E6" w:rsidRDefault="00D813E6" w:rsidP="001223F0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14:paraId="1A290C0C" w14:textId="12C17B82" w:rsidR="00D813E6" w:rsidRDefault="00A41552" w:rsidP="001223F0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1301</w:t>
            </w:r>
            <w:r w:rsidR="00D813E6">
              <w:rPr>
                <w:rFonts w:ascii="ArialMT" w:eastAsiaTheme="minorHAnsi" w:hAnsi="ArialMT" w:cs="ArialMT"/>
                <w:szCs w:val="20"/>
              </w:rPr>
              <w:t>-EF-01</w:t>
            </w:r>
          </w:p>
        </w:tc>
        <w:tc>
          <w:tcPr>
            <w:tcW w:w="2311" w:type="dxa"/>
          </w:tcPr>
          <w:p w14:paraId="33BFF8FC" w14:textId="2FEA13C0" w:rsidR="00D813E6" w:rsidRDefault="00A41552" w:rsidP="001223F0">
            <w:pPr>
              <w:pStyle w:val="0-MAINTEXT"/>
              <w:rPr>
                <w:rFonts w:ascii="ArialMT" w:eastAsiaTheme="minorHAnsi" w:hAnsi="ArialMT" w:cs="ArialMT"/>
                <w:szCs w:val="20"/>
              </w:rPr>
            </w:pPr>
            <w:r>
              <w:rPr>
                <w:rFonts w:ascii="ArialMT" w:eastAsiaTheme="minorHAnsi" w:hAnsi="ArialMT" w:cs="ArialMT"/>
                <w:szCs w:val="20"/>
              </w:rPr>
              <w:t>1301</w:t>
            </w:r>
            <w:r w:rsidR="00D813E6">
              <w:rPr>
                <w:rFonts w:ascii="ArialMT" w:eastAsiaTheme="minorHAnsi" w:hAnsi="ArialMT" w:cs="ArialMT"/>
                <w:szCs w:val="20"/>
              </w:rPr>
              <w:t>-EF-02</w:t>
            </w:r>
          </w:p>
        </w:tc>
      </w:tr>
      <w:tr w:rsidR="00D813E6" w14:paraId="70434CBA" w14:textId="77777777" w:rsidTr="001223F0">
        <w:trPr>
          <w:jc w:val="center"/>
        </w:trPr>
        <w:tc>
          <w:tcPr>
            <w:tcW w:w="2310" w:type="dxa"/>
          </w:tcPr>
          <w:p w14:paraId="606E0D5D" w14:textId="77777777" w:rsidR="00D813E6" w:rsidRDefault="00D813E6" w:rsidP="001223F0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14:paraId="790395A7" w14:textId="77777777" w:rsidR="00D813E6" w:rsidRDefault="00D813E6" w:rsidP="001223F0">
            <w:pPr>
              <w:pStyle w:val="0-MAINTEXT"/>
            </w:pPr>
            <w:r>
              <w:t>1</w:t>
            </w:r>
          </w:p>
        </w:tc>
        <w:tc>
          <w:tcPr>
            <w:tcW w:w="2311" w:type="dxa"/>
          </w:tcPr>
          <w:p w14:paraId="199124F3" w14:textId="77777777" w:rsidR="00D813E6" w:rsidRDefault="00D813E6" w:rsidP="001223F0">
            <w:pPr>
              <w:pStyle w:val="0-MAINTEXT"/>
            </w:pPr>
            <w:r>
              <w:t>1</w:t>
            </w:r>
          </w:p>
        </w:tc>
      </w:tr>
      <w:tr w:rsidR="00D813E6" w14:paraId="2F9044E3" w14:textId="77777777" w:rsidTr="001223F0">
        <w:trPr>
          <w:jc w:val="center"/>
        </w:trPr>
        <w:tc>
          <w:tcPr>
            <w:tcW w:w="2310" w:type="dxa"/>
          </w:tcPr>
          <w:p w14:paraId="60E35C3A" w14:textId="77777777" w:rsidR="00D813E6" w:rsidRDefault="00D813E6" w:rsidP="001223F0">
            <w:pPr>
              <w:pStyle w:val="0-MAINTEXT"/>
            </w:pPr>
            <w:r>
              <w:t>Type</w:t>
            </w:r>
          </w:p>
        </w:tc>
        <w:tc>
          <w:tcPr>
            <w:tcW w:w="2311" w:type="dxa"/>
          </w:tcPr>
          <w:p w14:paraId="0D560333" w14:textId="77777777" w:rsidR="00D813E6" w:rsidRDefault="00D813E6" w:rsidP="001223F0">
            <w:pPr>
              <w:pStyle w:val="0-MAINTEXT"/>
            </w:pPr>
            <w:r>
              <w:t>WALL MOUNTED</w:t>
            </w:r>
          </w:p>
        </w:tc>
        <w:tc>
          <w:tcPr>
            <w:tcW w:w="2311" w:type="dxa"/>
          </w:tcPr>
          <w:p w14:paraId="37C5851C" w14:textId="77777777" w:rsidR="00D813E6" w:rsidRDefault="00D813E6" w:rsidP="001223F0">
            <w:pPr>
              <w:pStyle w:val="0-MAINTEXT"/>
            </w:pPr>
            <w:r>
              <w:t>WALL MOUNTED</w:t>
            </w:r>
          </w:p>
        </w:tc>
      </w:tr>
      <w:tr w:rsidR="00D813E6" w14:paraId="1E2D8E56" w14:textId="77777777" w:rsidTr="001223F0">
        <w:trPr>
          <w:jc w:val="center"/>
        </w:trPr>
        <w:tc>
          <w:tcPr>
            <w:tcW w:w="2310" w:type="dxa"/>
          </w:tcPr>
          <w:p w14:paraId="4CAF7767" w14:textId="77777777" w:rsidR="00D813E6" w:rsidRDefault="00D813E6" w:rsidP="001223F0">
            <w:pPr>
              <w:pStyle w:val="0-MAINTEXT"/>
            </w:pPr>
            <w:r>
              <w:t>Flow Rate(CMH)</w:t>
            </w:r>
          </w:p>
        </w:tc>
        <w:tc>
          <w:tcPr>
            <w:tcW w:w="2311" w:type="dxa"/>
          </w:tcPr>
          <w:p w14:paraId="02849A71" w14:textId="14B2FC57" w:rsidR="00D813E6" w:rsidRDefault="00811139" w:rsidP="001223F0">
            <w:pPr>
              <w:pStyle w:val="0-MAINTEXT"/>
            </w:pPr>
            <w:r>
              <w:t>19</w:t>
            </w:r>
            <w:r w:rsidR="00D813E6">
              <w:t>0 ≈ (ACH-10)</w:t>
            </w:r>
          </w:p>
        </w:tc>
        <w:tc>
          <w:tcPr>
            <w:tcW w:w="2311" w:type="dxa"/>
          </w:tcPr>
          <w:p w14:paraId="3425835E" w14:textId="60337998" w:rsidR="00D813E6" w:rsidRPr="00FB1687" w:rsidRDefault="00811139" w:rsidP="00811139">
            <w:pPr>
              <w:pStyle w:val="0-MAINTEXT"/>
              <w:rPr>
                <w:color w:val="FF0000"/>
              </w:rPr>
            </w:pPr>
            <w:r>
              <w:t>8</w:t>
            </w:r>
            <w:r w:rsidR="00D813E6" w:rsidRPr="00433670">
              <w:t>0L/S ≈ (ACH-</w:t>
            </w:r>
            <w:r>
              <w:t>1</w:t>
            </w:r>
            <w:r w:rsidR="00D813E6" w:rsidRPr="00433670">
              <w:t>)</w:t>
            </w:r>
          </w:p>
        </w:tc>
      </w:tr>
      <w:tr w:rsidR="00D813E6" w14:paraId="27EFF07B" w14:textId="77777777" w:rsidTr="001223F0">
        <w:trPr>
          <w:trHeight w:val="1547"/>
          <w:jc w:val="center"/>
        </w:trPr>
        <w:tc>
          <w:tcPr>
            <w:tcW w:w="2310" w:type="dxa"/>
          </w:tcPr>
          <w:p w14:paraId="54BA33E9" w14:textId="77777777" w:rsidR="00D813E6" w:rsidRDefault="00D813E6" w:rsidP="001223F0">
            <w:pPr>
              <w:pStyle w:val="0-MAINTEXT"/>
            </w:pPr>
            <w:r>
              <w:t>Static Pressure</w:t>
            </w:r>
          </w:p>
          <w:p w14:paraId="0666541B" w14:textId="77777777" w:rsidR="00D813E6" w:rsidRDefault="00D813E6" w:rsidP="001223F0">
            <w:pPr>
              <w:pStyle w:val="0-MAINTEXT"/>
            </w:pPr>
          </w:p>
          <w:p w14:paraId="1EB536D9" w14:textId="77777777" w:rsidR="00D813E6" w:rsidRDefault="00D813E6" w:rsidP="001223F0">
            <w:pPr>
              <w:pStyle w:val="0-MAINTEXT"/>
            </w:pPr>
          </w:p>
        </w:tc>
        <w:tc>
          <w:tcPr>
            <w:tcW w:w="2311" w:type="dxa"/>
          </w:tcPr>
          <w:p w14:paraId="387C455B" w14:textId="77777777" w:rsidR="00E1117A" w:rsidRDefault="00811139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</w:p>
          <w:p w14:paraId="7CFF783D" w14:textId="2F5ADC11" w:rsidR="00811139" w:rsidRDefault="00E1117A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44</w:t>
            </w:r>
            <w:r w:rsidR="00811139">
              <w:rPr>
                <w:rFonts w:ascii="ArialMT" w:eastAsiaTheme="minorHAnsi" w:hAnsi="ArialMT" w:cs="ArialMT"/>
                <w:sz w:val="19"/>
                <w:szCs w:val="19"/>
              </w:rPr>
              <w:t>pa</w:t>
            </w:r>
          </w:p>
          <w:p w14:paraId="6FB4B847" w14:textId="77777777" w:rsidR="00811139" w:rsidRDefault="00811139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030E649F" w14:textId="77777777" w:rsidR="00811139" w:rsidRPr="007D759E" w:rsidRDefault="00811139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A36DFBB" w14:textId="77777777" w:rsidR="00811139" w:rsidRPr="007D759E" w:rsidRDefault="00811139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49F7925E" w14:textId="28BC3B55" w:rsidR="00D813E6" w:rsidRPr="00937F2E" w:rsidRDefault="00811139" w:rsidP="002B7D4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="00AB1631">
              <w:rPr>
                <w:rFonts w:ascii="ArialMT" w:eastAsiaTheme="minorHAnsi" w:hAnsi="ArialMT" w:cs="ArialMT"/>
                <w:sz w:val="19"/>
                <w:szCs w:val="19"/>
              </w:rPr>
              <w:t xml:space="preserve">Total pr. Drop </w:t>
            </w:r>
            <w:r w:rsidR="00E1117A">
              <w:rPr>
                <w:rFonts w:ascii="ArialMT" w:eastAsiaTheme="minorHAnsi" w:hAnsi="ArialMT" w:cs="ArialMT"/>
                <w:sz w:val="19"/>
                <w:szCs w:val="19"/>
              </w:rPr>
              <w:t>With 1</w:t>
            </w:r>
            <w:r w:rsidR="002B7D4C">
              <w:rPr>
                <w:rFonts w:ascii="ArialMT" w:eastAsiaTheme="minorHAnsi" w:hAnsi="ArialMT" w:cs="ArialMT"/>
                <w:sz w:val="19"/>
                <w:szCs w:val="19"/>
              </w:rPr>
              <w:t>0</w:t>
            </w:r>
            <w:r w:rsidR="00E1117A">
              <w:rPr>
                <w:rFonts w:ascii="ArialMT" w:eastAsiaTheme="minorHAnsi" w:hAnsi="ArialMT" w:cs="ArialMT"/>
                <w:sz w:val="19"/>
                <w:szCs w:val="19"/>
              </w:rPr>
              <w:t>% over</w:t>
            </w:r>
            <w:r w:rsidR="00AB1631">
              <w:rPr>
                <w:rFonts w:ascii="ArialMT" w:eastAsiaTheme="minorHAnsi" w:hAnsi="ArialMT" w:cs="ArialMT"/>
                <w:sz w:val="19"/>
                <w:szCs w:val="19"/>
              </w:rPr>
              <w:t xml:space="preserve"> design</w:t>
            </w:r>
            <w:r>
              <w:t>→</w:t>
            </w:r>
            <w:r w:rsidR="00156EFA">
              <w:rPr>
                <w:rFonts w:ascii="ArialMT" w:eastAsiaTheme="minorHAnsi" w:hAnsi="ArialMT" w:cs="ArialMT"/>
                <w:sz w:val="19"/>
                <w:szCs w:val="19"/>
              </w:rPr>
              <w:t>9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0 pa</w:t>
            </w:r>
            <w:r w:rsidRPr="00937F2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</w:tc>
        <w:tc>
          <w:tcPr>
            <w:tcW w:w="2311" w:type="dxa"/>
          </w:tcPr>
          <w:p w14:paraId="1312E6D8" w14:textId="77777777" w:rsidR="00E1117A" w:rsidRDefault="00D813E6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</w:p>
          <w:p w14:paraId="39B6F50B" w14:textId="1F4BC8B7" w:rsidR="00D813E6" w:rsidRDefault="00E1117A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44</w:t>
            </w:r>
            <w:r w:rsidR="00D813E6">
              <w:rPr>
                <w:rFonts w:ascii="ArialMT" w:eastAsiaTheme="minorHAnsi" w:hAnsi="ArialMT" w:cs="ArialMT"/>
                <w:sz w:val="19"/>
                <w:szCs w:val="19"/>
              </w:rPr>
              <w:t>pa</w:t>
            </w:r>
          </w:p>
          <w:p w14:paraId="3AE3791E" w14:textId="77777777" w:rsidR="00D813E6" w:rsidRDefault="00D813E6" w:rsidP="001223F0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43AA50BC" w14:textId="77777777" w:rsidR="00D813E6" w:rsidRPr="007D759E" w:rsidRDefault="00D813E6" w:rsidP="001223F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77E81828" w14:textId="77777777" w:rsidR="00D813E6" w:rsidRPr="007D759E" w:rsidRDefault="00D813E6" w:rsidP="001223F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DF3AAE6" w14:textId="5C8CCB21" w:rsidR="00D813E6" w:rsidRPr="0004779C" w:rsidRDefault="00AB1631" w:rsidP="002B7D4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Total pr. Drop With 1</w:t>
            </w:r>
            <w:r w:rsidR="002B7D4C">
              <w:rPr>
                <w:rFonts w:ascii="ArialMT" w:eastAsiaTheme="minorHAnsi" w:hAnsi="ArialMT" w:cs="ArialMT"/>
                <w:sz w:val="19"/>
                <w:szCs w:val="19"/>
              </w:rPr>
              <w:t>0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% over design</w:t>
            </w:r>
            <w:r>
              <w:t>→</w:t>
            </w:r>
            <w:r w:rsidR="00156EFA">
              <w:rPr>
                <w:rFonts w:ascii="ArialMT" w:eastAsiaTheme="minorHAnsi" w:hAnsi="ArialMT" w:cs="ArialMT"/>
                <w:sz w:val="19"/>
                <w:szCs w:val="19"/>
              </w:rPr>
              <w:t>9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0 pa</w:t>
            </w:r>
          </w:p>
        </w:tc>
      </w:tr>
      <w:tr w:rsidR="00D813E6" w14:paraId="5979BD34" w14:textId="77777777" w:rsidTr="001223F0">
        <w:trPr>
          <w:jc w:val="center"/>
        </w:trPr>
        <w:tc>
          <w:tcPr>
            <w:tcW w:w="2310" w:type="dxa"/>
          </w:tcPr>
          <w:p w14:paraId="3AE957A1" w14:textId="77777777" w:rsidR="00D813E6" w:rsidRDefault="00D813E6" w:rsidP="001223F0">
            <w:pPr>
              <w:pStyle w:val="0-MAINTEXT"/>
            </w:pPr>
            <w:r>
              <w:t>Service Area</w:t>
            </w:r>
          </w:p>
        </w:tc>
        <w:tc>
          <w:tcPr>
            <w:tcW w:w="2311" w:type="dxa"/>
          </w:tcPr>
          <w:p w14:paraId="24D39721" w14:textId="77777777" w:rsidR="00D813E6" w:rsidRDefault="00D813E6" w:rsidP="001223F0">
            <w:pPr>
              <w:pStyle w:val="0-MAINTEXT"/>
            </w:pPr>
            <w:r>
              <w:t>Battery Room</w:t>
            </w:r>
          </w:p>
        </w:tc>
        <w:tc>
          <w:tcPr>
            <w:tcW w:w="2311" w:type="dxa"/>
          </w:tcPr>
          <w:p w14:paraId="64598615" w14:textId="5206C018" w:rsidR="00D813E6" w:rsidRDefault="00D813E6" w:rsidP="001223F0">
            <w:pPr>
              <w:pStyle w:val="0-MAINTEXT"/>
            </w:pPr>
            <w:r>
              <w:t>Switchgear Room</w:t>
            </w:r>
          </w:p>
        </w:tc>
      </w:tr>
      <w:tr w:rsidR="00D813E6" w14:paraId="3C66E128" w14:textId="77777777" w:rsidTr="001223F0">
        <w:trPr>
          <w:jc w:val="center"/>
        </w:trPr>
        <w:tc>
          <w:tcPr>
            <w:tcW w:w="2310" w:type="dxa"/>
          </w:tcPr>
          <w:p w14:paraId="2E5C4B1C" w14:textId="77777777" w:rsidR="00D813E6" w:rsidRDefault="00D813E6" w:rsidP="001223F0">
            <w:pPr>
              <w:pStyle w:val="0-MAINTEXT"/>
            </w:pPr>
            <w:r>
              <w:t>Remarks</w:t>
            </w:r>
          </w:p>
        </w:tc>
        <w:tc>
          <w:tcPr>
            <w:tcW w:w="2311" w:type="dxa"/>
          </w:tcPr>
          <w:p w14:paraId="25BA3522" w14:textId="77777777" w:rsidR="00D813E6" w:rsidRDefault="00D813E6" w:rsidP="001223F0">
            <w:pPr>
              <w:pStyle w:val="0-MAINTEXT"/>
            </w:pPr>
          </w:p>
        </w:tc>
        <w:tc>
          <w:tcPr>
            <w:tcW w:w="2311" w:type="dxa"/>
          </w:tcPr>
          <w:p w14:paraId="73952986" w14:textId="77777777" w:rsidR="00D813E6" w:rsidRDefault="00D813E6" w:rsidP="001223F0">
            <w:pPr>
              <w:pStyle w:val="0-MAINTEXT"/>
            </w:pPr>
          </w:p>
        </w:tc>
      </w:tr>
    </w:tbl>
    <w:p w14:paraId="17DE9E26" w14:textId="77777777" w:rsidR="00D813E6" w:rsidRDefault="00D813E6" w:rsidP="00F648E3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26B2D524" w14:textId="77777777" w:rsidR="00D813E6" w:rsidRDefault="00D813E6" w:rsidP="00D813E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35A78398" w14:textId="1C4282DC" w:rsidR="00D813E6" w:rsidRDefault="002A2C17" w:rsidP="00D813E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>
        <w:rPr>
          <w:rFonts w:ascii="Arial" w:hAnsi="Arial" w:cs="Arial"/>
          <w:b/>
          <w:bCs/>
          <w:caps/>
          <w:sz w:val="22"/>
          <w:szCs w:val="22"/>
          <w:lang w:val="en-GB"/>
        </w:rPr>
        <w:br/>
      </w:r>
    </w:p>
    <w:p w14:paraId="76703CED" w14:textId="77777777" w:rsidR="00D813E6" w:rsidRDefault="00D813E6" w:rsidP="00D813E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5265CE94" w14:textId="77777777" w:rsidR="00D813E6" w:rsidRDefault="00D813E6" w:rsidP="00D813E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54600AEF" w14:textId="2B2D5B9D" w:rsidR="000532E7" w:rsidRPr="00306AC0" w:rsidRDefault="000532E7" w:rsidP="00DA1AA2">
      <w:pPr>
        <w:pStyle w:val="Heading2"/>
        <w:rPr>
          <w:b w:val="0"/>
          <w:bCs w:val="0"/>
          <w:caps w:val="0"/>
        </w:rPr>
      </w:pPr>
      <w:r w:rsidRPr="00DA1AA2">
        <w:rPr>
          <w:rFonts w:asciiTheme="minorBidi" w:hAnsiTheme="minorBidi" w:cstheme="minorBidi"/>
        </w:rPr>
        <w:t>SAND TRAP LOUVER</w:t>
      </w:r>
      <w:r w:rsidR="00DA1AA2">
        <w:rPr>
          <w:rFonts w:asciiTheme="minorBidi" w:hAnsiTheme="minorBidi" w:cstheme="minorBidi"/>
        </w:rPr>
        <w:t xml:space="preserve"> selection</w:t>
      </w:r>
      <w:r>
        <w:br/>
      </w:r>
    </w:p>
    <w:p w14:paraId="611DD89F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Battery Room</w:t>
      </w:r>
      <w:r w:rsidRPr="00F5698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Sand Trap Louver (STL-01)</w:t>
      </w:r>
      <w:r w:rsidRPr="005859C4">
        <w:rPr>
          <w:b/>
          <w:bCs/>
          <w:sz w:val="24"/>
        </w:rPr>
        <w:t>:</w:t>
      </w:r>
    </w:p>
    <w:p w14:paraId="510C3316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5C10BF56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Pressure Drop = 44 pa </w:t>
      </w:r>
      <w:proofErr w:type="gramStart"/>
      <w:r>
        <w:rPr>
          <w:rFonts w:ascii="ArialMT" w:eastAsiaTheme="minorHAnsi" w:hAnsi="ArialMT" w:cs="ArialMT"/>
          <w:szCs w:val="20"/>
        </w:rPr>
        <w:t>≈  0.174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</w:p>
    <w:p w14:paraId="0989391C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190 l/s </w:t>
      </w:r>
    </w:p>
    <w:p w14:paraId="7060AC1A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EastAsia" w:hAnsi="ArialMT" w:cs="ArialMT"/>
          <w:szCs w:val="20"/>
        </w:rPr>
        <w:t>from</w:t>
      </w:r>
      <w:proofErr w:type="gramEnd"/>
      <w:r>
        <w:rPr>
          <w:rFonts w:ascii="ArialMT" w:eastAsiaTheme="minorEastAsia" w:hAnsi="ArialMT" w:cs="ArialMT"/>
          <w:szCs w:val="20"/>
        </w:rPr>
        <w:t xml:space="preserve"> “</w:t>
      </w:r>
      <w:proofErr w:type="spellStart"/>
      <w:r w:rsidRPr="009959E3">
        <w:rPr>
          <w:rFonts w:ascii="ArialMT" w:eastAsiaTheme="minorEastAsia" w:hAnsi="ArialMT" w:cs="ArialMT"/>
          <w:b/>
          <w:bCs/>
          <w:szCs w:val="20"/>
        </w:rPr>
        <w:t>Shahrokhi</w:t>
      </w:r>
      <w:proofErr w:type="spellEnd"/>
      <w:r w:rsidRPr="009959E3">
        <w:rPr>
          <w:rFonts w:ascii="ArialMT" w:eastAsiaTheme="minorEastAsia" w:hAnsi="ArialMT" w:cs="ArialMT"/>
          <w:b/>
          <w:bCs/>
          <w:szCs w:val="20"/>
        </w:rPr>
        <w:t xml:space="preserve">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47B765D8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0.174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  <w:r>
        <w:rPr>
          <w:rFonts w:ascii="ArialMT" w:eastAsiaTheme="minorHAnsi" w:hAnsi="ArialMT" w:cs="ArialMT"/>
          <w:szCs w:val="20"/>
        </w:rPr>
        <w:t xml:space="preserve"> Pressure Drop (from the SH.SAL.L table</w:t>
      </w:r>
      <w:proofErr w:type="gramStart"/>
      <w:r>
        <w:rPr>
          <w:rFonts w:ascii="ArialMT" w:eastAsiaTheme="minorHAnsi" w:hAnsi="ArialMT" w:cs="ArialMT"/>
          <w:szCs w:val="20"/>
        </w:rPr>
        <w:t>)→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=300 FPM</w:t>
      </w:r>
    </w:p>
    <w:p w14:paraId="61CAE7CF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l/s ≈ 403 CFM →</w:t>
      </w:r>
      <w:r w:rsidRPr="00C66A58">
        <w:rPr>
          <w:rFonts w:ascii="ArialMT" w:eastAsiaTheme="minorEastAsia" w:hAnsi="ArialMT" w:cs="ArialMT"/>
          <w:szCs w:val="20"/>
        </w:rPr>
        <w:t xml:space="preserve"> </w:t>
      </w:r>
    </w:p>
    <w:p w14:paraId="52D129B4" w14:textId="6613044E" w:rsidR="005839FF" w:rsidRDefault="00B9129E" w:rsidP="005839FF">
      <w:pPr>
        <w:bidi w:val="0"/>
        <w:spacing w:line="276" w:lineRule="auto"/>
        <w:rPr>
          <w:b/>
          <w:bCs/>
          <w:sz w:val="24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>403/300</w:t>
      </w:r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 xml:space="preserve">1.34 </w:t>
      </w:r>
      <w:r w:rsidR="005839FF" w:rsidRPr="00D14ACB">
        <w:t>→</w:t>
      </w:r>
      <w:r w:rsidR="005839FF" w:rsidRPr="005224DC">
        <w:rPr>
          <w:rFonts w:ascii="ArialMT" w:eastAsiaTheme="minorHAnsi" w:hAnsi="ArialMT" w:cs="ArialMT"/>
          <w:szCs w:val="20"/>
        </w:rPr>
        <w:t xml:space="preserve"> </w:t>
      </w:r>
      <w:r w:rsidR="005839FF">
        <w:rPr>
          <w:rFonts w:ascii="ArialMT" w:eastAsiaTheme="minorHAnsi" w:hAnsi="ArialMT" w:cs="ArialMT"/>
          <w:szCs w:val="20"/>
        </w:rPr>
        <w:t>W=36</w:t>
      </w:r>
      <w:proofErr w:type="gramStart"/>
      <w:r w:rsidR="005839FF">
        <w:rPr>
          <w:rFonts w:ascii="ArialMT" w:eastAsiaTheme="minorHAnsi" w:hAnsi="ArialMT" w:cs="ArialMT"/>
          <w:szCs w:val="20"/>
        </w:rPr>
        <w:t>” ,</w:t>
      </w:r>
      <w:proofErr w:type="gramEnd"/>
      <w:r w:rsidR="005839FF">
        <w:rPr>
          <w:rFonts w:ascii="ArialMT" w:eastAsiaTheme="minorHAnsi" w:hAnsi="ArialMT" w:cs="ArialMT"/>
          <w:szCs w:val="20"/>
        </w:rPr>
        <w:t xml:space="preserve"> H=18”</w:t>
      </w:r>
    </w:p>
    <w:p w14:paraId="3D39CA83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399E1BF2" w14:textId="77777777" w:rsidR="00EF2DA8" w:rsidRDefault="00EF2DA8" w:rsidP="005839FF">
      <w:pPr>
        <w:bidi w:val="0"/>
        <w:spacing w:line="276" w:lineRule="auto"/>
        <w:rPr>
          <w:b/>
          <w:bCs/>
          <w:sz w:val="24"/>
        </w:rPr>
      </w:pPr>
    </w:p>
    <w:p w14:paraId="0390665E" w14:textId="47A3B3F8" w:rsidR="000532E7" w:rsidRPr="00F66676" w:rsidRDefault="009A5A11" w:rsidP="00EF2DA8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Switchgear Room</w:t>
      </w:r>
      <w:r w:rsidR="000532E7">
        <w:rPr>
          <w:b/>
          <w:bCs/>
          <w:sz w:val="24"/>
        </w:rPr>
        <w:t xml:space="preserve"> Sand Trap Louver</w:t>
      </w:r>
      <w:r w:rsidR="004F1BB7">
        <w:rPr>
          <w:b/>
          <w:bCs/>
          <w:sz w:val="24"/>
        </w:rPr>
        <w:t xml:space="preserve"> (STL-02)</w:t>
      </w:r>
      <w:r w:rsidR="000532E7" w:rsidRPr="005859C4">
        <w:rPr>
          <w:b/>
          <w:bCs/>
          <w:sz w:val="24"/>
        </w:rPr>
        <w:t>:</w:t>
      </w:r>
    </w:p>
    <w:p w14:paraId="55B3DB12" w14:textId="77777777" w:rsidR="000532E7" w:rsidRDefault="000532E7" w:rsidP="000532E7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According to “</w:t>
      </w:r>
      <w:proofErr w:type="spellStart"/>
      <w:r w:rsidRPr="009959E3">
        <w:rPr>
          <w:rFonts w:ascii="ArialMT" w:eastAsiaTheme="minorEastAsia" w:hAnsi="ArialMT" w:cs="ArialMT"/>
          <w:b/>
          <w:bCs/>
          <w:szCs w:val="20"/>
        </w:rPr>
        <w:t>Shahrokhi</w:t>
      </w:r>
      <w:proofErr w:type="spellEnd"/>
      <w:r w:rsidRPr="009959E3">
        <w:rPr>
          <w:rFonts w:ascii="ArialMT" w:eastAsiaTheme="minorEastAsia" w:hAnsi="ArialMT" w:cs="ArialMT"/>
          <w:b/>
          <w:bCs/>
          <w:szCs w:val="20"/>
        </w:rPr>
        <w:t xml:space="preserve"> Manufacturing co</w:t>
      </w:r>
      <w:proofErr w:type="gramStart"/>
      <w:r w:rsidRPr="009959E3">
        <w:rPr>
          <w:rFonts w:ascii="ArialMT" w:eastAsiaTheme="minorEastAsia" w:hAnsi="ArialMT" w:cs="ArialMT"/>
          <w:b/>
          <w:bCs/>
          <w:szCs w:val="20"/>
        </w:rPr>
        <w:t>.</w:t>
      </w:r>
      <w:r>
        <w:rPr>
          <w:rFonts w:ascii="ArialMT" w:eastAsiaTheme="minorEastAsia" w:hAnsi="ArialMT" w:cs="ArialMT"/>
          <w:szCs w:val="20"/>
        </w:rPr>
        <w:t>“</w:t>
      </w:r>
      <w:proofErr w:type="gramEnd"/>
      <w:r>
        <w:rPr>
          <w:rFonts w:ascii="ArialMT" w:eastAsiaTheme="minorEastAsia" w:hAnsi="ArialMT" w:cs="ArialMT"/>
          <w:szCs w:val="20"/>
        </w:rPr>
        <w:t xml:space="preserve"> catalogue for Sand Trap Louver: </w:t>
      </w:r>
    </w:p>
    <w:p w14:paraId="6FE820D8" w14:textId="77777777" w:rsidR="000532E7" w:rsidRDefault="000532E7" w:rsidP="000532E7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</w:p>
    <w:p w14:paraId="37410078" w14:textId="77777777" w:rsidR="000532E7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 Face Velocity in FPM</w:t>
      </w:r>
    </w:p>
    <w:p w14:paraId="53BBDB20" w14:textId="77777777" w:rsidR="000532E7" w:rsidRPr="00F66676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 xml:space="preserve">= effective free area in square feet = CFM/FPM </w:t>
      </w:r>
    </w:p>
    <w:p w14:paraId="68D24B2A" w14:textId="6D3D54F5" w:rsidR="000532E7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Pressure Drop =</w:t>
      </w:r>
      <w:r w:rsidR="00D25660">
        <w:rPr>
          <w:rFonts w:ascii="ArialMT" w:eastAsiaTheme="minorHAnsi" w:hAnsi="ArialMT" w:cs="ArialMT"/>
          <w:szCs w:val="20"/>
        </w:rPr>
        <w:t xml:space="preserve"> </w:t>
      </w:r>
      <w:r w:rsidR="00936DE3">
        <w:rPr>
          <w:rFonts w:ascii="ArialMT" w:eastAsiaTheme="minorHAnsi" w:hAnsi="ArialMT" w:cs="ArialMT"/>
          <w:szCs w:val="20"/>
        </w:rPr>
        <w:t>44</w:t>
      </w:r>
      <w:r w:rsidR="009A5A11">
        <w:rPr>
          <w:rFonts w:ascii="ArialMT" w:eastAsiaTheme="minorHAnsi" w:hAnsi="ArialMT" w:cs="ArialMT"/>
          <w:szCs w:val="20"/>
        </w:rPr>
        <w:t xml:space="preserve"> pa ≈ 0.</w:t>
      </w:r>
      <w:r w:rsidR="00936DE3">
        <w:rPr>
          <w:rFonts w:ascii="ArialMT" w:eastAsiaTheme="minorHAnsi" w:hAnsi="ArialMT" w:cs="ArialMT"/>
          <w:szCs w:val="20"/>
        </w:rPr>
        <w:t>174</w:t>
      </w:r>
      <w:r>
        <w:rPr>
          <w:rFonts w:ascii="ArialMT" w:eastAsiaTheme="minorHAnsi" w:hAnsi="ArialMT" w:cs="ArialMT"/>
          <w:szCs w:val="20"/>
        </w:rPr>
        <w:t xml:space="preserve">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</w:p>
    <w:p w14:paraId="669A83B7" w14:textId="78FD754A" w:rsidR="000532E7" w:rsidRDefault="009A5A11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80</w:t>
      </w:r>
      <w:r w:rsidR="000532E7">
        <w:rPr>
          <w:rFonts w:ascii="ArialMT" w:eastAsiaTheme="minorHAnsi" w:hAnsi="ArialMT" w:cs="ArialMT"/>
          <w:szCs w:val="20"/>
        </w:rPr>
        <w:t xml:space="preserve"> l/s</w:t>
      </w:r>
      <w:r>
        <w:rPr>
          <w:rFonts w:ascii="ArialMT" w:eastAsiaTheme="minorHAnsi" w:hAnsi="ArialMT" w:cs="ArialMT"/>
          <w:szCs w:val="20"/>
        </w:rPr>
        <w:t xml:space="preserve"> ≈170 cfm</w:t>
      </w:r>
      <w:r w:rsidR="000532E7">
        <w:rPr>
          <w:rFonts w:ascii="ArialMT" w:eastAsiaTheme="minorHAnsi" w:hAnsi="ArialMT" w:cs="ArialMT"/>
          <w:szCs w:val="20"/>
        </w:rPr>
        <w:t xml:space="preserve"> </w:t>
      </w:r>
    </w:p>
    <w:p w14:paraId="50BBEE2D" w14:textId="77777777" w:rsidR="000532E7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EastAsia" w:hAnsi="ArialMT" w:cs="ArialMT"/>
          <w:szCs w:val="20"/>
        </w:rPr>
        <w:t>from</w:t>
      </w:r>
      <w:proofErr w:type="gramEnd"/>
      <w:r>
        <w:rPr>
          <w:rFonts w:ascii="ArialMT" w:eastAsiaTheme="minorEastAsia" w:hAnsi="ArialMT" w:cs="ArialMT"/>
          <w:szCs w:val="20"/>
        </w:rPr>
        <w:t xml:space="preserve"> “</w:t>
      </w:r>
      <w:proofErr w:type="spellStart"/>
      <w:r w:rsidRPr="009959E3">
        <w:rPr>
          <w:rFonts w:ascii="ArialMT" w:eastAsiaTheme="minorEastAsia" w:hAnsi="ArialMT" w:cs="ArialMT"/>
          <w:b/>
          <w:bCs/>
          <w:szCs w:val="20"/>
        </w:rPr>
        <w:t>Shahrokhi</w:t>
      </w:r>
      <w:proofErr w:type="spellEnd"/>
      <w:r w:rsidRPr="009959E3">
        <w:rPr>
          <w:rFonts w:ascii="ArialMT" w:eastAsiaTheme="minorEastAsia" w:hAnsi="ArialMT" w:cs="ArialMT"/>
          <w:b/>
          <w:bCs/>
          <w:szCs w:val="20"/>
        </w:rPr>
        <w:t xml:space="preserve">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54AD275D" w14:textId="101CF475" w:rsidR="000532E7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HAnsi" w:hAnsi="ArialMT" w:cs="ArialMT"/>
          <w:szCs w:val="20"/>
        </w:rPr>
        <w:t>if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w:r w:rsidR="009A5A11">
        <w:rPr>
          <w:rFonts w:ascii="ArialMT" w:eastAsiaTheme="minorHAnsi" w:hAnsi="ArialMT" w:cs="ArialMT"/>
          <w:szCs w:val="20"/>
        </w:rPr>
        <w:t>0</w:t>
      </w:r>
      <w:r w:rsidR="00936DE3">
        <w:rPr>
          <w:rFonts w:ascii="ArialMT" w:eastAsiaTheme="minorHAnsi" w:hAnsi="ArialMT" w:cs="ArialMT"/>
          <w:szCs w:val="20"/>
        </w:rPr>
        <w:t>.174</w:t>
      </w:r>
      <w:r>
        <w:rPr>
          <w:rFonts w:ascii="ArialMT" w:eastAsiaTheme="minorHAnsi" w:hAnsi="ArialMT" w:cs="ArialMT"/>
          <w:szCs w:val="20"/>
        </w:rPr>
        <w:t xml:space="preserve">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  <w:r>
        <w:rPr>
          <w:rFonts w:ascii="ArialMT" w:eastAsiaTheme="minorHAnsi" w:hAnsi="ArialMT" w:cs="ArialMT"/>
          <w:szCs w:val="20"/>
        </w:rPr>
        <w:t xml:space="preserve"> Pressure Drop (from the SH.SAL.L table)→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9A5A11">
        <w:rPr>
          <w:rFonts w:ascii="ArialMT" w:eastAsiaTheme="minorEastAsia" w:hAnsi="ArialMT" w:cs="ArialMT"/>
          <w:szCs w:val="20"/>
        </w:rPr>
        <w:t>=</w:t>
      </w:r>
      <w:r w:rsidR="00936DE3">
        <w:rPr>
          <w:rFonts w:ascii="ArialMT" w:eastAsiaTheme="minorEastAsia" w:hAnsi="ArialMT" w:cs="ArialMT"/>
          <w:szCs w:val="20"/>
        </w:rPr>
        <w:t>3</w:t>
      </w:r>
      <w:r w:rsidR="009A5A11">
        <w:rPr>
          <w:rFonts w:ascii="ArialMT" w:eastAsiaTheme="minorEastAsia" w:hAnsi="ArialMT" w:cs="ArialMT"/>
          <w:szCs w:val="20"/>
        </w:rPr>
        <w:t>00</w:t>
      </w:r>
      <w:r>
        <w:rPr>
          <w:rFonts w:ascii="ArialMT" w:eastAsiaTheme="minorEastAsia" w:hAnsi="ArialMT" w:cs="ArialMT"/>
          <w:szCs w:val="20"/>
        </w:rPr>
        <w:t xml:space="preserve"> FPM</w:t>
      </w:r>
    </w:p>
    <w:p w14:paraId="11CBEDA9" w14:textId="7276780B" w:rsidR="000532E7" w:rsidRDefault="00D25660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80 l/s ≈ 170 cfm</w:t>
      </w:r>
      <w:r w:rsidR="000532E7">
        <w:rPr>
          <w:rFonts w:ascii="ArialMT" w:eastAsiaTheme="minorHAnsi" w:hAnsi="ArialMT" w:cs="ArialMT"/>
          <w:szCs w:val="20"/>
        </w:rPr>
        <w:t xml:space="preserve"> →</w:t>
      </w:r>
      <w:r w:rsidR="000532E7" w:rsidRPr="00C66A58">
        <w:rPr>
          <w:rFonts w:ascii="ArialMT" w:eastAsiaTheme="minorEastAsia" w:hAnsi="ArialMT" w:cs="ArialMT"/>
          <w:szCs w:val="20"/>
        </w:rPr>
        <w:t xml:space="preserve"> </w:t>
      </w:r>
    </w:p>
    <w:p w14:paraId="57691BD3" w14:textId="2EE3D548" w:rsidR="000532E7" w:rsidRDefault="00B9129E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0532E7" w:rsidRPr="005224DC">
        <w:rPr>
          <w:rFonts w:ascii="ArialMT" w:eastAsiaTheme="minorHAnsi" w:hAnsi="ArialMT" w:cs="ArialMT"/>
          <w:szCs w:val="20"/>
        </w:rPr>
        <w:t>=</w:t>
      </w:r>
      <w:r w:rsidR="009A5A11">
        <w:rPr>
          <w:rFonts w:ascii="ArialMT" w:eastAsiaTheme="minorHAnsi" w:hAnsi="ArialMT" w:cs="ArialMT"/>
          <w:szCs w:val="20"/>
        </w:rPr>
        <w:t>170</w:t>
      </w:r>
      <w:r w:rsidR="00D25660">
        <w:rPr>
          <w:rFonts w:ascii="ArialMT" w:eastAsiaTheme="minorHAnsi" w:hAnsi="ArialMT" w:cs="ArialMT"/>
          <w:szCs w:val="20"/>
        </w:rPr>
        <w:t>/</w:t>
      </w:r>
      <w:r w:rsidR="00936DE3">
        <w:rPr>
          <w:rFonts w:ascii="ArialMT" w:eastAsiaTheme="minorHAnsi" w:hAnsi="ArialMT" w:cs="ArialMT"/>
          <w:szCs w:val="20"/>
        </w:rPr>
        <w:t>3</w:t>
      </w:r>
      <w:r w:rsidR="00D25660">
        <w:rPr>
          <w:rFonts w:ascii="ArialMT" w:eastAsiaTheme="minorHAnsi" w:hAnsi="ArialMT" w:cs="ArialMT"/>
          <w:szCs w:val="20"/>
        </w:rPr>
        <w:t>00=0.</w:t>
      </w:r>
      <w:r w:rsidR="00936DE3">
        <w:rPr>
          <w:rFonts w:ascii="ArialMT" w:eastAsiaTheme="minorHAnsi" w:hAnsi="ArialMT" w:cs="ArialMT"/>
          <w:szCs w:val="20"/>
        </w:rPr>
        <w:t>57</w:t>
      </w:r>
      <w:r w:rsidR="000532E7">
        <w:rPr>
          <w:rFonts w:ascii="ArialMT" w:eastAsiaTheme="minorHAnsi" w:hAnsi="ArialMT" w:cs="ArialMT"/>
          <w:szCs w:val="20"/>
        </w:rPr>
        <w:t xml:space="preserve"> </w:t>
      </w:r>
      <w:r w:rsidR="000532E7" w:rsidRPr="00D14ACB">
        <w:t>→</w:t>
      </w:r>
      <w:r w:rsidR="000532E7" w:rsidRPr="005224DC">
        <w:rPr>
          <w:rFonts w:ascii="ArialMT" w:eastAsiaTheme="minorHAnsi" w:hAnsi="ArialMT" w:cs="ArialMT"/>
          <w:szCs w:val="20"/>
        </w:rPr>
        <w:t xml:space="preserve"> </w:t>
      </w:r>
      <w:r w:rsidR="00D25660">
        <w:rPr>
          <w:rFonts w:ascii="ArialMT" w:eastAsiaTheme="minorHAnsi" w:hAnsi="ArialMT" w:cs="ArialMT"/>
          <w:szCs w:val="20"/>
        </w:rPr>
        <w:t>W=18</w:t>
      </w:r>
      <w:proofErr w:type="gramStart"/>
      <w:r w:rsidR="00D25660">
        <w:rPr>
          <w:rFonts w:ascii="ArialMT" w:eastAsiaTheme="minorHAnsi" w:hAnsi="ArialMT" w:cs="ArialMT"/>
          <w:szCs w:val="20"/>
        </w:rPr>
        <w:t>” ,</w:t>
      </w:r>
      <w:proofErr w:type="gramEnd"/>
      <w:r w:rsidR="00D25660">
        <w:rPr>
          <w:rFonts w:ascii="ArialMT" w:eastAsiaTheme="minorHAnsi" w:hAnsi="ArialMT" w:cs="ArialMT"/>
          <w:szCs w:val="20"/>
        </w:rPr>
        <w:t xml:space="preserve"> H=18</w:t>
      </w:r>
      <w:r w:rsidR="000E6F3E">
        <w:rPr>
          <w:rFonts w:ascii="ArialMT" w:eastAsiaTheme="minorHAnsi" w:hAnsi="ArialMT" w:cs="ArialMT"/>
          <w:szCs w:val="20"/>
        </w:rPr>
        <w:t>”</w:t>
      </w:r>
    </w:p>
    <w:p w14:paraId="0B352FD6" w14:textId="77777777" w:rsidR="006226C2" w:rsidRDefault="006226C2" w:rsidP="000532E7">
      <w:pPr>
        <w:bidi w:val="0"/>
        <w:spacing w:line="276" w:lineRule="auto"/>
        <w:rPr>
          <w:b/>
          <w:bCs/>
          <w:sz w:val="24"/>
        </w:rPr>
      </w:pPr>
    </w:p>
    <w:p w14:paraId="0FFA9BAB" w14:textId="3C8C8C17" w:rsidR="000532E7" w:rsidRDefault="000532E7" w:rsidP="007E5695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="ArialMT" w:eastAsiaTheme="minorHAnsi" w:hAnsi="ArialMT" w:cs="ArialMT"/>
          <w:szCs w:val="20"/>
        </w:rPr>
        <w:br/>
      </w:r>
    </w:p>
    <w:p w14:paraId="0868075B" w14:textId="06BD91AE" w:rsidR="000C1EC7" w:rsidRDefault="000C1EC7" w:rsidP="000C1EC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E8E09BE" w14:textId="77777777" w:rsidR="007C0999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7722822" w14:textId="77777777" w:rsidR="007C0999" w:rsidRPr="00CC334D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sectPr w:rsidR="007C0999" w:rsidRPr="00CC334D" w:rsidSect="00BC5F13">
      <w:headerReference w:type="default" r:id="rId24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9D3F5" w14:textId="77777777" w:rsidR="00FE1C02" w:rsidRDefault="00FE1C02" w:rsidP="00053F8D">
      <w:r>
        <w:separator/>
      </w:r>
    </w:p>
  </w:endnote>
  <w:endnote w:type="continuationSeparator" w:id="0">
    <w:p w14:paraId="0FBA22EC" w14:textId="77777777" w:rsidR="00FE1C02" w:rsidRDefault="00FE1C0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Arial"/>
    <w:charset w:val="01"/>
    <w:family w:val="swiss"/>
    <w:pitch w:val="variable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98BE9" w14:textId="4EB65EE4" w:rsidR="00FE1C02" w:rsidRPr="00BC41D3" w:rsidRDefault="00FE1C02" w:rsidP="00BC41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1E7FE" w14:textId="77777777" w:rsidR="00FE1C02" w:rsidRDefault="00FE1C02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  <w:lang w:val="af-ZA"/>
      </w:rPr>
      <w:t>Hourly Analysis Program v4.90</w:t>
    </w:r>
    <w:r>
      <w:rPr>
        <w:rFonts w:ascii="Arial" w:hAnsi="Arial" w:cs="Arial"/>
        <w:sz w:val="16"/>
        <w:szCs w:val="16"/>
        <w:lang w:val="af-ZA"/>
      </w:rPr>
      <w:tab/>
      <w:t>Page  </w:t>
    </w:r>
    <w:r>
      <w:rPr>
        <w:rFonts w:ascii="Arial" w:hAnsi="Arial" w:cs="Arial"/>
        <w:sz w:val="16"/>
        <w:szCs w:val="16"/>
        <w:lang w:val="af-ZA"/>
      </w:rPr>
      <w:fldChar w:fldCharType="begin"/>
    </w:r>
    <w:r>
      <w:rPr>
        <w:rFonts w:ascii="Arial" w:hAnsi="Arial" w:cs="Arial"/>
        <w:sz w:val="16"/>
        <w:szCs w:val="16"/>
        <w:lang w:val="af-ZA"/>
      </w:rPr>
      <w:instrText>PAGE</w:instrText>
    </w:r>
    <w:r>
      <w:rPr>
        <w:rFonts w:ascii="Arial" w:hAnsi="Arial" w:cs="Arial"/>
        <w:sz w:val="16"/>
        <w:szCs w:val="16"/>
        <w:lang w:val="af-ZA"/>
      </w:rPr>
      <w:fldChar w:fldCharType="separate"/>
    </w:r>
    <w:r w:rsidR="00B9129E">
      <w:rPr>
        <w:rFonts w:ascii="Arial" w:hAnsi="Arial" w:cs="Arial"/>
        <w:noProof/>
        <w:sz w:val="16"/>
        <w:szCs w:val="16"/>
        <w:rtl/>
        <w:lang w:val="af-ZA"/>
      </w:rPr>
      <w:t>12</w:t>
    </w:r>
    <w:r>
      <w:rPr>
        <w:rFonts w:ascii="Arial" w:hAnsi="Arial" w:cs="Arial"/>
        <w:sz w:val="16"/>
        <w:szCs w:val="16"/>
        <w:lang w:val="af-ZA"/>
      </w:rPr>
      <w:fldChar w:fldCharType="end"/>
    </w:r>
    <w:r>
      <w:rPr>
        <w:rFonts w:ascii="Arial" w:hAnsi="Arial" w:cs="Arial"/>
        <w:sz w:val="16"/>
        <w:szCs w:val="16"/>
        <w:lang w:val="af-ZA"/>
      </w:rPr>
      <w:t>  of  </w:t>
    </w:r>
    <w:r>
      <w:rPr>
        <w:rFonts w:ascii="Arial" w:hAnsi="Arial" w:cs="Arial"/>
        <w:sz w:val="16"/>
        <w:szCs w:val="16"/>
        <w:lang w:val="af-ZA"/>
      </w:rPr>
      <w:fldChar w:fldCharType="begin"/>
    </w:r>
    <w:r>
      <w:rPr>
        <w:rFonts w:ascii="Arial" w:hAnsi="Arial" w:cs="Arial"/>
        <w:sz w:val="16"/>
        <w:szCs w:val="16"/>
        <w:lang w:val="af-ZA"/>
      </w:rPr>
      <w:instrText>NUMPAGES</w:instrText>
    </w:r>
    <w:r>
      <w:rPr>
        <w:rFonts w:ascii="Arial" w:hAnsi="Arial" w:cs="Arial"/>
        <w:sz w:val="16"/>
        <w:szCs w:val="16"/>
        <w:lang w:val="af-ZA"/>
      </w:rPr>
      <w:fldChar w:fldCharType="separate"/>
    </w:r>
    <w:r w:rsidR="00B9129E">
      <w:rPr>
        <w:rFonts w:ascii="Arial" w:hAnsi="Arial" w:cs="Arial"/>
        <w:noProof/>
        <w:sz w:val="16"/>
        <w:szCs w:val="16"/>
        <w:rtl/>
        <w:lang w:val="af-ZA"/>
      </w:rPr>
      <w:t>14</w:t>
    </w:r>
    <w:r>
      <w:rPr>
        <w:rFonts w:ascii="Arial" w:hAnsi="Arial" w:cs="Arial"/>
        <w:sz w:val="16"/>
        <w:szCs w:val="16"/>
        <w:lang w:val="af-ZA"/>
      </w:rPr>
      <w:fldChar w:fldCharType="end"/>
    </w:r>
    <w:r>
      <w:rPr>
        <w:rFonts w:ascii="Arial" w:hAnsi="Arial" w:cs="Arial"/>
        <w:sz w:val="16"/>
        <w:szCs w:val="16"/>
        <w:lang w:val="af-ZA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0CBD" w14:textId="493CB0B2" w:rsidR="00FE1C02" w:rsidRPr="00E71006" w:rsidRDefault="00FE1C02" w:rsidP="00E710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58B7A" w14:textId="3EC1812B" w:rsidR="00FE1C02" w:rsidRPr="00BC41D3" w:rsidRDefault="00FE1C02" w:rsidP="00BC41D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A4C1" w14:textId="108B9134" w:rsidR="00FE1C02" w:rsidRPr="00592748" w:rsidRDefault="00FE1C02" w:rsidP="0059274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020C" w14:textId="13223558" w:rsidR="00FE1C02" w:rsidRPr="00592748" w:rsidRDefault="00FE1C02" w:rsidP="00592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99A49" w14:textId="77777777" w:rsidR="00FE1C02" w:rsidRDefault="00FE1C02" w:rsidP="00053F8D">
      <w:r>
        <w:separator/>
      </w:r>
    </w:p>
  </w:footnote>
  <w:footnote w:type="continuationSeparator" w:id="0">
    <w:p w14:paraId="093F7628" w14:textId="77777777" w:rsidR="00FE1C02" w:rsidRDefault="00FE1C0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E1C02" w:rsidRPr="008C593B" w14:paraId="2EF8AB26" w14:textId="77777777" w:rsidTr="001223F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14C5FE" w14:textId="77777777" w:rsidR="00FE1C02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1488" behindDoc="0" locked="0" layoutInCell="1" allowOverlap="1" wp14:anchorId="332E84A5" wp14:editId="1AA37FF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5FC7F50" w14:textId="77777777" w:rsidR="00FE1C02" w:rsidRPr="00ED37F3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0464" behindDoc="0" locked="0" layoutInCell="1" allowOverlap="1" wp14:anchorId="0D71E2C8" wp14:editId="6515CC4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9440" behindDoc="0" locked="0" layoutInCell="1" allowOverlap="1" wp14:anchorId="104A8D6C" wp14:editId="1720229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2ACE8F9" w14:textId="77777777" w:rsidR="00FE1C02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E7241D1" w14:textId="77777777" w:rsidR="00FE1C02" w:rsidRPr="00C6018E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053D2F5" w14:textId="77777777" w:rsidR="00FE1C02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6AD0DE4A" w14:textId="77777777" w:rsidR="00FE1C02" w:rsidRPr="00FA21C4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9EC9C30" w14:textId="77777777" w:rsidR="00FE1C02" w:rsidRPr="0034040D" w:rsidRDefault="00FE1C02" w:rsidP="001223F0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6DC5AE4" wp14:editId="0E97BAB7">
                <wp:extent cx="845634" cy="619125"/>
                <wp:effectExtent l="0" t="0" r="0" b="0"/>
                <wp:docPr id="8" name="Picture 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30DF70" w14:textId="77777777" w:rsidR="00FE1C02" w:rsidRPr="0034040D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E1C02" w:rsidRPr="008C593B" w14:paraId="116BDB97" w14:textId="77777777" w:rsidTr="001223F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4CA9405" w14:textId="77777777" w:rsidR="00FE1C02" w:rsidRPr="00F67855" w:rsidRDefault="00FE1C02" w:rsidP="001223F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A9D34AC" w14:textId="2802AFD4" w:rsidR="00FE1C02" w:rsidRPr="008B293D" w:rsidRDefault="00232DA8" w:rsidP="00CC0512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 w:rsidR="00CC0512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BFA6E72" w14:textId="77777777" w:rsidR="00FE1C02" w:rsidRPr="007B6EBF" w:rsidRDefault="00FE1C02" w:rsidP="001223F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E1C02" w:rsidRPr="008C593B" w14:paraId="145E2BBE" w14:textId="77777777" w:rsidTr="001223F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1D3F0F7" w14:textId="77777777" w:rsidR="00FE1C02" w:rsidRPr="00F1221B" w:rsidRDefault="00FE1C02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AD02E03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F8213B6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C3B193D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2441720" w14:textId="77777777" w:rsidR="00FE1C02" w:rsidRPr="00571B19" w:rsidRDefault="00FE1C02" w:rsidP="001223F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937D18F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D6F37DC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EBED5C1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A1B16FE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C4DEBDC" w14:textId="77777777" w:rsidR="00FE1C02" w:rsidRPr="00470459" w:rsidRDefault="00FE1C02" w:rsidP="001223F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E1C02" w:rsidRPr="008C593B" w14:paraId="07FFCBBF" w14:textId="77777777" w:rsidTr="001223F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BC0E32C" w14:textId="77777777" w:rsidR="00FE1C02" w:rsidRPr="008C593B" w:rsidRDefault="00FE1C02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1D8164E" w14:textId="24C2D74B" w:rsidR="00FE1C02" w:rsidRPr="007B6EBF" w:rsidRDefault="00FE1C02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9DC89F9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A5F4EB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5B19E94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A1D9159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B5DC74B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7B3586B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653E859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C057254" w14:textId="77777777" w:rsidR="00FE1C02" w:rsidRPr="008C593B" w:rsidRDefault="00FE1C02" w:rsidP="001223F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B381FF2" w14:textId="77777777" w:rsidR="00FE1C02" w:rsidRDefault="00FE1C02" w:rsidP="00AA0B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E1C02" w:rsidRPr="008C593B" w14:paraId="7A02CBC5" w14:textId="77777777" w:rsidTr="001223F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AC1D6BE" w14:textId="77777777" w:rsidR="00FE1C02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5584" behindDoc="0" locked="0" layoutInCell="1" allowOverlap="1" wp14:anchorId="2A4EB420" wp14:editId="2860FCB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958222C" w14:textId="77777777" w:rsidR="00FE1C02" w:rsidRPr="00ED37F3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560" behindDoc="0" locked="0" layoutInCell="1" allowOverlap="1" wp14:anchorId="2BCC41E4" wp14:editId="560884E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3536" behindDoc="0" locked="0" layoutInCell="1" allowOverlap="1" wp14:anchorId="1FDF2075" wp14:editId="4DECE51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523C215" w14:textId="77777777" w:rsidR="00FE1C02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7D98023" w14:textId="77777777" w:rsidR="00FE1C02" w:rsidRPr="00C6018E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E1596C2" w14:textId="77777777" w:rsidR="00FE1C02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D45545D" w14:textId="77777777" w:rsidR="00FE1C02" w:rsidRPr="00FA21C4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7C23CFE" w14:textId="77777777" w:rsidR="00FE1C02" w:rsidRPr="0034040D" w:rsidRDefault="00FE1C02" w:rsidP="001223F0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41EAE15" wp14:editId="78090A9B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1AAA182" w14:textId="77777777" w:rsidR="00FE1C02" w:rsidRPr="0034040D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E1C02" w:rsidRPr="008C593B" w14:paraId="718CCE5C" w14:textId="77777777" w:rsidTr="001223F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85032B6" w14:textId="77777777" w:rsidR="00FE1C02" w:rsidRPr="00F67855" w:rsidRDefault="00FE1C02" w:rsidP="001223F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7B64A8F" w14:textId="6C3B7CB2" w:rsidR="00FE1C02" w:rsidRPr="008B293D" w:rsidRDefault="00252BD4" w:rsidP="001223F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7570CA4" w14:textId="77777777" w:rsidR="00FE1C02" w:rsidRPr="007B6EBF" w:rsidRDefault="00FE1C02" w:rsidP="001223F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E1C02" w:rsidRPr="008C593B" w14:paraId="29CA67E9" w14:textId="77777777" w:rsidTr="001223F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1D59702" w14:textId="77777777" w:rsidR="00FE1C02" w:rsidRPr="00F1221B" w:rsidRDefault="00FE1C02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A0EFDAC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C267012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9A65269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CB440F7" w14:textId="77777777" w:rsidR="00FE1C02" w:rsidRPr="00571B19" w:rsidRDefault="00FE1C02" w:rsidP="001223F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A2D0DC2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D75B700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7FA4793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798C4AC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ABDAE0A" w14:textId="77777777" w:rsidR="00FE1C02" w:rsidRPr="00470459" w:rsidRDefault="00FE1C02" w:rsidP="001223F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E1C02" w:rsidRPr="008C593B" w14:paraId="58964352" w14:textId="77777777" w:rsidTr="001223F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012AE9" w14:textId="77777777" w:rsidR="00FE1C02" w:rsidRPr="008C593B" w:rsidRDefault="00FE1C02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8D8219C" w14:textId="5CBDDFC5" w:rsidR="00FE1C02" w:rsidRPr="007B6EBF" w:rsidRDefault="00FE1C02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68E25E8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50ECA8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993A56D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03E0982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FFA1F0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7F42244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BD37FBE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BD86B3A" w14:textId="77777777" w:rsidR="00FE1C02" w:rsidRPr="008C593B" w:rsidRDefault="00FE1C02" w:rsidP="001223F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7A183EC" w14:textId="77777777" w:rsidR="00FE1C02" w:rsidRDefault="00FE1C02" w:rsidP="001125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E1C02" w:rsidRPr="008C593B" w14:paraId="1ECFD102" w14:textId="77777777" w:rsidTr="001223F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704DE9D0" w14:textId="77777777" w:rsidR="00FE1C02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9680" behindDoc="0" locked="0" layoutInCell="1" allowOverlap="1" wp14:anchorId="7EBC9EA5" wp14:editId="251F2D6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80FC7B2" w14:textId="77777777" w:rsidR="00FE1C02" w:rsidRPr="00ED37F3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8656" behindDoc="0" locked="0" layoutInCell="1" allowOverlap="1" wp14:anchorId="381DC639" wp14:editId="694A519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7632" behindDoc="0" locked="0" layoutInCell="1" allowOverlap="1" wp14:anchorId="63283836" wp14:editId="1901583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06CF0AD" w14:textId="77777777" w:rsidR="00FE1C02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E59DDD0" w14:textId="77777777" w:rsidR="00FE1C02" w:rsidRPr="00C6018E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189F3A8C" w14:textId="77777777" w:rsidR="00FE1C02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F95D95D" w14:textId="77777777" w:rsidR="00FE1C02" w:rsidRPr="00FA21C4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2C089B9" w14:textId="77777777" w:rsidR="00FE1C02" w:rsidRPr="0034040D" w:rsidRDefault="00FE1C02" w:rsidP="001223F0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3A225B2" wp14:editId="5E8D1732">
                <wp:extent cx="845634" cy="619125"/>
                <wp:effectExtent l="0" t="0" r="0" b="0"/>
                <wp:docPr id="16" name="Picture 1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F7035E1" w14:textId="77777777" w:rsidR="00FE1C02" w:rsidRPr="0034040D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E1C02" w:rsidRPr="008C593B" w14:paraId="57071AC7" w14:textId="77777777" w:rsidTr="001223F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591EC28" w14:textId="77777777" w:rsidR="00FE1C02" w:rsidRPr="00F67855" w:rsidRDefault="00FE1C02" w:rsidP="001223F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A1D775F" w14:textId="5004763C" w:rsidR="00FE1C02" w:rsidRPr="008B293D" w:rsidRDefault="003E29DD" w:rsidP="001223F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779643D" w14:textId="77777777" w:rsidR="00FE1C02" w:rsidRPr="007B6EBF" w:rsidRDefault="00FE1C02" w:rsidP="001223F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E1C02" w:rsidRPr="008C593B" w14:paraId="53A05286" w14:textId="77777777" w:rsidTr="001223F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69B1AFC" w14:textId="77777777" w:rsidR="00FE1C02" w:rsidRPr="00F1221B" w:rsidRDefault="00FE1C02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7671574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8AEF029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A4039BF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CF440F6" w14:textId="77777777" w:rsidR="00FE1C02" w:rsidRPr="00571B19" w:rsidRDefault="00FE1C02" w:rsidP="001223F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616CD869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7B71315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563C56D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F99B44C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6A6AF4F" w14:textId="77777777" w:rsidR="00FE1C02" w:rsidRPr="00470459" w:rsidRDefault="00FE1C02" w:rsidP="001223F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E1C02" w:rsidRPr="008C593B" w14:paraId="7C2072FC" w14:textId="77777777" w:rsidTr="001223F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88ABCF0" w14:textId="77777777" w:rsidR="00FE1C02" w:rsidRPr="008C593B" w:rsidRDefault="00FE1C02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D7F305D" w14:textId="3BF7F8C6" w:rsidR="00FE1C02" w:rsidRPr="007B6EBF" w:rsidRDefault="00FE1C02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36F05D9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5403A29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C04190C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441DF9D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E2C666C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86215A6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5E56808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CD4D5F2" w14:textId="77777777" w:rsidR="00FE1C02" w:rsidRPr="008C593B" w:rsidRDefault="00FE1C02" w:rsidP="001223F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3E83818" w14:textId="77777777" w:rsidR="00FE1C02" w:rsidRDefault="00FE1C02" w:rsidP="00BC41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E1C02" w:rsidRPr="008C593B" w14:paraId="01395C35" w14:textId="77777777" w:rsidTr="001223F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D94461" w14:textId="77777777" w:rsidR="00FE1C02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7392" behindDoc="0" locked="0" layoutInCell="1" allowOverlap="1" wp14:anchorId="64BEF3EF" wp14:editId="0CA1078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11DBF" w14:textId="77777777" w:rsidR="00FE1C02" w:rsidRPr="00ED37F3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6368" behindDoc="0" locked="0" layoutInCell="1" allowOverlap="1" wp14:anchorId="18AB32AB" wp14:editId="7AC3956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5344" behindDoc="0" locked="0" layoutInCell="1" allowOverlap="1" wp14:anchorId="3C483F21" wp14:editId="3AAAA83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97F006D" w14:textId="77777777" w:rsidR="00FE1C02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8403FD9" w14:textId="77777777" w:rsidR="00FE1C02" w:rsidRPr="00C6018E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63DE3109" w14:textId="77777777" w:rsidR="00FE1C02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E0C11DD" w14:textId="77777777" w:rsidR="00FE1C02" w:rsidRPr="00FA21C4" w:rsidRDefault="00FE1C02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0164532" w14:textId="77777777" w:rsidR="00FE1C02" w:rsidRPr="0034040D" w:rsidRDefault="00FE1C02" w:rsidP="001223F0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04D812" wp14:editId="14E1EEF4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6956F2" w14:textId="77777777" w:rsidR="00FE1C02" w:rsidRPr="0034040D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E1C02" w:rsidRPr="008C593B" w14:paraId="4E3126AA" w14:textId="77777777" w:rsidTr="001223F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0930C03" w14:textId="77777777" w:rsidR="00FE1C02" w:rsidRPr="00F67855" w:rsidRDefault="00FE1C02" w:rsidP="001223F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408FC0" w14:textId="45F567AC" w:rsidR="00FE1C02" w:rsidRPr="008B293D" w:rsidRDefault="00252BD4" w:rsidP="001223F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BD7BB16" w14:textId="77777777" w:rsidR="00FE1C02" w:rsidRPr="007B6EBF" w:rsidRDefault="00FE1C02" w:rsidP="001223F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E1C02" w:rsidRPr="008C593B" w14:paraId="3A6DD799" w14:textId="77777777" w:rsidTr="001223F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A52258" w14:textId="77777777" w:rsidR="00FE1C02" w:rsidRPr="00F1221B" w:rsidRDefault="00FE1C02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0237AF6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C3105E8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BC8D9D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F91B54C" w14:textId="77777777" w:rsidR="00FE1C02" w:rsidRPr="00571B19" w:rsidRDefault="00FE1C02" w:rsidP="001223F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3E508B6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48C21BC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EF6E742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112D77F" w14:textId="77777777" w:rsidR="00FE1C02" w:rsidRPr="00571B19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AE1FB2E" w14:textId="77777777" w:rsidR="00FE1C02" w:rsidRPr="00470459" w:rsidRDefault="00FE1C02" w:rsidP="001223F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E1C02" w:rsidRPr="008C593B" w14:paraId="41C2FE14" w14:textId="77777777" w:rsidTr="001223F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2F4D1CA" w14:textId="77777777" w:rsidR="00FE1C02" w:rsidRPr="008C593B" w:rsidRDefault="00FE1C02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520F79E" w14:textId="60A42F79" w:rsidR="00FE1C02" w:rsidRPr="007B6EBF" w:rsidRDefault="00FE1C02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CC83BF1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8B07AB2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55FD91B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189D81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05F1648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AE6BFBE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156B1F7" w14:textId="77777777" w:rsidR="00FE1C02" w:rsidRPr="007B6EBF" w:rsidRDefault="00FE1C02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5F637AF" w14:textId="77777777" w:rsidR="00FE1C02" w:rsidRPr="008C593B" w:rsidRDefault="00FE1C02" w:rsidP="001223F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09A265F" w14:textId="77777777" w:rsidR="00FE1C02" w:rsidRDefault="00FE1C02" w:rsidP="00AA0B4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E1C02" w:rsidRPr="008C593B" w14:paraId="616A2C11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B82EE3D" w14:textId="77777777" w:rsidR="00FE1C02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5104" behindDoc="0" locked="0" layoutInCell="1" allowOverlap="1" wp14:anchorId="2B4BF1D8" wp14:editId="1B89ACE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8FA7293" w14:textId="77777777" w:rsidR="00FE1C02" w:rsidRPr="00ED37F3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4080" behindDoc="0" locked="0" layoutInCell="1" allowOverlap="1" wp14:anchorId="0BBA2389" wp14:editId="7EF1F28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3056" behindDoc="0" locked="0" layoutInCell="1" allowOverlap="1" wp14:anchorId="22F2AC0B" wp14:editId="52BEEAE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B0A5822" w14:textId="77777777" w:rsidR="00FE1C02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6E3C4F3" w14:textId="77777777" w:rsidR="00FE1C02" w:rsidRPr="00C6018E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1B078BC0" w14:textId="77777777" w:rsidR="00FE1C02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B8906C4" w14:textId="77777777" w:rsidR="00FE1C02" w:rsidRPr="00FA21C4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2D541A8" w14:textId="77777777" w:rsidR="00FE1C02" w:rsidRPr="0034040D" w:rsidRDefault="00FE1C02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1466FA5" wp14:editId="0635CA9C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A448333" w14:textId="77777777" w:rsidR="00FE1C02" w:rsidRPr="0034040D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E1C02" w:rsidRPr="008C593B" w14:paraId="59A77B52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12981A3" w14:textId="77777777" w:rsidR="00FE1C02" w:rsidRPr="00F67855" w:rsidRDefault="00FE1C02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05F0E8C" w14:textId="3FE735C3" w:rsidR="00B9129E" w:rsidRPr="008B293D" w:rsidRDefault="00B9129E" w:rsidP="00B9129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9BE03E1" w14:textId="77777777" w:rsidR="00FE1C02" w:rsidRPr="007B6EBF" w:rsidRDefault="00FE1C02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E1C02" w:rsidRPr="008C593B" w14:paraId="7FD5111C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932D58E" w14:textId="77777777" w:rsidR="00FE1C02" w:rsidRPr="00F1221B" w:rsidRDefault="00FE1C02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E37571D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C15EC05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00C58A7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4B1DA87" w14:textId="77777777" w:rsidR="00FE1C02" w:rsidRPr="00571B19" w:rsidRDefault="00FE1C02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6196168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6BAAFFE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2FE7B9D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7D915CC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E25EBD5" w14:textId="77777777" w:rsidR="00FE1C02" w:rsidRPr="00470459" w:rsidRDefault="00FE1C02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E1C02" w:rsidRPr="008C593B" w14:paraId="216E9B63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BFE4AFF" w14:textId="77777777" w:rsidR="00FE1C02" w:rsidRPr="008C593B" w:rsidRDefault="00FE1C02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58FDACC" w14:textId="521C2A37" w:rsidR="00FE1C02" w:rsidRPr="007B6EBF" w:rsidRDefault="00FE1C02" w:rsidP="00EE17E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C9ACDD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5F94B36" w14:textId="139B991C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7C747E8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31E81B3" w14:textId="3E6711B6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4627197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FAC8539" w14:textId="146CA3D3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87FAD9A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533DB3E" w14:textId="77777777" w:rsidR="00FE1C02" w:rsidRPr="008C593B" w:rsidRDefault="00FE1C02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7BFE644" w14:textId="0D0247A3" w:rsidR="00FE1C02" w:rsidRPr="00592748" w:rsidRDefault="00FE1C02" w:rsidP="0059274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E1C02" w:rsidRPr="008C593B" w14:paraId="1CCB0C09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10E5BF4" w14:textId="77777777" w:rsidR="00FE1C02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9200" behindDoc="0" locked="0" layoutInCell="1" allowOverlap="1" wp14:anchorId="170F687D" wp14:editId="45282F1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1" name="Picture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EEA7909" w14:textId="77777777" w:rsidR="00FE1C02" w:rsidRPr="00ED37F3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8176" behindDoc="0" locked="0" layoutInCell="1" allowOverlap="1" wp14:anchorId="31A38196" wp14:editId="68AF377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2" name="Picture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7152" behindDoc="0" locked="0" layoutInCell="1" allowOverlap="1" wp14:anchorId="24F010F3" wp14:editId="28C6F4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3" name="Picture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431F621" w14:textId="77777777" w:rsidR="00FE1C02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BBC421B" w14:textId="77777777" w:rsidR="00FE1C02" w:rsidRPr="00C6018E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040D1CA" w14:textId="77777777" w:rsidR="00FE1C02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1BCECE6" w14:textId="77777777" w:rsidR="00FE1C02" w:rsidRPr="00FA21C4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7D92E6F" w14:textId="77777777" w:rsidR="00FE1C02" w:rsidRPr="0034040D" w:rsidRDefault="00FE1C02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A44AE2" wp14:editId="00D9C45B">
                <wp:extent cx="845634" cy="619125"/>
                <wp:effectExtent l="0" t="0" r="0" b="0"/>
                <wp:docPr id="304" name="Picture 30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1D75454" w14:textId="77777777" w:rsidR="00FE1C02" w:rsidRPr="0034040D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E1C02" w:rsidRPr="008C593B" w14:paraId="39C04298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4996FDD" w14:textId="77777777" w:rsidR="00FE1C02" w:rsidRPr="00F67855" w:rsidRDefault="00FE1C02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D654CC5" w14:textId="2535FC5F" w:rsidR="00FE1C02" w:rsidRPr="008B293D" w:rsidRDefault="00252BD4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23F1974" w14:textId="77777777" w:rsidR="00FE1C02" w:rsidRPr="007B6EBF" w:rsidRDefault="00FE1C02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E1C02" w:rsidRPr="008C593B" w14:paraId="43927BB6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FC797B0" w14:textId="77777777" w:rsidR="00FE1C02" w:rsidRPr="00F1221B" w:rsidRDefault="00FE1C02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71305F1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FD7C192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329E1C5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08C71358" w14:textId="77777777" w:rsidR="00FE1C02" w:rsidRPr="00571B19" w:rsidRDefault="00FE1C02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83DC31A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47295C2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AE82119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64A8BF5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4E8019C" w14:textId="77777777" w:rsidR="00FE1C02" w:rsidRPr="00470459" w:rsidRDefault="00FE1C02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E1C02" w:rsidRPr="008C593B" w14:paraId="716DA993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5A0DE3D" w14:textId="77777777" w:rsidR="00FE1C02" w:rsidRPr="008C593B" w:rsidRDefault="00FE1C02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77AC44B" w14:textId="41788E73" w:rsidR="00FE1C02" w:rsidRPr="007B6EBF" w:rsidRDefault="00FE1C02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BC94DEE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4BF97C0" w14:textId="5E3485B0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52D76FE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3ACABD" w14:textId="733CFF7B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806DAF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7FC8ED1" w14:textId="13C452B0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EFFC344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F2CB4B" w14:textId="77777777" w:rsidR="00FE1C02" w:rsidRPr="008C593B" w:rsidRDefault="00FE1C02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3CE5D2D" w14:textId="1BB95C15" w:rsidR="00FE1C02" w:rsidRPr="00592748" w:rsidRDefault="00FE1C02" w:rsidP="0059274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E1C02" w:rsidRPr="008C593B" w14:paraId="1CDC20E0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FE1C02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3296" behindDoc="0" locked="0" layoutInCell="1" allowOverlap="1" wp14:anchorId="48B5C213" wp14:editId="7FE33D3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5" name="Pictur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FE1C02" w:rsidRPr="00ED37F3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2272" behindDoc="0" locked="0" layoutInCell="1" allowOverlap="1" wp14:anchorId="4BB0AA3E" wp14:editId="537FF40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6" name="Picture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1248" behindDoc="0" locked="0" layoutInCell="1" allowOverlap="1" wp14:anchorId="6EC077EB" wp14:editId="68C55CF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FE1C02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FE1C02" w:rsidRPr="00C6018E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FE1C02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FE1C02" w:rsidRPr="00FA21C4" w:rsidRDefault="00FE1C02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FE1C02" w:rsidRPr="0034040D" w:rsidRDefault="00FE1C02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29EAC8A7">
                <wp:extent cx="845634" cy="619125"/>
                <wp:effectExtent l="0" t="0" r="0" b="0"/>
                <wp:docPr id="308" name="Picture 30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FE1C02" w:rsidRPr="0034040D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E1C02" w:rsidRPr="008C593B" w14:paraId="4276567A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FE1C02" w:rsidRPr="00F67855" w:rsidRDefault="00FE1C02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4CB9967" w14:textId="6B2309F9" w:rsidR="00FE1C02" w:rsidRPr="008B293D" w:rsidRDefault="00252BD4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FE1C02" w:rsidRPr="007B6EBF" w:rsidRDefault="00FE1C02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E1C02" w:rsidRPr="008C593B" w14:paraId="3998B7AF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FE1C02" w:rsidRPr="00F1221B" w:rsidRDefault="00FE1C02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90FAB00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FE1C02" w:rsidRPr="00571B19" w:rsidRDefault="00FE1C02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FE1C02" w:rsidRPr="00571B19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FE1C02" w:rsidRPr="00470459" w:rsidRDefault="00FE1C02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E1C02" w:rsidRPr="008C593B" w14:paraId="44C4B08C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FE1C02" w:rsidRPr="008C593B" w:rsidRDefault="00FE1C02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4997BE6" w14:textId="0B996376" w:rsidR="00FE1C02" w:rsidRPr="007B6EBF" w:rsidRDefault="00FE1C02" w:rsidP="00EE17E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5B820E02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2D00F74F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3A47CB78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FE1C02" w:rsidRPr="007B6EBF" w:rsidRDefault="00FE1C02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FE1C02" w:rsidRPr="008C593B" w:rsidRDefault="00FE1C02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FE1C02" w:rsidRPr="00592748" w:rsidRDefault="00FE1C02" w:rsidP="0059274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E1C02" w:rsidRPr="008C593B" w14:paraId="68A25064" w14:textId="77777777" w:rsidTr="00E800B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FE1C02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5EEC17C7" wp14:editId="2259219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FE1C02" w:rsidRPr="00ED37F3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506A275F" wp14:editId="137543F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14BD86D8" wp14:editId="45EAC8B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FE1C02" w:rsidRDefault="00FE1C0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FE1C02" w:rsidRPr="00C6018E" w:rsidRDefault="00FE1C02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FE1C02" w:rsidRDefault="00FE1C02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FE1C02" w:rsidRPr="00FA21C4" w:rsidRDefault="00FE1C02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FE1C02" w:rsidRPr="0034040D" w:rsidRDefault="00FE1C0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52" name="Picture 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FE1C02" w:rsidRPr="0034040D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E1C02" w:rsidRPr="008C593B" w14:paraId="5D8B90E9" w14:textId="77777777" w:rsidTr="00E800B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FE1C02" w:rsidRPr="00F67855" w:rsidRDefault="00FE1C0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129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6CD3F3E" w14:textId="0EE670E8" w:rsidR="00FE1C02" w:rsidRPr="008B293D" w:rsidRDefault="00252BD4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FE1C02" w:rsidRPr="007B6EBF" w:rsidRDefault="00FE1C0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E1C02" w:rsidRPr="008C593B" w14:paraId="5C408508" w14:textId="77777777" w:rsidTr="00E800B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FE1C02" w:rsidRPr="00F1221B" w:rsidRDefault="00FE1C0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F13C39A" w14:textId="77777777" w:rsidR="00FE1C02" w:rsidRPr="00571B19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FE1C02" w:rsidRPr="00571B19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FE1C02" w:rsidRPr="00571B19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C64313A" w14:textId="77777777" w:rsidR="00FE1C02" w:rsidRPr="00571B19" w:rsidRDefault="00FE1C0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AC15BA9" w14:textId="77777777" w:rsidR="00FE1C02" w:rsidRPr="00571B19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FE1C02" w:rsidRPr="00571B19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FE1C02" w:rsidRPr="00571B19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FE1C02" w:rsidRPr="00571B19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FE1C02" w:rsidRPr="00470459" w:rsidRDefault="00FE1C02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E1C02" w:rsidRPr="008C593B" w14:paraId="76F94D24" w14:textId="77777777" w:rsidTr="00E800B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FE1C02" w:rsidRPr="008C593B" w:rsidRDefault="00FE1C0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7D10AC" w14:textId="6DBD8AF3" w:rsidR="00FE1C02" w:rsidRPr="007B6EBF" w:rsidRDefault="00FE1C02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FE1C02" w:rsidRPr="007B6EBF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FE1C02" w:rsidRPr="007B6EBF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1E6B6" w14:textId="404F4302" w:rsidR="00FE1C02" w:rsidRPr="007B6EBF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BCA4E3" w14:textId="3779818A" w:rsidR="00FE1C02" w:rsidRPr="007B6EBF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FE1C02" w:rsidRPr="007B6EBF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6272C347" w:rsidR="00FE1C02" w:rsidRPr="007B6EBF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FE1C02" w:rsidRPr="007B6EBF" w:rsidRDefault="00FE1C0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FE1C02" w:rsidRPr="008C593B" w:rsidRDefault="00FE1C0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FE1C02" w:rsidRDefault="00FE1C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4E7C79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3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4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3"/>
  </w:num>
  <w:num w:numId="5">
    <w:abstractNumId w:val="24"/>
  </w:num>
  <w:num w:numId="6">
    <w:abstractNumId w:val="26"/>
  </w:num>
  <w:num w:numId="7">
    <w:abstractNumId w:val="6"/>
  </w:num>
  <w:num w:numId="8">
    <w:abstractNumId w:val="25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29"/>
  </w:num>
  <w:num w:numId="16">
    <w:abstractNumId w:val="7"/>
  </w:num>
  <w:num w:numId="17">
    <w:abstractNumId w:val="9"/>
  </w:num>
  <w:num w:numId="18">
    <w:abstractNumId w:val="15"/>
  </w:num>
  <w:num w:numId="19">
    <w:abstractNumId w:val="17"/>
  </w:num>
  <w:num w:numId="20">
    <w:abstractNumId w:val="28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21"/>
  </w:num>
  <w:num w:numId="29">
    <w:abstractNumId w:val="23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32E7"/>
    <w:rsid w:val="00053F8D"/>
    <w:rsid w:val="00054B9B"/>
    <w:rsid w:val="000648E7"/>
    <w:rsid w:val="00064A6F"/>
    <w:rsid w:val="00066BB9"/>
    <w:rsid w:val="000701F1"/>
    <w:rsid w:val="00070A5C"/>
    <w:rsid w:val="00070ABD"/>
    <w:rsid w:val="00071989"/>
    <w:rsid w:val="00072BA9"/>
    <w:rsid w:val="00080BDD"/>
    <w:rsid w:val="00086E64"/>
    <w:rsid w:val="00087D8D"/>
    <w:rsid w:val="00090AC4"/>
    <w:rsid w:val="00091150"/>
    <w:rsid w:val="000913D5"/>
    <w:rsid w:val="00091822"/>
    <w:rsid w:val="0009491A"/>
    <w:rsid w:val="000967D6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6582"/>
    <w:rsid w:val="000B66D5"/>
    <w:rsid w:val="000B7B46"/>
    <w:rsid w:val="000C0C3C"/>
    <w:rsid w:val="000C1EC7"/>
    <w:rsid w:val="000C267B"/>
    <w:rsid w:val="000C38B1"/>
    <w:rsid w:val="000C3C86"/>
    <w:rsid w:val="000C4EAB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E3A"/>
    <w:rsid w:val="000E6F3E"/>
    <w:rsid w:val="000F3B1F"/>
    <w:rsid w:val="000F5208"/>
    <w:rsid w:val="000F5F03"/>
    <w:rsid w:val="000F5FC6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223F0"/>
    <w:rsid w:val="001230A9"/>
    <w:rsid w:val="00123330"/>
    <w:rsid w:val="00124382"/>
    <w:rsid w:val="00126C3E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610C"/>
    <w:rsid w:val="00150794"/>
    <w:rsid w:val="00150A83"/>
    <w:rsid w:val="00151F02"/>
    <w:rsid w:val="001531B5"/>
    <w:rsid w:val="00154E36"/>
    <w:rsid w:val="001553C2"/>
    <w:rsid w:val="00156EFA"/>
    <w:rsid w:val="001574C8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EC6"/>
    <w:rsid w:val="00190401"/>
    <w:rsid w:val="0019089E"/>
    <w:rsid w:val="00190EEE"/>
    <w:rsid w:val="00194F6F"/>
    <w:rsid w:val="0019579A"/>
    <w:rsid w:val="00196407"/>
    <w:rsid w:val="00196C82"/>
    <w:rsid w:val="00197D68"/>
    <w:rsid w:val="001A24AE"/>
    <w:rsid w:val="001A4127"/>
    <w:rsid w:val="001A6017"/>
    <w:rsid w:val="001A64FC"/>
    <w:rsid w:val="001B2030"/>
    <w:rsid w:val="001B5C01"/>
    <w:rsid w:val="001B77A3"/>
    <w:rsid w:val="001C2BE4"/>
    <w:rsid w:val="001C55B5"/>
    <w:rsid w:val="001C5A11"/>
    <w:rsid w:val="001C7B0A"/>
    <w:rsid w:val="001D2678"/>
    <w:rsid w:val="001D3D57"/>
    <w:rsid w:val="001D4C9F"/>
    <w:rsid w:val="001D4EC3"/>
    <w:rsid w:val="001D5183"/>
    <w:rsid w:val="001D5922"/>
    <w:rsid w:val="001D5B7F"/>
    <w:rsid w:val="001D692B"/>
    <w:rsid w:val="001E3690"/>
    <w:rsid w:val="001E3946"/>
    <w:rsid w:val="001E4809"/>
    <w:rsid w:val="001E4C59"/>
    <w:rsid w:val="001E589C"/>
    <w:rsid w:val="001E5B5F"/>
    <w:rsid w:val="001F0228"/>
    <w:rsid w:val="001F20FC"/>
    <w:rsid w:val="001F310F"/>
    <w:rsid w:val="001F47C8"/>
    <w:rsid w:val="001F7F5E"/>
    <w:rsid w:val="002003E1"/>
    <w:rsid w:val="00202F81"/>
    <w:rsid w:val="00202FD7"/>
    <w:rsid w:val="002049FF"/>
    <w:rsid w:val="0020540B"/>
    <w:rsid w:val="002055A7"/>
    <w:rsid w:val="00206A35"/>
    <w:rsid w:val="0021623B"/>
    <w:rsid w:val="00220558"/>
    <w:rsid w:val="0022151F"/>
    <w:rsid w:val="00226297"/>
    <w:rsid w:val="00231A23"/>
    <w:rsid w:val="00232DA8"/>
    <w:rsid w:val="00236DB2"/>
    <w:rsid w:val="00245A63"/>
    <w:rsid w:val="00252BD4"/>
    <w:rsid w:val="002539AC"/>
    <w:rsid w:val="002545B8"/>
    <w:rsid w:val="00257024"/>
    <w:rsid w:val="00257869"/>
    <w:rsid w:val="00257A8D"/>
    <w:rsid w:val="00260743"/>
    <w:rsid w:val="00261426"/>
    <w:rsid w:val="00263BAC"/>
    <w:rsid w:val="00263F3F"/>
    <w:rsid w:val="00265187"/>
    <w:rsid w:val="00266890"/>
    <w:rsid w:val="00270180"/>
    <w:rsid w:val="0027058A"/>
    <w:rsid w:val="00280952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345"/>
    <w:rsid w:val="00295A85"/>
    <w:rsid w:val="002A2C17"/>
    <w:rsid w:val="002B099E"/>
    <w:rsid w:val="002B15CA"/>
    <w:rsid w:val="002B2368"/>
    <w:rsid w:val="002B37E0"/>
    <w:rsid w:val="002B6312"/>
    <w:rsid w:val="002B7D4C"/>
    <w:rsid w:val="002C076E"/>
    <w:rsid w:val="002C737E"/>
    <w:rsid w:val="002D05AE"/>
    <w:rsid w:val="002D0A01"/>
    <w:rsid w:val="002D111E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58EB"/>
    <w:rsid w:val="002F7477"/>
    <w:rsid w:val="002F7868"/>
    <w:rsid w:val="002F796F"/>
    <w:rsid w:val="002F7B4E"/>
    <w:rsid w:val="003006B8"/>
    <w:rsid w:val="00300EB6"/>
    <w:rsid w:val="00302048"/>
    <w:rsid w:val="003039C9"/>
    <w:rsid w:val="0030566B"/>
    <w:rsid w:val="00306040"/>
    <w:rsid w:val="0031070C"/>
    <w:rsid w:val="003147B4"/>
    <w:rsid w:val="00314BD5"/>
    <w:rsid w:val="0031550C"/>
    <w:rsid w:val="003163CB"/>
    <w:rsid w:val="00320A29"/>
    <w:rsid w:val="003223A8"/>
    <w:rsid w:val="00325C04"/>
    <w:rsid w:val="00327126"/>
    <w:rsid w:val="00327C1C"/>
    <w:rsid w:val="00330758"/>
    <w:rsid w:val="00330C3E"/>
    <w:rsid w:val="0033267C"/>
    <w:rsid w:val="003326A4"/>
    <w:rsid w:val="003327BF"/>
    <w:rsid w:val="00334B91"/>
    <w:rsid w:val="00335C4B"/>
    <w:rsid w:val="00336582"/>
    <w:rsid w:val="00337FA1"/>
    <w:rsid w:val="00347D49"/>
    <w:rsid w:val="00350F22"/>
    <w:rsid w:val="00352FCF"/>
    <w:rsid w:val="00353AE1"/>
    <w:rsid w:val="00355EBA"/>
    <w:rsid w:val="003565AE"/>
    <w:rsid w:val="003655D9"/>
    <w:rsid w:val="00366D03"/>
    <w:rsid w:val="00366E3B"/>
    <w:rsid w:val="0036768E"/>
    <w:rsid w:val="003715CB"/>
    <w:rsid w:val="00371D80"/>
    <w:rsid w:val="00377061"/>
    <w:rsid w:val="00383301"/>
    <w:rsid w:val="00384AF5"/>
    <w:rsid w:val="00387DEA"/>
    <w:rsid w:val="00392251"/>
    <w:rsid w:val="00394F1B"/>
    <w:rsid w:val="003A0E12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2D32"/>
    <w:rsid w:val="003D3CF7"/>
    <w:rsid w:val="003D3FDF"/>
    <w:rsid w:val="003D5293"/>
    <w:rsid w:val="003D61D1"/>
    <w:rsid w:val="003D6417"/>
    <w:rsid w:val="003E0357"/>
    <w:rsid w:val="003E0710"/>
    <w:rsid w:val="003E261A"/>
    <w:rsid w:val="003E29DD"/>
    <w:rsid w:val="003F12B3"/>
    <w:rsid w:val="003F3138"/>
    <w:rsid w:val="003F4ED4"/>
    <w:rsid w:val="003F6F9C"/>
    <w:rsid w:val="004007D5"/>
    <w:rsid w:val="00401B45"/>
    <w:rsid w:val="00403D50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374C"/>
    <w:rsid w:val="00456C90"/>
    <w:rsid w:val="0046011D"/>
    <w:rsid w:val="004633A9"/>
    <w:rsid w:val="004665BC"/>
    <w:rsid w:val="00470459"/>
    <w:rsid w:val="0047113F"/>
    <w:rsid w:val="00472970"/>
    <w:rsid w:val="00472C85"/>
    <w:rsid w:val="004822FE"/>
    <w:rsid w:val="00482674"/>
    <w:rsid w:val="00484771"/>
    <w:rsid w:val="00484B18"/>
    <w:rsid w:val="00487F42"/>
    <w:rsid w:val="004929C4"/>
    <w:rsid w:val="00492DCF"/>
    <w:rsid w:val="00495A5D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6237"/>
    <w:rsid w:val="004C0007"/>
    <w:rsid w:val="004C1A58"/>
    <w:rsid w:val="004C3203"/>
    <w:rsid w:val="004C3241"/>
    <w:rsid w:val="004D0BAC"/>
    <w:rsid w:val="004D3036"/>
    <w:rsid w:val="004E3C2F"/>
    <w:rsid w:val="004E3D62"/>
    <w:rsid w:val="004E3E87"/>
    <w:rsid w:val="004E424D"/>
    <w:rsid w:val="004E5E38"/>
    <w:rsid w:val="004E6108"/>
    <w:rsid w:val="004E757E"/>
    <w:rsid w:val="004F0595"/>
    <w:rsid w:val="004F1BB7"/>
    <w:rsid w:val="0050312F"/>
    <w:rsid w:val="00504787"/>
    <w:rsid w:val="00506772"/>
    <w:rsid w:val="00506F7A"/>
    <w:rsid w:val="005105E5"/>
    <w:rsid w:val="0051069B"/>
    <w:rsid w:val="005110E0"/>
    <w:rsid w:val="00512A74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429CA"/>
    <w:rsid w:val="005463ED"/>
    <w:rsid w:val="005526A1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EC"/>
    <w:rsid w:val="00570E96"/>
    <w:rsid w:val="00571B19"/>
    <w:rsid w:val="00572507"/>
    <w:rsid w:val="00573345"/>
    <w:rsid w:val="00573E04"/>
    <w:rsid w:val="005742DF"/>
    <w:rsid w:val="00574B8F"/>
    <w:rsid w:val="0057759A"/>
    <w:rsid w:val="0057797D"/>
    <w:rsid w:val="005839FF"/>
    <w:rsid w:val="00583E59"/>
    <w:rsid w:val="00584874"/>
    <w:rsid w:val="00584CF5"/>
    <w:rsid w:val="00585D80"/>
    <w:rsid w:val="00586CB8"/>
    <w:rsid w:val="00592748"/>
    <w:rsid w:val="005927C5"/>
    <w:rsid w:val="005937D6"/>
    <w:rsid w:val="00593B76"/>
    <w:rsid w:val="005976FC"/>
    <w:rsid w:val="00597CA4"/>
    <w:rsid w:val="005A075B"/>
    <w:rsid w:val="005A3DD9"/>
    <w:rsid w:val="005A57BF"/>
    <w:rsid w:val="005A683B"/>
    <w:rsid w:val="005A6DA1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1155"/>
    <w:rsid w:val="005E1A4E"/>
    <w:rsid w:val="005E2BA9"/>
    <w:rsid w:val="005E3DDA"/>
    <w:rsid w:val="005E4E9A"/>
    <w:rsid w:val="005E5F83"/>
    <w:rsid w:val="005E63BA"/>
    <w:rsid w:val="005E7A61"/>
    <w:rsid w:val="005F3939"/>
    <w:rsid w:val="005F64DD"/>
    <w:rsid w:val="005F6504"/>
    <w:rsid w:val="00600052"/>
    <w:rsid w:val="006018FB"/>
    <w:rsid w:val="0060299C"/>
    <w:rsid w:val="00611B62"/>
    <w:rsid w:val="00612F70"/>
    <w:rsid w:val="00613A0C"/>
    <w:rsid w:val="00614CA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58E5"/>
    <w:rsid w:val="006874F9"/>
    <w:rsid w:val="00687D7A"/>
    <w:rsid w:val="006913EA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D8F"/>
    <w:rsid w:val="006C6370"/>
    <w:rsid w:val="006C6D93"/>
    <w:rsid w:val="006C74A0"/>
    <w:rsid w:val="006D1E39"/>
    <w:rsid w:val="006D4B08"/>
    <w:rsid w:val="006D4B58"/>
    <w:rsid w:val="006D4E25"/>
    <w:rsid w:val="006D59C2"/>
    <w:rsid w:val="006D63AD"/>
    <w:rsid w:val="006E2505"/>
    <w:rsid w:val="006E2C22"/>
    <w:rsid w:val="006E48FE"/>
    <w:rsid w:val="006E4E1D"/>
    <w:rsid w:val="006E7645"/>
    <w:rsid w:val="006F7F7B"/>
    <w:rsid w:val="007031D7"/>
    <w:rsid w:val="007040A4"/>
    <w:rsid w:val="0070783C"/>
    <w:rsid w:val="0071361A"/>
    <w:rsid w:val="00716FD3"/>
    <w:rsid w:val="00723BE6"/>
    <w:rsid w:val="00724C3D"/>
    <w:rsid w:val="00725C0B"/>
    <w:rsid w:val="00725C57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0A07"/>
    <w:rsid w:val="00762975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90A3F"/>
    <w:rsid w:val="00791741"/>
    <w:rsid w:val="007919D8"/>
    <w:rsid w:val="00792323"/>
    <w:rsid w:val="00793B3D"/>
    <w:rsid w:val="007944A8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6811"/>
    <w:rsid w:val="007E0603"/>
    <w:rsid w:val="007E5134"/>
    <w:rsid w:val="007E5695"/>
    <w:rsid w:val="007E57FC"/>
    <w:rsid w:val="007E75BA"/>
    <w:rsid w:val="007F0398"/>
    <w:rsid w:val="007F34E3"/>
    <w:rsid w:val="007F4D95"/>
    <w:rsid w:val="007F50DE"/>
    <w:rsid w:val="007F6E88"/>
    <w:rsid w:val="008006D0"/>
    <w:rsid w:val="00800F3C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4D03"/>
    <w:rsid w:val="0084580C"/>
    <w:rsid w:val="00847D72"/>
    <w:rsid w:val="00855551"/>
    <w:rsid w:val="00855832"/>
    <w:rsid w:val="00857E66"/>
    <w:rsid w:val="0086183C"/>
    <w:rsid w:val="0086453D"/>
    <w:rsid w:val="008649B1"/>
    <w:rsid w:val="00867CAF"/>
    <w:rsid w:val="00884396"/>
    <w:rsid w:val="00890A2D"/>
    <w:rsid w:val="008921D7"/>
    <w:rsid w:val="008966D3"/>
    <w:rsid w:val="00897F48"/>
    <w:rsid w:val="008A1F08"/>
    <w:rsid w:val="008A3242"/>
    <w:rsid w:val="008A37CE"/>
    <w:rsid w:val="008A3EC7"/>
    <w:rsid w:val="008A52C4"/>
    <w:rsid w:val="008A570B"/>
    <w:rsid w:val="008A575D"/>
    <w:rsid w:val="008A7ACE"/>
    <w:rsid w:val="008B293D"/>
    <w:rsid w:val="008B5738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F34B7"/>
    <w:rsid w:val="008F3DD2"/>
    <w:rsid w:val="008F6072"/>
    <w:rsid w:val="008F7539"/>
    <w:rsid w:val="00905F7E"/>
    <w:rsid w:val="00906447"/>
    <w:rsid w:val="0091283E"/>
    <w:rsid w:val="00914E3E"/>
    <w:rsid w:val="00915C34"/>
    <w:rsid w:val="009204DD"/>
    <w:rsid w:val="00922023"/>
    <w:rsid w:val="009230C2"/>
    <w:rsid w:val="00923245"/>
    <w:rsid w:val="009242FA"/>
    <w:rsid w:val="00924C28"/>
    <w:rsid w:val="00926599"/>
    <w:rsid w:val="009268B4"/>
    <w:rsid w:val="00933641"/>
    <w:rsid w:val="00936754"/>
    <w:rsid w:val="00936DE3"/>
    <w:rsid w:val="009375CB"/>
    <w:rsid w:val="00940153"/>
    <w:rsid w:val="00941D49"/>
    <w:rsid w:val="00942458"/>
    <w:rsid w:val="00943759"/>
    <w:rsid w:val="00945D84"/>
    <w:rsid w:val="00947E1D"/>
    <w:rsid w:val="00950DD4"/>
    <w:rsid w:val="00952553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182D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165C"/>
    <w:rsid w:val="009D22BE"/>
    <w:rsid w:val="009D29E7"/>
    <w:rsid w:val="009D5147"/>
    <w:rsid w:val="009D5621"/>
    <w:rsid w:val="009E0BB7"/>
    <w:rsid w:val="009E4B77"/>
    <w:rsid w:val="009F1329"/>
    <w:rsid w:val="009F2D00"/>
    <w:rsid w:val="009F7162"/>
    <w:rsid w:val="009F7400"/>
    <w:rsid w:val="00A01AC8"/>
    <w:rsid w:val="00A031B5"/>
    <w:rsid w:val="00A052FF"/>
    <w:rsid w:val="00A06891"/>
    <w:rsid w:val="00A07CE6"/>
    <w:rsid w:val="00A11DA4"/>
    <w:rsid w:val="00A153D1"/>
    <w:rsid w:val="00A17193"/>
    <w:rsid w:val="00A229AE"/>
    <w:rsid w:val="00A311D3"/>
    <w:rsid w:val="00A31D47"/>
    <w:rsid w:val="00A33135"/>
    <w:rsid w:val="00A36189"/>
    <w:rsid w:val="00A3715E"/>
    <w:rsid w:val="00A37381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51D7"/>
    <w:rsid w:val="00A70B42"/>
    <w:rsid w:val="00A72152"/>
    <w:rsid w:val="00A73566"/>
    <w:rsid w:val="00A745E1"/>
    <w:rsid w:val="00A74996"/>
    <w:rsid w:val="00A775A8"/>
    <w:rsid w:val="00A80723"/>
    <w:rsid w:val="00A860D1"/>
    <w:rsid w:val="00A93946"/>
    <w:rsid w:val="00A93C6A"/>
    <w:rsid w:val="00A96815"/>
    <w:rsid w:val="00AA0B4F"/>
    <w:rsid w:val="00AA1BB9"/>
    <w:rsid w:val="00AA36E1"/>
    <w:rsid w:val="00AA4462"/>
    <w:rsid w:val="00AA60FC"/>
    <w:rsid w:val="00AA725F"/>
    <w:rsid w:val="00AA7DF5"/>
    <w:rsid w:val="00AB0C14"/>
    <w:rsid w:val="00AB1631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6457"/>
    <w:rsid w:val="00AE2F70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7E6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AFC"/>
    <w:rsid w:val="00B1456B"/>
    <w:rsid w:val="00B176EA"/>
    <w:rsid w:val="00B22573"/>
    <w:rsid w:val="00B23D05"/>
    <w:rsid w:val="00B25C71"/>
    <w:rsid w:val="00B269B5"/>
    <w:rsid w:val="00B30C55"/>
    <w:rsid w:val="00B31A83"/>
    <w:rsid w:val="00B35800"/>
    <w:rsid w:val="00B4053D"/>
    <w:rsid w:val="00B415DC"/>
    <w:rsid w:val="00B43748"/>
    <w:rsid w:val="00B43C03"/>
    <w:rsid w:val="00B43EBD"/>
    <w:rsid w:val="00B44536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20D2"/>
    <w:rsid w:val="00B7346A"/>
    <w:rsid w:val="00B76AD5"/>
    <w:rsid w:val="00B7734D"/>
    <w:rsid w:val="00B777DD"/>
    <w:rsid w:val="00B9129E"/>
    <w:rsid w:val="00B91F23"/>
    <w:rsid w:val="00B97347"/>
    <w:rsid w:val="00B97B4B"/>
    <w:rsid w:val="00BA3C9D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407"/>
    <w:rsid w:val="00BF1AF5"/>
    <w:rsid w:val="00BF64E4"/>
    <w:rsid w:val="00BF7B75"/>
    <w:rsid w:val="00C0112E"/>
    <w:rsid w:val="00C01458"/>
    <w:rsid w:val="00C02308"/>
    <w:rsid w:val="00C035A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62D6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3209"/>
    <w:rsid w:val="00CB7AF6"/>
    <w:rsid w:val="00CC0512"/>
    <w:rsid w:val="00CC334D"/>
    <w:rsid w:val="00CC666E"/>
    <w:rsid w:val="00CC6969"/>
    <w:rsid w:val="00CD0158"/>
    <w:rsid w:val="00CD093B"/>
    <w:rsid w:val="00CD1EF2"/>
    <w:rsid w:val="00CD240F"/>
    <w:rsid w:val="00CD3973"/>
    <w:rsid w:val="00CD5D2A"/>
    <w:rsid w:val="00CE0376"/>
    <w:rsid w:val="00CE3C27"/>
    <w:rsid w:val="00CE599A"/>
    <w:rsid w:val="00CF0266"/>
    <w:rsid w:val="00CF4F91"/>
    <w:rsid w:val="00CF5EC9"/>
    <w:rsid w:val="00D00287"/>
    <w:rsid w:val="00D009AE"/>
    <w:rsid w:val="00D019E0"/>
    <w:rsid w:val="00D022BF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5E61"/>
    <w:rsid w:val="00D37E27"/>
    <w:rsid w:val="00D37EC2"/>
    <w:rsid w:val="00D54BDF"/>
    <w:rsid w:val="00D54D90"/>
    <w:rsid w:val="00D56045"/>
    <w:rsid w:val="00D602F7"/>
    <w:rsid w:val="00D61099"/>
    <w:rsid w:val="00D636EF"/>
    <w:rsid w:val="00D6606E"/>
    <w:rsid w:val="00D6623B"/>
    <w:rsid w:val="00D70889"/>
    <w:rsid w:val="00D71DDC"/>
    <w:rsid w:val="00D74F6F"/>
    <w:rsid w:val="00D75ABA"/>
    <w:rsid w:val="00D76F37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734A"/>
    <w:rsid w:val="00D87A7B"/>
    <w:rsid w:val="00D87DE3"/>
    <w:rsid w:val="00D92712"/>
    <w:rsid w:val="00D9375B"/>
    <w:rsid w:val="00D93BA2"/>
    <w:rsid w:val="00D94F3A"/>
    <w:rsid w:val="00D9538C"/>
    <w:rsid w:val="00DA04D8"/>
    <w:rsid w:val="00DA1AA2"/>
    <w:rsid w:val="00DA4101"/>
    <w:rsid w:val="00DA4DC9"/>
    <w:rsid w:val="00DA5D93"/>
    <w:rsid w:val="00DB1A99"/>
    <w:rsid w:val="00DB217F"/>
    <w:rsid w:val="00DB3AFE"/>
    <w:rsid w:val="00DC0A10"/>
    <w:rsid w:val="00DC2472"/>
    <w:rsid w:val="00DC3E9D"/>
    <w:rsid w:val="00DD1729"/>
    <w:rsid w:val="00DD2E19"/>
    <w:rsid w:val="00DD35EE"/>
    <w:rsid w:val="00DD5094"/>
    <w:rsid w:val="00DD6A8F"/>
    <w:rsid w:val="00DD7807"/>
    <w:rsid w:val="00DE1759"/>
    <w:rsid w:val="00DE185F"/>
    <w:rsid w:val="00DE2526"/>
    <w:rsid w:val="00DE25E8"/>
    <w:rsid w:val="00DE5DF6"/>
    <w:rsid w:val="00DE618C"/>
    <w:rsid w:val="00DE65E2"/>
    <w:rsid w:val="00DE79DB"/>
    <w:rsid w:val="00DF0B4A"/>
    <w:rsid w:val="00DF12E9"/>
    <w:rsid w:val="00DF1ADF"/>
    <w:rsid w:val="00DF2040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20E0A"/>
    <w:rsid w:val="00E2254A"/>
    <w:rsid w:val="00E24690"/>
    <w:rsid w:val="00E26A7D"/>
    <w:rsid w:val="00E27AF3"/>
    <w:rsid w:val="00E3026A"/>
    <w:rsid w:val="00E33279"/>
    <w:rsid w:val="00E335AF"/>
    <w:rsid w:val="00E34EDE"/>
    <w:rsid w:val="00E34FDE"/>
    <w:rsid w:val="00E35D07"/>
    <w:rsid w:val="00E378FE"/>
    <w:rsid w:val="00E41370"/>
    <w:rsid w:val="00E42337"/>
    <w:rsid w:val="00E42B38"/>
    <w:rsid w:val="00E4347A"/>
    <w:rsid w:val="00E5053E"/>
    <w:rsid w:val="00E5210B"/>
    <w:rsid w:val="00E56DF1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1166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B3F"/>
    <w:rsid w:val="00F002AE"/>
    <w:rsid w:val="00F00C50"/>
    <w:rsid w:val="00F05A6F"/>
    <w:rsid w:val="00F11041"/>
    <w:rsid w:val="00F1221B"/>
    <w:rsid w:val="00F12586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57E2"/>
    <w:rsid w:val="00F26A88"/>
    <w:rsid w:val="00F279E2"/>
    <w:rsid w:val="00F27C91"/>
    <w:rsid w:val="00F31045"/>
    <w:rsid w:val="00F313B1"/>
    <w:rsid w:val="00F33BFB"/>
    <w:rsid w:val="00F33E8E"/>
    <w:rsid w:val="00F34FBC"/>
    <w:rsid w:val="00F40DF0"/>
    <w:rsid w:val="00F41072"/>
    <w:rsid w:val="00F41415"/>
    <w:rsid w:val="00F42723"/>
    <w:rsid w:val="00F42933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9141F"/>
    <w:rsid w:val="00FA1741"/>
    <w:rsid w:val="00FA21C4"/>
    <w:rsid w:val="00FA2ECC"/>
    <w:rsid w:val="00FA35C0"/>
    <w:rsid w:val="00FA3E65"/>
    <w:rsid w:val="00FA3F45"/>
    <w:rsid w:val="00FA442D"/>
    <w:rsid w:val="00FA6E94"/>
    <w:rsid w:val="00FB040F"/>
    <w:rsid w:val="00FB14E1"/>
    <w:rsid w:val="00FB21FE"/>
    <w:rsid w:val="00FB6FEA"/>
    <w:rsid w:val="00FB7912"/>
    <w:rsid w:val="00FC4809"/>
    <w:rsid w:val="00FC4BE1"/>
    <w:rsid w:val="00FD3BF7"/>
    <w:rsid w:val="00FE1C02"/>
    <w:rsid w:val="00FE25FB"/>
    <w:rsid w:val="00FE2723"/>
    <w:rsid w:val="00FE43A2"/>
    <w:rsid w:val="00FE781E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6F7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s://www.asme.org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awwa.org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4A5A-03B2-4A37-ADF2-B543976A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22051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Khadijeh Pirzadeh</cp:lastModifiedBy>
  <cp:revision>41</cp:revision>
  <cp:lastPrinted>2022-09-24T08:39:00Z</cp:lastPrinted>
  <dcterms:created xsi:type="dcterms:W3CDTF">2022-09-14T10:00:00Z</dcterms:created>
  <dcterms:modified xsi:type="dcterms:W3CDTF">2022-09-26T07:18:00Z</dcterms:modified>
</cp:coreProperties>
</file>