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350"/>
        <w:gridCol w:w="2093"/>
        <w:gridCol w:w="1498"/>
        <w:gridCol w:w="1350"/>
        <w:gridCol w:w="1678"/>
        <w:gridCol w:w="1774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B63DA0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GoBack"/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B63DA0">
              <w:rPr>
                <w:rFonts w:ascii="Arial" w:hAnsi="Arial" w:cs="Arial"/>
                <w:b/>
                <w:bCs/>
                <w:sz w:val="32"/>
                <w:szCs w:val="32"/>
              </w:rPr>
              <w:t>PIPES</w:t>
            </w:r>
          </w:p>
          <w:bookmarkEnd w:id="0"/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B5899" w:rsidRPr="000E2E1E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899" w:rsidRPr="000E2E1E" w:rsidRDefault="005B5899" w:rsidP="005B589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899" w:rsidRPr="000E2E1E" w:rsidRDefault="005B5899" w:rsidP="00E9762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</w:t>
            </w:r>
            <w:r w:rsidR="00E97627">
              <w:rPr>
                <w:rFonts w:ascii="Arial" w:hAnsi="Arial" w:cs="Arial"/>
                <w:szCs w:val="20"/>
              </w:rPr>
              <w:t>CT</w:t>
            </w:r>
            <w:r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899" w:rsidRPr="000E2E1E" w:rsidRDefault="005B5899" w:rsidP="005B589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899" w:rsidRPr="00C66E37" w:rsidRDefault="005B5899" w:rsidP="005B589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M.Noori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899" w:rsidRPr="000E2E1E" w:rsidRDefault="005B5899" w:rsidP="005B589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899" w:rsidRPr="002918D6" w:rsidRDefault="005B5899" w:rsidP="005B589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B5899" w:rsidRPr="000E2E1E" w:rsidRDefault="005B5899" w:rsidP="005B589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B5899" w:rsidRPr="000E2E1E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899" w:rsidRPr="000E2E1E" w:rsidRDefault="005B5899" w:rsidP="005B589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899" w:rsidRPr="000E2E1E" w:rsidRDefault="005B5899" w:rsidP="005B589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899" w:rsidRPr="000E2E1E" w:rsidRDefault="005B5899" w:rsidP="005B589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899" w:rsidRPr="00C66E37" w:rsidRDefault="005B5899" w:rsidP="005B589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M.Noori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899" w:rsidRPr="000E2E1E" w:rsidRDefault="005B5899" w:rsidP="005B589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899" w:rsidRPr="002918D6" w:rsidRDefault="005B5899" w:rsidP="005B589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B5899" w:rsidRPr="000E2E1E" w:rsidRDefault="005B5899" w:rsidP="005B589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B5899" w:rsidRPr="000E2E1E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899" w:rsidRPr="00CD3973" w:rsidRDefault="005B5899" w:rsidP="005B589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899" w:rsidRPr="00CD3973" w:rsidRDefault="005B5899" w:rsidP="005B589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899" w:rsidRPr="00CD3973" w:rsidRDefault="005B5899" w:rsidP="005B589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899" w:rsidRPr="00CD3973" w:rsidRDefault="005B5899" w:rsidP="005B589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899" w:rsidRPr="00CD3973" w:rsidRDefault="005B5899" w:rsidP="005B589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5899" w:rsidRPr="00CD3973" w:rsidRDefault="005B5899" w:rsidP="005B589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B5899" w:rsidRPr="00CD3973" w:rsidRDefault="005B5899" w:rsidP="005B589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5B5899" w:rsidRPr="00FB14E1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99" w:rsidRPr="00FB14E1" w:rsidRDefault="005B5899" w:rsidP="005B589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3</w:t>
            </w: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899" w:rsidRPr="0045129D" w:rsidRDefault="005B5899" w:rsidP="005B5899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B63DA0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F0Z-709244</w:t>
            </w:r>
          </w:p>
        </w:tc>
      </w:tr>
      <w:tr w:rsidR="005B5899" w:rsidRPr="00FB14E1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5B5899" w:rsidRPr="00FB14E1" w:rsidRDefault="005B5899" w:rsidP="005B589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B5899" w:rsidRDefault="005B5899" w:rsidP="005B589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5B5899" w:rsidRPr="00C10E61" w:rsidRDefault="005B5899" w:rsidP="005B589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5B5899" w:rsidRPr="00C10E61" w:rsidRDefault="005B5899" w:rsidP="005B589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5B5899" w:rsidRPr="00C10E61" w:rsidRDefault="005B5899" w:rsidP="005B589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5B5899" w:rsidRPr="00C10E61" w:rsidRDefault="005B5899" w:rsidP="005B589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5B5899" w:rsidRPr="00C10E61" w:rsidRDefault="005B5899" w:rsidP="005B589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5B5899" w:rsidRPr="00C10E61" w:rsidRDefault="005B5899" w:rsidP="005B589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5B5899" w:rsidRPr="00C10E61" w:rsidRDefault="005B5899" w:rsidP="005B589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5B5899" w:rsidRPr="00C10E61" w:rsidRDefault="005B5899" w:rsidP="005B589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5B5899" w:rsidRPr="00C10E61" w:rsidRDefault="005B5899" w:rsidP="005B589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5B5899" w:rsidRPr="003B1A41" w:rsidRDefault="005B5899" w:rsidP="005B589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5B5899" w:rsidRPr="00290A48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B5899" w:rsidRPr="00290A48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5B5899" w:rsidRPr="00290A48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B5899" w:rsidRPr="00290A48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B5899" w:rsidRPr="00290A48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290A48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290A48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5B5899" w:rsidRPr="00290A48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B5899" w:rsidRPr="00290A48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290A48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290A48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290A48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5B5899" w:rsidRPr="00290A48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B5899" w:rsidRPr="00290A48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290A48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290A48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290A48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5B5899" w:rsidRPr="00290A48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B5899" w:rsidRPr="00290A48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5B5899" w:rsidRDefault="005B5899" w:rsidP="005B5899">
            <w:pPr>
              <w:jc w:val="center"/>
            </w:pPr>
          </w:p>
        </w:tc>
        <w:tc>
          <w:tcPr>
            <w:tcW w:w="576" w:type="dxa"/>
            <w:vAlign w:val="center"/>
          </w:tcPr>
          <w:p w:rsidR="005B5899" w:rsidRPr="00B909F2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5B5899" w:rsidRDefault="005B5899" w:rsidP="005B5899">
            <w:pPr>
              <w:jc w:val="center"/>
            </w:pPr>
          </w:p>
        </w:tc>
        <w:tc>
          <w:tcPr>
            <w:tcW w:w="576" w:type="dxa"/>
            <w:vAlign w:val="center"/>
          </w:tcPr>
          <w:p w:rsidR="005B5899" w:rsidRPr="00B909F2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899" w:rsidRDefault="005B5899" w:rsidP="005B5899">
            <w:pPr>
              <w:jc w:val="center"/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5B5899" w:rsidRDefault="005B5899" w:rsidP="005B5899">
            <w:pPr>
              <w:jc w:val="center"/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5B5899" w:rsidRDefault="005B5899" w:rsidP="005B5899">
            <w:pPr>
              <w:jc w:val="center"/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5B5899" w:rsidRDefault="005B5899" w:rsidP="005B5899">
            <w:pPr>
              <w:jc w:val="center"/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5B5899" w:rsidRDefault="005B5899" w:rsidP="005B5899">
            <w:pPr>
              <w:jc w:val="center"/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5B5899" w:rsidRDefault="005B5899" w:rsidP="005B5899">
            <w:pPr>
              <w:jc w:val="center"/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5B5899" w:rsidRDefault="005B5899" w:rsidP="005B5899">
            <w:pPr>
              <w:jc w:val="center"/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B5899" w:rsidRDefault="005B5899" w:rsidP="005B5899">
            <w:pPr>
              <w:jc w:val="center"/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5B5899" w:rsidRDefault="005B5899" w:rsidP="005B5899">
            <w:pPr>
              <w:jc w:val="center"/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5B5899" w:rsidRDefault="005B5899" w:rsidP="005B5899">
            <w:pPr>
              <w:jc w:val="center"/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5B5899" w:rsidRDefault="005B5899" w:rsidP="005B5899">
            <w:pPr>
              <w:jc w:val="center"/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5B5899" w:rsidRDefault="005B5899" w:rsidP="005B5899">
            <w:pPr>
              <w:jc w:val="center"/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5B5899" w:rsidRDefault="005B5899" w:rsidP="005B5899">
            <w:pPr>
              <w:jc w:val="center"/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5B5899" w:rsidRDefault="005B5899" w:rsidP="005B5899">
            <w:pPr>
              <w:jc w:val="center"/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589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B5899" w:rsidRPr="005F03BB" w:rsidRDefault="005B5899" w:rsidP="005B589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899" w:rsidRPr="00A54E86" w:rsidRDefault="005B5899" w:rsidP="005B589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B5899" w:rsidRPr="0090540C" w:rsidRDefault="005B5899" w:rsidP="005B589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2B7F62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29443338" w:history="1">
        <w:r w:rsidR="002B7F62" w:rsidRPr="009F6772">
          <w:rPr>
            <w:rStyle w:val="Hyperlink"/>
            <w:rFonts w:asciiTheme="minorBidi" w:hAnsiTheme="minorBidi"/>
          </w:rPr>
          <w:t>1.0</w:t>
        </w:r>
        <w:r w:rsidR="002B7F6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B7F62" w:rsidRPr="009F6772">
          <w:rPr>
            <w:rStyle w:val="Hyperlink"/>
          </w:rPr>
          <w:t>INTRODUCTION</w:t>
        </w:r>
        <w:r w:rsidR="002B7F62">
          <w:rPr>
            <w:webHidden/>
          </w:rPr>
          <w:tab/>
        </w:r>
        <w:r w:rsidR="002B7F62">
          <w:rPr>
            <w:webHidden/>
          </w:rPr>
          <w:fldChar w:fldCharType="begin"/>
        </w:r>
        <w:r w:rsidR="002B7F62">
          <w:rPr>
            <w:webHidden/>
          </w:rPr>
          <w:instrText xml:space="preserve"> PAGEREF _Toc129443338 \h </w:instrText>
        </w:r>
        <w:r w:rsidR="002B7F62">
          <w:rPr>
            <w:webHidden/>
          </w:rPr>
        </w:r>
        <w:r w:rsidR="002B7F62">
          <w:rPr>
            <w:webHidden/>
          </w:rPr>
          <w:fldChar w:fldCharType="separate"/>
        </w:r>
        <w:r w:rsidR="004F0A87">
          <w:rPr>
            <w:webHidden/>
          </w:rPr>
          <w:t>4</w:t>
        </w:r>
        <w:r w:rsidR="002B7F62">
          <w:rPr>
            <w:webHidden/>
          </w:rPr>
          <w:fldChar w:fldCharType="end"/>
        </w:r>
      </w:hyperlink>
    </w:p>
    <w:p w:rsidR="002B7F62" w:rsidRDefault="00E106E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9443339" w:history="1">
        <w:r w:rsidR="002B7F62" w:rsidRPr="009F6772">
          <w:rPr>
            <w:rStyle w:val="Hyperlink"/>
            <w:rFonts w:asciiTheme="minorBidi" w:hAnsiTheme="minorBidi"/>
          </w:rPr>
          <w:t>2.0</w:t>
        </w:r>
        <w:r w:rsidR="002B7F6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B7F62" w:rsidRPr="009F6772">
          <w:rPr>
            <w:rStyle w:val="Hyperlink"/>
          </w:rPr>
          <w:t>Scope</w:t>
        </w:r>
        <w:r w:rsidR="002B7F62">
          <w:rPr>
            <w:webHidden/>
          </w:rPr>
          <w:tab/>
        </w:r>
        <w:r w:rsidR="002B7F62">
          <w:rPr>
            <w:webHidden/>
          </w:rPr>
          <w:fldChar w:fldCharType="begin"/>
        </w:r>
        <w:r w:rsidR="002B7F62">
          <w:rPr>
            <w:webHidden/>
          </w:rPr>
          <w:instrText xml:space="preserve"> PAGEREF _Toc129443339 \h </w:instrText>
        </w:r>
        <w:r w:rsidR="002B7F62">
          <w:rPr>
            <w:webHidden/>
          </w:rPr>
        </w:r>
        <w:r w:rsidR="002B7F62">
          <w:rPr>
            <w:webHidden/>
          </w:rPr>
          <w:fldChar w:fldCharType="separate"/>
        </w:r>
        <w:r w:rsidR="004F0A87">
          <w:rPr>
            <w:webHidden/>
          </w:rPr>
          <w:t>5</w:t>
        </w:r>
        <w:r w:rsidR="002B7F62">
          <w:rPr>
            <w:webHidden/>
          </w:rPr>
          <w:fldChar w:fldCharType="end"/>
        </w:r>
      </w:hyperlink>
    </w:p>
    <w:p w:rsidR="002B7F62" w:rsidRDefault="00E106E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9443340" w:history="1">
        <w:r w:rsidR="002B7F62" w:rsidRPr="009F6772">
          <w:rPr>
            <w:rStyle w:val="Hyperlink"/>
            <w:rFonts w:asciiTheme="minorBidi" w:hAnsiTheme="minorBidi"/>
          </w:rPr>
          <w:t>3.0</w:t>
        </w:r>
        <w:r w:rsidR="002B7F6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B7F62" w:rsidRPr="009F6772">
          <w:rPr>
            <w:rStyle w:val="Hyperlink"/>
          </w:rPr>
          <w:t>ATTACHMENTS</w:t>
        </w:r>
        <w:r w:rsidR="002B7F62">
          <w:rPr>
            <w:webHidden/>
          </w:rPr>
          <w:tab/>
        </w:r>
        <w:r w:rsidR="002B7F62">
          <w:rPr>
            <w:webHidden/>
          </w:rPr>
          <w:fldChar w:fldCharType="begin"/>
        </w:r>
        <w:r w:rsidR="002B7F62">
          <w:rPr>
            <w:webHidden/>
          </w:rPr>
          <w:instrText xml:space="preserve"> PAGEREF _Toc129443340 \h </w:instrText>
        </w:r>
        <w:r w:rsidR="002B7F62">
          <w:rPr>
            <w:webHidden/>
          </w:rPr>
        </w:r>
        <w:r w:rsidR="002B7F62">
          <w:rPr>
            <w:webHidden/>
          </w:rPr>
          <w:fldChar w:fldCharType="separate"/>
        </w:r>
        <w:r w:rsidR="004F0A87">
          <w:rPr>
            <w:webHidden/>
          </w:rPr>
          <w:t>5</w:t>
        </w:r>
        <w:r w:rsidR="002B7F62">
          <w:rPr>
            <w:webHidden/>
          </w:rPr>
          <w:fldChar w:fldCharType="end"/>
        </w:r>
      </w:hyperlink>
    </w:p>
    <w:p w:rsidR="002B7F62" w:rsidRDefault="00E106E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443341" w:history="1">
        <w:r w:rsidR="002B7F62" w:rsidRPr="009F6772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3.1</w:t>
        </w:r>
        <w:r w:rsidR="002B7F6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B7F62" w:rsidRPr="009F6772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PMR FOR PIPES</w:t>
        </w:r>
        <w:r w:rsidR="002B7F62">
          <w:rPr>
            <w:noProof/>
            <w:webHidden/>
          </w:rPr>
          <w:tab/>
        </w:r>
        <w:r w:rsidR="002B7F62">
          <w:rPr>
            <w:noProof/>
            <w:webHidden/>
          </w:rPr>
          <w:fldChar w:fldCharType="begin"/>
        </w:r>
        <w:r w:rsidR="002B7F62">
          <w:rPr>
            <w:noProof/>
            <w:webHidden/>
          </w:rPr>
          <w:instrText xml:space="preserve"> PAGEREF _Toc129443341 \h </w:instrText>
        </w:r>
        <w:r w:rsidR="002B7F62">
          <w:rPr>
            <w:noProof/>
            <w:webHidden/>
          </w:rPr>
        </w:r>
        <w:r w:rsidR="002B7F62">
          <w:rPr>
            <w:noProof/>
            <w:webHidden/>
          </w:rPr>
          <w:fldChar w:fldCharType="separate"/>
        </w:r>
        <w:r w:rsidR="004F0A87">
          <w:rPr>
            <w:noProof/>
            <w:webHidden/>
          </w:rPr>
          <w:t>5</w:t>
        </w:r>
        <w:r w:rsidR="002B7F62">
          <w:rPr>
            <w:noProof/>
            <w:webHidden/>
          </w:rPr>
          <w:fldChar w:fldCharType="end"/>
        </w:r>
      </w:hyperlink>
    </w:p>
    <w:p w:rsidR="002B7F62" w:rsidRDefault="00E106E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443342" w:history="1">
        <w:r w:rsidR="002B7F62" w:rsidRPr="009F6772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3.2</w:t>
        </w:r>
        <w:r w:rsidR="002B7F6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B7F62" w:rsidRPr="009F6772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TBE TABLE</w:t>
        </w:r>
        <w:r w:rsidR="002B7F62">
          <w:rPr>
            <w:noProof/>
            <w:webHidden/>
          </w:rPr>
          <w:tab/>
        </w:r>
        <w:r w:rsidR="002B7F62">
          <w:rPr>
            <w:noProof/>
            <w:webHidden/>
          </w:rPr>
          <w:fldChar w:fldCharType="begin"/>
        </w:r>
        <w:r w:rsidR="002B7F62">
          <w:rPr>
            <w:noProof/>
            <w:webHidden/>
          </w:rPr>
          <w:instrText xml:space="preserve"> PAGEREF _Toc129443342 \h </w:instrText>
        </w:r>
        <w:r w:rsidR="002B7F62">
          <w:rPr>
            <w:noProof/>
            <w:webHidden/>
          </w:rPr>
        </w:r>
        <w:r w:rsidR="002B7F62">
          <w:rPr>
            <w:noProof/>
            <w:webHidden/>
          </w:rPr>
          <w:fldChar w:fldCharType="separate"/>
        </w:r>
        <w:r w:rsidR="004F0A87">
          <w:rPr>
            <w:noProof/>
            <w:webHidden/>
          </w:rPr>
          <w:t>5</w:t>
        </w:r>
        <w:r w:rsidR="002B7F62">
          <w:rPr>
            <w:noProof/>
            <w:webHidden/>
          </w:rPr>
          <w:fldChar w:fldCharType="end"/>
        </w:r>
      </w:hyperlink>
    </w:p>
    <w:p w:rsidR="002B7F62" w:rsidRDefault="00E106E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443343" w:history="1">
        <w:r w:rsidR="002B7F62" w:rsidRPr="009F6772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3.3</w:t>
        </w:r>
        <w:r w:rsidR="002B7F6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B7F62" w:rsidRPr="009F6772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VENDOR PROPOSAL</w:t>
        </w:r>
        <w:r w:rsidR="002B7F62">
          <w:rPr>
            <w:noProof/>
            <w:webHidden/>
          </w:rPr>
          <w:tab/>
        </w:r>
        <w:r w:rsidR="002B7F62">
          <w:rPr>
            <w:noProof/>
            <w:webHidden/>
          </w:rPr>
          <w:fldChar w:fldCharType="begin"/>
        </w:r>
        <w:r w:rsidR="002B7F62">
          <w:rPr>
            <w:noProof/>
            <w:webHidden/>
          </w:rPr>
          <w:instrText xml:space="preserve"> PAGEREF _Toc129443343 \h </w:instrText>
        </w:r>
        <w:r w:rsidR="002B7F62">
          <w:rPr>
            <w:noProof/>
            <w:webHidden/>
          </w:rPr>
        </w:r>
        <w:r w:rsidR="002B7F62">
          <w:rPr>
            <w:noProof/>
            <w:webHidden/>
          </w:rPr>
          <w:fldChar w:fldCharType="separate"/>
        </w:r>
        <w:r w:rsidR="004F0A87">
          <w:rPr>
            <w:noProof/>
            <w:webHidden/>
          </w:rPr>
          <w:t>5</w:t>
        </w:r>
        <w:r w:rsidR="002B7F62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129443338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135D42" w:rsidRDefault="00135D42" w:rsidP="00135D4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6" w:name="_Toc343001687"/>
      <w:bookmarkStart w:id="7" w:name="_Toc343327775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135D42" w:rsidRPr="00184766" w:rsidRDefault="00135D42" w:rsidP="00135D4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135D42" w:rsidRDefault="00135D42" w:rsidP="00135D42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>Compressor Station (adjacent to existing Binak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>
        <w:rPr>
          <w:rFonts w:ascii="Arial" w:hAnsi="Arial" w:cs="Arial"/>
          <w:sz w:val="22"/>
          <w:szCs w:val="22"/>
        </w:rPr>
        <w:t>hmakan GIS.</w:t>
      </w:r>
    </w:p>
    <w:p w:rsidR="00A26392" w:rsidRPr="0027058A" w:rsidRDefault="00A26392" w:rsidP="00135D4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6"/>
      <w:bookmarkEnd w:id="7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135D4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Facilities;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8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9" w:name="_Toc40268785"/>
      <w:bookmarkStart w:id="10" w:name="_Toc40692152"/>
      <w:bookmarkStart w:id="11" w:name="_Toc62914027"/>
      <w:bookmarkStart w:id="12" w:name="_Toc129443339"/>
      <w:bookmarkEnd w:id="8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9"/>
      <w:bookmarkEnd w:id="10"/>
      <w:bookmarkEnd w:id="11"/>
      <w:bookmarkEnd w:id="12"/>
      <w:r w:rsidRPr="009A628B">
        <w:t xml:space="preserve"> </w:t>
      </w:r>
    </w:p>
    <w:p w:rsidR="005A1A17" w:rsidRPr="005A1A17" w:rsidRDefault="005A1A17" w:rsidP="00B63DA0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B63DA0">
        <w:rPr>
          <w:rFonts w:ascii="Arial" w:hAnsi="Arial" w:cs="Arial"/>
          <w:snapToGrid w:val="0"/>
          <w:sz w:val="22"/>
          <w:szCs w:val="20"/>
          <w:lang w:val="en-GB" w:eastAsia="en-GB"/>
        </w:rPr>
        <w:t>Pipes</w:t>
      </w:r>
      <w:r w:rsidR="00CB774E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>amount</w:t>
      </w:r>
      <w:r w:rsidR="00CB774E">
        <w:rPr>
          <w:rFonts w:ascii="Arial" w:hAnsi="Arial" w:cs="Arial"/>
          <w:snapToGrid w:val="0"/>
          <w:sz w:val="22"/>
          <w:szCs w:val="20"/>
          <w:lang w:val="en-GB" w:eastAsia="en-GB"/>
        </w:rPr>
        <w:t>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which required in </w:t>
      </w:r>
      <w:r w:rsidR="00CB774E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GCS 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>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129443340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3"/>
      <w:bookmarkEnd w:id="14"/>
      <w:bookmarkEnd w:id="15"/>
    </w:p>
    <w:p w:rsidR="00E31AB3" w:rsidRDefault="00E31AB3" w:rsidP="00B63DA0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6" w:name="_Toc30002439"/>
      <w:bookmarkStart w:id="17" w:name="_Toc129443341"/>
      <w:r w:rsidRPr="00E31AB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 xml:space="preserve">PMR FOR </w:t>
      </w:r>
      <w:bookmarkStart w:id="18" w:name="_Toc30002440"/>
      <w:bookmarkEnd w:id="16"/>
      <w:r w:rsidR="00B63DA0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PIPES</w:t>
      </w:r>
      <w:bookmarkEnd w:id="17"/>
    </w:p>
    <w:p w:rsidR="00E31AB3" w:rsidRPr="00E31AB3" w:rsidRDefault="00E31AB3" w:rsidP="00E31AB3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9" w:name="_Toc129443342"/>
      <w:r w:rsidRPr="00E31AB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TBE TABLE</w:t>
      </w:r>
      <w:bookmarkEnd w:id="18"/>
      <w:bookmarkEnd w:id="19"/>
    </w:p>
    <w:p w:rsidR="00E31AB3" w:rsidRPr="00E31AB3" w:rsidRDefault="00E31AB3" w:rsidP="00E31AB3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20" w:name="_Toc30002441"/>
      <w:bookmarkStart w:id="21" w:name="_Toc129443343"/>
      <w:r w:rsidRPr="00E31AB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VENDOR PROPOSAL</w:t>
      </w:r>
      <w:bookmarkEnd w:id="20"/>
      <w:bookmarkEnd w:id="21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6EB" w:rsidRDefault="00E106EB" w:rsidP="00053F8D">
      <w:r>
        <w:separator/>
      </w:r>
    </w:p>
  </w:endnote>
  <w:endnote w:type="continuationSeparator" w:id="0">
    <w:p w:rsidR="00E106EB" w:rsidRDefault="00E106EB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6EB" w:rsidRDefault="00E106EB" w:rsidP="00053F8D">
      <w:r>
        <w:separator/>
      </w:r>
    </w:p>
  </w:footnote>
  <w:footnote w:type="continuationSeparator" w:id="0">
    <w:p w:rsidR="00E106EB" w:rsidRDefault="00E106EB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42BDC74A" wp14:editId="0593453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7DD40973" wp14:editId="4A7B8E3E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010CB7F8" wp14:editId="5FFA579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FC2DAE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سطح</w:t>
          </w:r>
          <w:r w:rsidR="00045881"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="00045881"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FC2DAE" w:rsidP="00F126FA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FC2DAE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1FF4C65" wp14:editId="5A228C64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F0A8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F0A8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A97C27" w:rsidP="00B63DA0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For </w:t>
          </w:r>
          <w:r w:rsidR="00B63DA0">
            <w:rPr>
              <w:rFonts w:asciiTheme="minorBidi" w:hAnsiTheme="minorBidi" w:cstheme="minorBidi"/>
              <w:b/>
              <w:bCs/>
              <w:sz w:val="16"/>
              <w:szCs w:val="16"/>
            </w:rPr>
            <w:t>PIPES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3D232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5B5899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B63DA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B63DA0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3D232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3D2323" w:rsidP="00F126F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8CD094E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30"/>
        </w:tabs>
        <w:ind w:left="153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0B07"/>
    <w:rsid w:val="000A23E4"/>
    <w:rsid w:val="000A33BC"/>
    <w:rsid w:val="000A44D4"/>
    <w:rsid w:val="000A4E5E"/>
    <w:rsid w:val="000A6A96"/>
    <w:rsid w:val="000A6B82"/>
    <w:rsid w:val="000B0246"/>
    <w:rsid w:val="000B027C"/>
    <w:rsid w:val="000B1416"/>
    <w:rsid w:val="000B361E"/>
    <w:rsid w:val="000B6582"/>
    <w:rsid w:val="000B7B46"/>
    <w:rsid w:val="000C0C3C"/>
    <w:rsid w:val="000C38B1"/>
    <w:rsid w:val="000C3C86"/>
    <w:rsid w:val="000C4EAB"/>
    <w:rsid w:val="000C7433"/>
    <w:rsid w:val="000D09F6"/>
    <w:rsid w:val="000D719F"/>
    <w:rsid w:val="000D7763"/>
    <w:rsid w:val="000E2DDE"/>
    <w:rsid w:val="000E5C72"/>
    <w:rsid w:val="000F1C98"/>
    <w:rsid w:val="000F4831"/>
    <w:rsid w:val="000F5F03"/>
    <w:rsid w:val="00104E21"/>
    <w:rsid w:val="00110C11"/>
    <w:rsid w:val="00112D2E"/>
    <w:rsid w:val="00112F84"/>
    <w:rsid w:val="00113474"/>
    <w:rsid w:val="00113941"/>
    <w:rsid w:val="001222F2"/>
    <w:rsid w:val="00123330"/>
    <w:rsid w:val="00126C3E"/>
    <w:rsid w:val="00130F25"/>
    <w:rsid w:val="00132839"/>
    <w:rsid w:val="001335DF"/>
    <w:rsid w:val="00135D42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8747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06A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73DD2"/>
    <w:rsid w:val="00277626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B7F62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215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36DB"/>
    <w:rsid w:val="00334B91"/>
    <w:rsid w:val="00352FCF"/>
    <w:rsid w:val="003655D9"/>
    <w:rsid w:val="00366E3B"/>
    <w:rsid w:val="0036768E"/>
    <w:rsid w:val="003715CB"/>
    <w:rsid w:val="00371D02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2323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56B9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1755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D3D2B"/>
    <w:rsid w:val="004E3E87"/>
    <w:rsid w:val="004E424D"/>
    <w:rsid w:val="004E6108"/>
    <w:rsid w:val="004E6F25"/>
    <w:rsid w:val="004E757E"/>
    <w:rsid w:val="004F0595"/>
    <w:rsid w:val="004F0A87"/>
    <w:rsid w:val="004F4512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3DF"/>
    <w:rsid w:val="00532ECB"/>
    <w:rsid w:val="00532F7D"/>
    <w:rsid w:val="005429CA"/>
    <w:rsid w:val="005444FB"/>
    <w:rsid w:val="005528F9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5899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225A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36D3B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68C5"/>
    <w:rsid w:val="00657313"/>
    <w:rsid w:val="006579F2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457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5EA2"/>
    <w:rsid w:val="00A36189"/>
    <w:rsid w:val="00A37381"/>
    <w:rsid w:val="00A41585"/>
    <w:rsid w:val="00A44922"/>
    <w:rsid w:val="00A46EBE"/>
    <w:rsid w:val="00A502CA"/>
    <w:rsid w:val="00A51E75"/>
    <w:rsid w:val="00A528A6"/>
    <w:rsid w:val="00A56D12"/>
    <w:rsid w:val="00A573DC"/>
    <w:rsid w:val="00A61ED6"/>
    <w:rsid w:val="00A62638"/>
    <w:rsid w:val="00A651D7"/>
    <w:rsid w:val="00A702BB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2CA1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37040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3DA0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1A78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6A7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523"/>
    <w:rsid w:val="00C2188B"/>
    <w:rsid w:val="00C24789"/>
    <w:rsid w:val="00C31165"/>
    <w:rsid w:val="00C312AC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B774E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0929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5138"/>
    <w:rsid w:val="00D85428"/>
    <w:rsid w:val="00D878FB"/>
    <w:rsid w:val="00D87A7B"/>
    <w:rsid w:val="00D93BA2"/>
    <w:rsid w:val="00DA04D8"/>
    <w:rsid w:val="00DA4101"/>
    <w:rsid w:val="00DA4DC9"/>
    <w:rsid w:val="00DA5D93"/>
    <w:rsid w:val="00DA7C18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5311"/>
    <w:rsid w:val="00DE79DB"/>
    <w:rsid w:val="00DF3C71"/>
    <w:rsid w:val="00DF5BA9"/>
    <w:rsid w:val="00E00CE8"/>
    <w:rsid w:val="00E04619"/>
    <w:rsid w:val="00E06F93"/>
    <w:rsid w:val="00E106EB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1AB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14AA"/>
    <w:rsid w:val="00E82848"/>
    <w:rsid w:val="00E84688"/>
    <w:rsid w:val="00E860F5"/>
    <w:rsid w:val="00E8781D"/>
    <w:rsid w:val="00E90109"/>
    <w:rsid w:val="00E9342E"/>
    <w:rsid w:val="00E97627"/>
    <w:rsid w:val="00EA009D"/>
    <w:rsid w:val="00EA0EDC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05BB5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36EF0"/>
    <w:rsid w:val="00F40DAE"/>
    <w:rsid w:val="00F40DF0"/>
    <w:rsid w:val="00F4239A"/>
    <w:rsid w:val="00F42723"/>
    <w:rsid w:val="00F43A3A"/>
    <w:rsid w:val="00F51365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83E49"/>
    <w:rsid w:val="00FA21C4"/>
    <w:rsid w:val="00FA2329"/>
    <w:rsid w:val="00FA3E65"/>
    <w:rsid w:val="00FA3F45"/>
    <w:rsid w:val="00FA3F4D"/>
    <w:rsid w:val="00FA442D"/>
    <w:rsid w:val="00FA4FB6"/>
    <w:rsid w:val="00FB14E1"/>
    <w:rsid w:val="00FB21FE"/>
    <w:rsid w:val="00FB6FEA"/>
    <w:rsid w:val="00FC12F1"/>
    <w:rsid w:val="00FC2DAE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57A1C2-0759-475D-BBE4-7A0F9461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ECDB-FAAB-44BF-A066-5F443B68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4238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Niknafs</cp:lastModifiedBy>
  <cp:revision>42</cp:revision>
  <cp:lastPrinted>2023-10-08T08:09:00Z</cp:lastPrinted>
  <dcterms:created xsi:type="dcterms:W3CDTF">2022-01-30T11:22:00Z</dcterms:created>
  <dcterms:modified xsi:type="dcterms:W3CDTF">2023-10-08T08:10:00Z</dcterms:modified>
</cp:coreProperties>
</file>